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03C29" w14:textId="77777777" w:rsidR="003A1A92" w:rsidRDefault="003A1A92" w:rsidP="003A1A9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D80DAFE" w14:textId="77777777" w:rsidR="00EF110D" w:rsidRPr="00D776E6" w:rsidRDefault="00EF110D" w:rsidP="00EF110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76E6">
        <w:rPr>
          <w:rFonts w:ascii="Times New Roman" w:hAnsi="Times New Roman" w:cs="Times New Roman"/>
          <w:i/>
          <w:sz w:val="28"/>
          <w:szCs w:val="28"/>
        </w:rPr>
        <w:t>МКДОУ Тогучинского района</w:t>
      </w:r>
      <w:r w:rsidR="000F67F0" w:rsidRPr="00D776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76E6">
        <w:rPr>
          <w:rFonts w:ascii="Times New Roman" w:hAnsi="Times New Roman" w:cs="Times New Roman"/>
          <w:i/>
          <w:sz w:val="28"/>
          <w:szCs w:val="28"/>
        </w:rPr>
        <w:t>«Тогучинский детский сад №2»</w:t>
      </w:r>
    </w:p>
    <w:p w14:paraId="635E23E7" w14:textId="77777777" w:rsidR="00EF110D" w:rsidRPr="00EF110D" w:rsidRDefault="00EF110D" w:rsidP="00EF11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9448C2" w14:textId="77777777" w:rsidR="00EF110D" w:rsidRPr="00EF110D" w:rsidRDefault="00EF110D" w:rsidP="00EF11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B80D46" w14:textId="77777777" w:rsidR="00EF110D" w:rsidRPr="00EF110D" w:rsidRDefault="00EF110D" w:rsidP="00EF11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E20541" w14:textId="77777777" w:rsidR="00EF110D" w:rsidRPr="00EF110D" w:rsidRDefault="00EF110D" w:rsidP="00EF11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110D">
        <w:rPr>
          <w:rFonts w:ascii="Times New Roman" w:hAnsi="Times New Roman" w:cs="Times New Roman"/>
          <w:b/>
          <w:sz w:val="32"/>
          <w:szCs w:val="32"/>
        </w:rPr>
        <w:t xml:space="preserve">ПЕРСПЕКТИВНОЕ ПЛАНИРОВАНИЕ </w:t>
      </w:r>
    </w:p>
    <w:p w14:paraId="18F06BC0" w14:textId="663CA7D1" w:rsidR="000F523E" w:rsidRDefault="003B5C2B" w:rsidP="00EF11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110D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950818">
        <w:rPr>
          <w:rFonts w:ascii="Times New Roman" w:hAnsi="Times New Roman" w:cs="Times New Roman"/>
          <w:b/>
          <w:sz w:val="32"/>
          <w:szCs w:val="32"/>
        </w:rPr>
        <w:t>ОЗНАКОМЛЕНИЮ С ОКРУЖАЮЩИМ МИРОМ</w:t>
      </w:r>
    </w:p>
    <w:p w14:paraId="0E5A6725" w14:textId="3D786729" w:rsidR="00EF110D" w:rsidRPr="00EF110D" w:rsidRDefault="00EF110D" w:rsidP="004F2A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110D">
        <w:rPr>
          <w:rFonts w:ascii="Times New Roman" w:hAnsi="Times New Roman" w:cs="Times New Roman"/>
          <w:b/>
          <w:sz w:val="32"/>
          <w:szCs w:val="32"/>
        </w:rPr>
        <w:t>В</w:t>
      </w:r>
      <w:r w:rsidR="000F52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B5C2B">
        <w:rPr>
          <w:rFonts w:ascii="Times New Roman" w:hAnsi="Times New Roman" w:cs="Times New Roman"/>
          <w:b/>
          <w:sz w:val="32"/>
          <w:szCs w:val="32"/>
        </w:rPr>
        <w:t xml:space="preserve">СТАРШЕЙ </w:t>
      </w:r>
      <w:r w:rsidR="00C836EF">
        <w:rPr>
          <w:rFonts w:ascii="Times New Roman" w:hAnsi="Times New Roman" w:cs="Times New Roman"/>
          <w:b/>
          <w:sz w:val="32"/>
          <w:szCs w:val="32"/>
        </w:rPr>
        <w:t>ГРУППЕ «</w:t>
      </w:r>
      <w:r w:rsidR="009F3D75">
        <w:rPr>
          <w:rFonts w:ascii="Times New Roman" w:hAnsi="Times New Roman" w:cs="Times New Roman"/>
          <w:b/>
          <w:sz w:val="32"/>
          <w:szCs w:val="32"/>
        </w:rPr>
        <w:t>КОЛОКОЛЬЧИК</w:t>
      </w:r>
      <w:r w:rsidRPr="00EF110D">
        <w:rPr>
          <w:rFonts w:ascii="Times New Roman" w:hAnsi="Times New Roman" w:cs="Times New Roman"/>
          <w:b/>
          <w:sz w:val="32"/>
          <w:szCs w:val="32"/>
        </w:rPr>
        <w:t>»</w:t>
      </w:r>
    </w:p>
    <w:p w14:paraId="3D33AECA" w14:textId="45708030" w:rsidR="00EF110D" w:rsidRDefault="00EF110D" w:rsidP="00EF11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F27F11" w14:textId="77777777" w:rsidR="0089790C" w:rsidRDefault="0089790C" w:rsidP="00EF11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C545A4" w14:textId="77777777" w:rsidR="00722184" w:rsidRPr="00EF110D" w:rsidRDefault="00722184" w:rsidP="00EF11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0D5847" w14:textId="77777777" w:rsidR="00EF110D" w:rsidRDefault="00EF110D" w:rsidP="00EF11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00825F" w14:textId="77777777" w:rsidR="000F67F0" w:rsidRPr="00EF110D" w:rsidRDefault="000F67F0" w:rsidP="00EF11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1C4CC8" w14:textId="4137DB69" w:rsidR="00722184" w:rsidRPr="006C2BA0" w:rsidRDefault="00722184" w:rsidP="00722184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6C2BA0">
        <w:rPr>
          <w:rFonts w:ascii="Times New Roman" w:hAnsi="Times New Roman" w:cs="Times New Roman"/>
          <w:i/>
          <w:sz w:val="32"/>
          <w:szCs w:val="32"/>
        </w:rPr>
        <w:t xml:space="preserve">Воспитатели: </w:t>
      </w:r>
      <w:r w:rsidR="009F3D75" w:rsidRPr="006C2BA0">
        <w:rPr>
          <w:rFonts w:ascii="Times New Roman" w:hAnsi="Times New Roman" w:cs="Times New Roman"/>
          <w:i/>
          <w:sz w:val="32"/>
          <w:szCs w:val="32"/>
        </w:rPr>
        <w:t>Шенвальд.Е.П</w:t>
      </w:r>
    </w:p>
    <w:p w14:paraId="3A3AE671" w14:textId="0AE8F5F4" w:rsidR="0089790C" w:rsidRPr="006C2BA0" w:rsidRDefault="009F3D75" w:rsidP="00722184">
      <w:pPr>
        <w:jc w:val="right"/>
        <w:rPr>
          <w:rFonts w:ascii="Times New Roman" w:hAnsi="Times New Roman" w:cs="Times New Roman"/>
          <w:bCs/>
          <w:i/>
          <w:sz w:val="32"/>
          <w:szCs w:val="32"/>
        </w:rPr>
      </w:pPr>
      <w:r w:rsidRPr="006C2BA0">
        <w:rPr>
          <w:rFonts w:ascii="Times New Roman" w:hAnsi="Times New Roman" w:cs="Times New Roman"/>
          <w:bCs/>
          <w:i/>
          <w:sz w:val="32"/>
          <w:szCs w:val="32"/>
        </w:rPr>
        <w:t>Кравцова.Г.М</w:t>
      </w:r>
    </w:p>
    <w:p w14:paraId="24756D8C" w14:textId="77777777" w:rsidR="007E5ECF" w:rsidRPr="006C2BA0" w:rsidRDefault="007E5ECF" w:rsidP="00722184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14:paraId="29BA56AB" w14:textId="0D29335D" w:rsidR="00EF110D" w:rsidRPr="006C2BA0" w:rsidRDefault="000F523E" w:rsidP="00EF110D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C2BA0">
        <w:rPr>
          <w:rFonts w:ascii="Times New Roman" w:hAnsi="Times New Roman" w:cs="Times New Roman"/>
          <w:i/>
          <w:sz w:val="32"/>
          <w:szCs w:val="32"/>
        </w:rPr>
        <w:t>20</w:t>
      </w:r>
      <w:r w:rsidR="009E2A88" w:rsidRPr="006C2BA0">
        <w:rPr>
          <w:rFonts w:ascii="Times New Roman" w:hAnsi="Times New Roman" w:cs="Times New Roman"/>
          <w:i/>
          <w:sz w:val="32"/>
          <w:szCs w:val="32"/>
        </w:rPr>
        <w:t>2</w:t>
      </w:r>
      <w:r w:rsidR="009F3D75" w:rsidRPr="006C2BA0">
        <w:rPr>
          <w:rFonts w:ascii="Times New Roman" w:hAnsi="Times New Roman" w:cs="Times New Roman"/>
          <w:i/>
          <w:sz w:val="32"/>
          <w:szCs w:val="32"/>
        </w:rPr>
        <w:t>4</w:t>
      </w:r>
      <w:r w:rsidR="004F2AB4" w:rsidRPr="006C2BA0">
        <w:rPr>
          <w:rFonts w:ascii="Times New Roman" w:hAnsi="Times New Roman" w:cs="Times New Roman"/>
          <w:i/>
          <w:sz w:val="32"/>
          <w:szCs w:val="32"/>
        </w:rPr>
        <w:t xml:space="preserve"> – 202</w:t>
      </w:r>
      <w:r w:rsidR="009F3D75" w:rsidRPr="006C2BA0">
        <w:rPr>
          <w:rFonts w:ascii="Times New Roman" w:hAnsi="Times New Roman" w:cs="Times New Roman"/>
          <w:i/>
          <w:sz w:val="32"/>
          <w:szCs w:val="32"/>
        </w:rPr>
        <w:t>5</w:t>
      </w:r>
      <w:r w:rsidR="004F2AB4" w:rsidRPr="006C2B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F110D" w:rsidRPr="006C2BA0">
        <w:rPr>
          <w:rFonts w:ascii="Times New Roman" w:hAnsi="Times New Roman" w:cs="Times New Roman"/>
          <w:i/>
          <w:sz w:val="32"/>
          <w:szCs w:val="32"/>
        </w:rPr>
        <w:t>гг.</w:t>
      </w:r>
    </w:p>
    <w:p w14:paraId="6C9BB8EF" w14:textId="77777777" w:rsidR="00BB00F5" w:rsidRPr="006C2BA0" w:rsidRDefault="00BB00F5" w:rsidP="00EF110D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235"/>
        <w:gridCol w:w="1304"/>
        <w:gridCol w:w="12304"/>
      </w:tblGrid>
      <w:tr w:rsidR="00D77E99" w:rsidRPr="00F53685" w14:paraId="744FA1CE" w14:textId="475F6B85" w:rsidTr="009F3D75">
        <w:tc>
          <w:tcPr>
            <w:tcW w:w="2235" w:type="dxa"/>
          </w:tcPr>
          <w:p w14:paraId="2D12885C" w14:textId="77777777" w:rsidR="00D77E99" w:rsidRPr="00F53685" w:rsidRDefault="00D77E99" w:rsidP="00D77E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64AEA406" wp14:editId="62CF9FC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3809</wp:posOffset>
                      </wp:positionV>
                      <wp:extent cx="1428750" cy="323850"/>
                      <wp:effectExtent l="0" t="0" r="19050" b="19050"/>
                      <wp:wrapNone/>
                      <wp:docPr id="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2875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35E7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margin-left:-4.35pt;margin-top:.3pt;width:112.5pt;height:25.5pt;flip:y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"/>
                  </w:pict>
                </mc:Fallback>
              </mc:AlternateContent>
            </w:r>
            <w:r w:rsidRPr="00F53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                                  </w:t>
            </w:r>
          </w:p>
          <w:p w14:paraId="6F94F5E9" w14:textId="77777777" w:rsidR="00D77E99" w:rsidRPr="00F53685" w:rsidRDefault="00D77E99" w:rsidP="00D77E9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304" w:type="dxa"/>
            <w:vAlign w:val="center"/>
          </w:tcPr>
          <w:p w14:paraId="40AAD239" w14:textId="1A02CA1F" w:rsidR="00D77E99" w:rsidRPr="00F53685" w:rsidRDefault="00D77E99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недели</w:t>
            </w:r>
          </w:p>
        </w:tc>
        <w:tc>
          <w:tcPr>
            <w:tcW w:w="12304" w:type="dxa"/>
            <w:vAlign w:val="center"/>
          </w:tcPr>
          <w:p w14:paraId="32AC99AB" w14:textId="77777777" w:rsidR="00D77E99" w:rsidRPr="00F53685" w:rsidRDefault="00D77E99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цели НОД</w:t>
            </w:r>
          </w:p>
        </w:tc>
      </w:tr>
      <w:tr w:rsidR="009F3D75" w:rsidRPr="00F53685" w14:paraId="6BA8EC42" w14:textId="77777777" w:rsidTr="009F3D75">
        <w:trPr>
          <w:cantSplit/>
          <w:trHeight w:val="1142"/>
        </w:trPr>
        <w:tc>
          <w:tcPr>
            <w:tcW w:w="2235" w:type="dxa"/>
            <w:vAlign w:val="center"/>
          </w:tcPr>
          <w:p w14:paraId="04EAADB0" w14:textId="0455100C" w:rsidR="009F3D75" w:rsidRPr="00F53685" w:rsidRDefault="009F3D75" w:rsidP="009F3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1AAD1207" w14:textId="3A15FC26" w:rsidR="009F3D75" w:rsidRPr="00F53685" w:rsidRDefault="009F3D75" w:rsidP="009F3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02. 09. - 06.09.24г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94452" w14:textId="0B6E4B25" w:rsidR="009F3D75" w:rsidRPr="00F53685" w:rsidRDefault="009F3D75" w:rsidP="005D23AB">
            <w:pPr>
              <w:ind w:left="-227"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Огонь наш друг и враг</w:t>
            </w:r>
          </w:p>
        </w:tc>
        <w:tc>
          <w:tcPr>
            <w:tcW w:w="1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E736E" w14:textId="77777777" w:rsidR="00917E5D" w:rsidRPr="00F53685" w:rsidRDefault="00917E5D" w:rsidP="00917E5D">
            <w:pPr>
              <w:ind w:right="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«Огонь наш друг и враг»   </w:t>
            </w:r>
          </w:p>
          <w:p w14:paraId="608EFAB5" w14:textId="77777777" w:rsidR="00917E5D" w:rsidRPr="00F53685" w:rsidRDefault="00917E5D" w:rsidP="00917E5D">
            <w:pPr>
              <w:ind w:right="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14:paraId="6834D0FC" w14:textId="77777777" w:rsidR="00917E5D" w:rsidRPr="00F53685" w:rsidRDefault="00917E5D" w:rsidP="00917E5D">
            <w:pPr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1.Учить детей рассказывать о том, какую пользу приносит огонь человеку и как человек научился управлять огнем.</w:t>
            </w:r>
          </w:p>
          <w:p w14:paraId="4D424E94" w14:textId="5EE17DB7" w:rsidR="00917E5D" w:rsidRPr="00F53685" w:rsidRDefault="00F53685" w:rsidP="00917E5D">
            <w:pPr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17E5D" w:rsidRPr="00F5368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том, к чему может привести неосторожное обращение с огнем. </w:t>
            </w:r>
          </w:p>
          <w:p w14:paraId="03CD6759" w14:textId="77777777" w:rsidR="00917E5D" w:rsidRPr="00F53685" w:rsidRDefault="00917E5D" w:rsidP="00917E5D">
            <w:pPr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Знать и соблюдать правила поведения при пожаре.</w:t>
            </w:r>
          </w:p>
          <w:p w14:paraId="22D84472" w14:textId="04796C3B" w:rsidR="006C5281" w:rsidRPr="00F53685" w:rsidRDefault="00F53685" w:rsidP="00F53685">
            <w:pPr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17E5D" w:rsidRPr="00F53685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уважение к труду пожарных. (Конспект)</w:t>
            </w:r>
          </w:p>
          <w:p w14:paraId="0E40CF66" w14:textId="66582906" w:rsidR="009153B5" w:rsidRPr="00F120E6" w:rsidRDefault="00F120E6" w:rsidP="00F53685">
            <w:pPr>
              <w:ind w:righ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0E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оборудование:</w:t>
            </w:r>
          </w:p>
          <w:p w14:paraId="470ECCE6" w14:textId="533BFA46" w:rsidR="00F53685" w:rsidRDefault="008C191E" w:rsidP="00F53685">
            <w:pPr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53685" w:rsidRPr="00F53685">
              <w:rPr>
                <w:rFonts w:ascii="Times New Roman" w:hAnsi="Times New Roman" w:cs="Times New Roman"/>
                <w:sz w:val="24"/>
                <w:szCs w:val="24"/>
              </w:rPr>
              <w:t xml:space="preserve">нак опасности, символ огня, сказка </w:t>
            </w:r>
            <w:r w:rsidR="00F53685">
              <w:rPr>
                <w:rFonts w:ascii="Times New Roman" w:hAnsi="Times New Roman" w:cs="Times New Roman"/>
                <w:sz w:val="24"/>
                <w:szCs w:val="24"/>
              </w:rPr>
              <w:t xml:space="preserve">«Огонь - друг, огонь - </w:t>
            </w:r>
            <w:r w:rsidR="00F53685" w:rsidRPr="00F53685">
              <w:rPr>
                <w:rFonts w:ascii="Times New Roman" w:hAnsi="Times New Roman" w:cs="Times New Roman"/>
                <w:sz w:val="24"/>
                <w:szCs w:val="24"/>
              </w:rPr>
              <w:t>враг», картинка с изображением пожарной команды, мяч, ленточки красного и синего цветов, предметы для пожарот</w:t>
            </w:r>
            <w:r w:rsidR="00F53685">
              <w:rPr>
                <w:rFonts w:ascii="Times New Roman" w:hAnsi="Times New Roman" w:cs="Times New Roman"/>
                <w:sz w:val="24"/>
                <w:szCs w:val="24"/>
              </w:rPr>
              <w:t xml:space="preserve">ушения, светофорчики (красный - </w:t>
            </w:r>
            <w:r w:rsidR="00F53685" w:rsidRPr="00F53685">
              <w:rPr>
                <w:rFonts w:ascii="Times New Roman" w:hAnsi="Times New Roman" w:cs="Times New Roman"/>
                <w:sz w:val="24"/>
                <w:szCs w:val="24"/>
              </w:rPr>
              <w:t>зеленый), карточка с изображением оказания первой медицинской помощи при ожоге, медаль «юные пожарные».</w:t>
            </w:r>
          </w:p>
          <w:p w14:paraId="1DD76B26" w14:textId="77777777" w:rsidR="00F120E6" w:rsidRDefault="00F120E6" w:rsidP="00F53685">
            <w:pPr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EFD52" w14:textId="67613466" w:rsidR="00F120E6" w:rsidRPr="00F53685" w:rsidRDefault="00F120E6" w:rsidP="00F53685">
            <w:pPr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AB" w:rsidRPr="00F53685" w14:paraId="0DB7E638" w14:textId="3D0B1E65" w:rsidTr="009F3D75">
        <w:trPr>
          <w:cantSplit/>
          <w:trHeight w:val="1142"/>
        </w:trPr>
        <w:tc>
          <w:tcPr>
            <w:tcW w:w="2235" w:type="dxa"/>
            <w:vAlign w:val="center"/>
          </w:tcPr>
          <w:p w14:paraId="2DFF5885" w14:textId="3B34E749" w:rsidR="005D23AB" w:rsidRPr="00F53685" w:rsidRDefault="009F3D75" w:rsidP="005D2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D23AB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37F3A362" w14:textId="618595DF" w:rsidR="005D23AB" w:rsidRPr="00F53685" w:rsidRDefault="005D23AB" w:rsidP="005D2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F3D75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9F3D75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F3D75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  <w:r w:rsidR="009F3D75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2024г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910D7" w14:textId="1BB51376" w:rsidR="005D23AB" w:rsidRPr="00F53685" w:rsidRDefault="005D23AB" w:rsidP="005D23AB">
            <w:pPr>
              <w:ind w:left="-2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Красный, желтый, зеленый.</w:t>
            </w:r>
          </w:p>
        </w:tc>
        <w:tc>
          <w:tcPr>
            <w:tcW w:w="1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B018D" w14:textId="77777777" w:rsidR="00917E5D" w:rsidRPr="00F53685" w:rsidRDefault="00917E5D" w:rsidP="00917E5D">
            <w:pPr>
              <w:ind w:right="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Тема: «Красный, желтый, зеленый»</w:t>
            </w:r>
          </w:p>
          <w:p w14:paraId="663743D4" w14:textId="77777777" w:rsidR="00917E5D" w:rsidRPr="00F53685" w:rsidRDefault="00917E5D" w:rsidP="00917E5D">
            <w:pPr>
              <w:ind w:right="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14:paraId="71321266" w14:textId="77777777" w:rsidR="00917E5D" w:rsidRPr="00F53685" w:rsidRDefault="00917E5D" w:rsidP="00917E5D">
            <w:pPr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1.Закрепить знания детей о правилах дорожного движения. Продолжать учить различать дорожные знаки.</w:t>
            </w:r>
          </w:p>
          <w:p w14:paraId="28F8D2F6" w14:textId="77777777" w:rsidR="00917E5D" w:rsidRPr="00F53685" w:rsidRDefault="00917E5D" w:rsidP="00917E5D">
            <w:pPr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2.Развивать зрительную память, внимание.</w:t>
            </w:r>
          </w:p>
          <w:p w14:paraId="6CC1DD3D" w14:textId="77777777" w:rsidR="00917E5D" w:rsidRPr="00F53685" w:rsidRDefault="00917E5D" w:rsidP="00917E5D">
            <w:pPr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 xml:space="preserve">3.Воспитывать умение самостоятельно пользоваться полученными знаниями в повседневной жизни. </w:t>
            </w:r>
          </w:p>
          <w:p w14:paraId="47384622" w14:textId="77777777" w:rsidR="006C5281" w:rsidRPr="00F53685" w:rsidRDefault="00917E5D" w:rsidP="00917E5D">
            <w:pPr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Создать радостное, весёлое настроение.</w:t>
            </w:r>
            <w:r w:rsidR="00F53685" w:rsidRPr="00F53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(Конспект)</w:t>
            </w:r>
          </w:p>
          <w:p w14:paraId="4666D3AC" w14:textId="001BC4E5" w:rsidR="00F31FCA" w:rsidRDefault="00F120E6" w:rsidP="00063FE6">
            <w:pPr>
              <w:ind w:right="14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63FE6" w:rsidRPr="00063FE6">
              <w:rPr>
                <w:rFonts w:ascii="Times New Roman" w:hAnsi="Times New Roman" w:cs="Times New Roman"/>
                <w:b/>
                <w:sz w:val="24"/>
                <w:szCs w:val="24"/>
              </w:rPr>
              <w:t>атериалы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оборудование</w:t>
            </w:r>
            <w:r w:rsidR="00063F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3FE6">
              <w:t xml:space="preserve"> </w:t>
            </w:r>
          </w:p>
          <w:p w14:paraId="445D36DE" w14:textId="1307F804" w:rsidR="00F53685" w:rsidRDefault="008C191E" w:rsidP="00063FE6">
            <w:pPr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63FE6" w:rsidRPr="00063FE6">
              <w:rPr>
                <w:rFonts w:ascii="Times New Roman" w:hAnsi="Times New Roman" w:cs="Times New Roman"/>
                <w:sz w:val="24"/>
                <w:szCs w:val="24"/>
              </w:rPr>
              <w:t>ри об</w:t>
            </w:r>
            <w:r w:rsidR="00F120E6">
              <w:rPr>
                <w:rFonts w:ascii="Times New Roman" w:hAnsi="Times New Roman" w:cs="Times New Roman"/>
                <w:sz w:val="24"/>
                <w:szCs w:val="24"/>
              </w:rPr>
              <w:t xml:space="preserve">руча: красный, жёлтый, зелёный. </w:t>
            </w:r>
            <w:r w:rsidR="00063FE6" w:rsidRPr="00063FE6">
              <w:rPr>
                <w:rFonts w:ascii="Times New Roman" w:hAnsi="Times New Roman" w:cs="Times New Roman"/>
                <w:sz w:val="24"/>
                <w:szCs w:val="24"/>
              </w:rPr>
              <w:t>Дорожные знаки (памятки для каждого ребёнка), дорожные знаки, альбомные листы, наборы для аппликации; макет автобуса; письмо, мягкие кубики, на которых прикреплены части разрезанного знака «Пешеходный переход»; мяч; мультимедийная установка, заранее сделанные удостоверения пешеходов.</w:t>
            </w:r>
          </w:p>
          <w:p w14:paraId="6E99CFB9" w14:textId="0295069F" w:rsidR="00F120E6" w:rsidRPr="00F53685" w:rsidRDefault="00F120E6" w:rsidP="00063FE6">
            <w:pPr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6A" w:rsidRPr="00F53685" w14:paraId="7D253818" w14:textId="4BA74399" w:rsidTr="009F3D75">
        <w:trPr>
          <w:cantSplit/>
          <w:trHeight w:val="1134"/>
        </w:trPr>
        <w:tc>
          <w:tcPr>
            <w:tcW w:w="2235" w:type="dxa"/>
            <w:vAlign w:val="center"/>
          </w:tcPr>
          <w:p w14:paraId="6307AB36" w14:textId="5B79A281" w:rsidR="00542E6A" w:rsidRPr="00F53685" w:rsidRDefault="009F3D75" w:rsidP="00542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42E6A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384031A6" w14:textId="564BE76E" w:rsidR="00542E6A" w:rsidRPr="00F53685" w:rsidRDefault="009F3D75" w:rsidP="00542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42E6A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-20.09.2024г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CE4E0" w14:textId="3AD07713" w:rsidR="00542E6A" w:rsidRPr="00F53685" w:rsidRDefault="00542E6A" w:rsidP="00542E6A">
            <w:pPr>
              <w:ind w:left="-2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Овощи. Огород.</w:t>
            </w:r>
          </w:p>
        </w:tc>
        <w:tc>
          <w:tcPr>
            <w:tcW w:w="1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1B14B" w14:textId="77777777" w:rsidR="00917E5D" w:rsidRPr="00F53685" w:rsidRDefault="00917E5D" w:rsidP="00917E5D">
            <w:pPr>
              <w:ind w:right="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Тема: «Овощи. Огород»</w:t>
            </w:r>
          </w:p>
          <w:p w14:paraId="271B3D6D" w14:textId="77777777" w:rsidR="00917E5D" w:rsidRPr="00F53685" w:rsidRDefault="00917E5D" w:rsidP="00917E5D">
            <w:pPr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B103465" w14:textId="5BCC447A" w:rsidR="00917E5D" w:rsidRPr="00F53685" w:rsidRDefault="00917E5D" w:rsidP="00917E5D">
            <w:pPr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1.Формировать обобщ</w:t>
            </w:r>
            <w:r w:rsidR="00063FE6">
              <w:rPr>
                <w:rFonts w:ascii="Times New Roman" w:hAnsi="Times New Roman" w:cs="Times New Roman"/>
                <w:sz w:val="24"/>
                <w:szCs w:val="24"/>
              </w:rPr>
              <w:t xml:space="preserve">ённые представления об овощах. </w:t>
            </w: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о многообразии овощей. </w:t>
            </w:r>
          </w:p>
          <w:p w14:paraId="17B6F091" w14:textId="77777777" w:rsidR="00917E5D" w:rsidRPr="00F53685" w:rsidRDefault="00917E5D" w:rsidP="00917E5D">
            <w:pPr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2.Развивать мышление, речь.</w:t>
            </w:r>
          </w:p>
          <w:p w14:paraId="2415DA14" w14:textId="77777777" w:rsidR="00F120E6" w:rsidRDefault="00917E5D" w:rsidP="00F120E6">
            <w:pPr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3.Воспитывать умение внимательно слушать воспитателя и сверстников, точно и полно отвечать на поставленный вопрос. (Конспект)</w:t>
            </w:r>
          </w:p>
          <w:p w14:paraId="5247229B" w14:textId="2E14F549" w:rsidR="00F31FCA" w:rsidRDefault="00F120E6" w:rsidP="00F120E6">
            <w:pPr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3FE6" w:rsidRPr="00063FE6">
              <w:rPr>
                <w:rFonts w:ascii="Times New Roman" w:hAnsi="Times New Roman" w:cs="Times New Roman"/>
                <w:b/>
                <w:sz w:val="24"/>
                <w:szCs w:val="24"/>
              </w:rPr>
              <w:t>атериалы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оборудование</w:t>
            </w:r>
            <w:r w:rsidR="00063FE6" w:rsidRPr="00063F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63FE6" w:rsidRPr="00063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D91820" w14:textId="43509403" w:rsidR="00063FE6" w:rsidRPr="00F53685" w:rsidRDefault="008C191E" w:rsidP="0006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3FE6" w:rsidRPr="00063FE6">
              <w:rPr>
                <w:rFonts w:ascii="Times New Roman" w:hAnsi="Times New Roman" w:cs="Times New Roman"/>
                <w:sz w:val="24"/>
                <w:szCs w:val="24"/>
              </w:rPr>
              <w:t xml:space="preserve">артинки-символы; муляжи овощей, </w:t>
            </w:r>
            <w:r w:rsidR="00063FE6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овощей.</w:t>
            </w:r>
          </w:p>
        </w:tc>
      </w:tr>
      <w:tr w:rsidR="00D4093B" w:rsidRPr="00F53685" w14:paraId="23886760" w14:textId="19271B42" w:rsidTr="009F3D75">
        <w:trPr>
          <w:cantSplit/>
          <w:trHeight w:val="806"/>
        </w:trPr>
        <w:tc>
          <w:tcPr>
            <w:tcW w:w="2235" w:type="dxa"/>
            <w:vAlign w:val="center"/>
          </w:tcPr>
          <w:p w14:paraId="17E5DEF1" w14:textId="215C8E40" w:rsidR="00D4093B" w:rsidRPr="00F53685" w:rsidRDefault="006C5281" w:rsidP="006C5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</w:t>
            </w:r>
            <w:r w:rsidR="009F3D75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4093B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68A67E84" w14:textId="61602F8C" w:rsidR="00D4093B" w:rsidRPr="00F53685" w:rsidRDefault="009F3D75" w:rsidP="00D4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23.09. -27.09.2024г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56D20" w14:textId="705F7CDC" w:rsidR="00D4093B" w:rsidRPr="00F53685" w:rsidRDefault="00D4093B" w:rsidP="00D4093B">
            <w:pPr>
              <w:ind w:left="-86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Фрукты. Сад.</w:t>
            </w:r>
          </w:p>
        </w:tc>
        <w:tc>
          <w:tcPr>
            <w:tcW w:w="1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38608" w14:textId="77777777" w:rsidR="00917E5D" w:rsidRPr="00F53685" w:rsidRDefault="00917E5D" w:rsidP="00917E5D">
            <w:pPr>
              <w:ind w:right="14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368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Тема: «Такие разные фрукты». </w:t>
            </w:r>
          </w:p>
          <w:p w14:paraId="72D9C0D0" w14:textId="77777777" w:rsidR="00917E5D" w:rsidRPr="00F53685" w:rsidRDefault="00917E5D" w:rsidP="00917E5D">
            <w:pPr>
              <w:ind w:right="14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368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Цели:  </w:t>
            </w:r>
          </w:p>
          <w:p w14:paraId="26C6E40D" w14:textId="77777777" w:rsidR="00917E5D" w:rsidRPr="00F53685" w:rsidRDefault="00917E5D" w:rsidP="00917E5D">
            <w:pPr>
              <w:ind w:right="1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685">
              <w:rPr>
                <w:rFonts w:ascii="Times New Roman" w:eastAsia="Times New Roman" w:hAnsi="Times New Roman"/>
                <w:sz w:val="24"/>
                <w:szCs w:val="24"/>
              </w:rPr>
              <w:t>1.Продолжать обогащать и закреплять знания детей о фруктах, фруктовых деревьях, труде людей в саду</w:t>
            </w:r>
          </w:p>
          <w:p w14:paraId="37277D32" w14:textId="615FFEB5" w:rsidR="00917E5D" w:rsidRPr="00F53685" w:rsidRDefault="00917E5D" w:rsidP="00917E5D">
            <w:pPr>
              <w:ind w:right="1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685">
              <w:rPr>
                <w:rFonts w:ascii="Times New Roman" w:eastAsia="Times New Roman" w:hAnsi="Times New Roman"/>
                <w:sz w:val="24"/>
                <w:szCs w:val="24"/>
              </w:rPr>
              <w:t xml:space="preserve"> 2.Развивать умение использовать в речи простые распространённые и сложноподчинённые предложения  </w:t>
            </w:r>
          </w:p>
          <w:p w14:paraId="25955D3A" w14:textId="77777777" w:rsidR="00F120E6" w:rsidRDefault="00917E5D" w:rsidP="00535C0E">
            <w:pPr>
              <w:ind w:right="1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685">
              <w:rPr>
                <w:rFonts w:ascii="Times New Roman" w:eastAsia="Times New Roman" w:hAnsi="Times New Roman"/>
                <w:sz w:val="24"/>
                <w:szCs w:val="24"/>
              </w:rPr>
              <w:t>3.Воспитывать уважение к людям разных профессий. (Конспект)</w:t>
            </w:r>
          </w:p>
          <w:p w14:paraId="50FF181C" w14:textId="02DC1DB9" w:rsidR="00F31FCA" w:rsidRDefault="00F120E6" w:rsidP="00535C0E">
            <w:pPr>
              <w:ind w:right="1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063FE6" w:rsidRPr="00063FE6">
              <w:rPr>
                <w:rFonts w:ascii="Times New Roman" w:eastAsia="Times New Roman" w:hAnsi="Times New Roman"/>
                <w:b/>
                <w:sz w:val="24"/>
                <w:szCs w:val="24"/>
              </w:rPr>
              <w:t>атериалы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оборудование</w:t>
            </w:r>
            <w:r w:rsidR="00063FE6" w:rsidRPr="00063FE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="00063FE6" w:rsidRPr="00063F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3F32199" w14:textId="2D0BBE2B" w:rsidR="006C5281" w:rsidRPr="00F53685" w:rsidRDefault="008C191E" w:rsidP="00535C0E">
            <w:pPr>
              <w:ind w:right="1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063FE6" w:rsidRPr="00063FE6">
              <w:rPr>
                <w:rFonts w:ascii="Times New Roman" w:eastAsia="Times New Roman" w:hAnsi="Times New Roman"/>
                <w:sz w:val="24"/>
                <w:szCs w:val="24"/>
              </w:rPr>
              <w:t>рукты (лимон, мандарин, банан, киви, яблоко, апельсин); дидактические карточки с фруктами, шапочки фруктов, кукла-повар, кастрюля, ИКТ-доска с игрой «Фрукт»</w:t>
            </w:r>
          </w:p>
          <w:p w14:paraId="0C4D628F" w14:textId="0C1A45A5" w:rsidR="006C5281" w:rsidRPr="00F53685" w:rsidRDefault="006C5281" w:rsidP="00535C0E">
            <w:pPr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3A8193" w14:textId="77777777" w:rsidR="00CA6FFB" w:rsidRPr="00F53685" w:rsidRDefault="00CA6FFB" w:rsidP="00E9579C">
      <w:pPr>
        <w:pStyle w:val="a4"/>
        <w:rPr>
          <w:sz w:val="24"/>
          <w:szCs w:val="24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221"/>
        <w:gridCol w:w="1346"/>
        <w:gridCol w:w="12276"/>
      </w:tblGrid>
      <w:tr w:rsidR="00D77E99" w:rsidRPr="00F53685" w14:paraId="1784EAED" w14:textId="5071A130" w:rsidTr="002257BC">
        <w:tc>
          <w:tcPr>
            <w:tcW w:w="2228" w:type="dxa"/>
          </w:tcPr>
          <w:p w14:paraId="1589C13E" w14:textId="77777777" w:rsidR="00D77E99" w:rsidRPr="00F53685" w:rsidRDefault="00D77E99" w:rsidP="00D77E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5376E1B3" wp14:editId="12BD7F13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18203</wp:posOffset>
                      </wp:positionV>
                      <wp:extent cx="1405467" cy="281940"/>
                      <wp:effectExtent l="0" t="0" r="23495" b="22860"/>
                      <wp:wrapNone/>
                      <wp:docPr id="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05467" cy="281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E216C" id="AutoShape 23" o:spid="_x0000_s1026" type="#_x0000_t32" style="position:absolute;margin-left:-4.35pt;margin-top:1.45pt;width:110.65pt;height:22.2pt;flip:y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R6hLAIAAEs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"/>
                  </w:pict>
                </mc:Fallback>
              </mc:AlternateContent>
            </w:r>
            <w:r w:rsidRPr="00F53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          </w:t>
            </w:r>
          </w:p>
          <w:p w14:paraId="60C71D05" w14:textId="77777777" w:rsidR="00D77E99" w:rsidRPr="00F53685" w:rsidRDefault="00D77E99" w:rsidP="00D77E9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Октябрь   </w:t>
            </w:r>
          </w:p>
        </w:tc>
        <w:tc>
          <w:tcPr>
            <w:tcW w:w="1255" w:type="dxa"/>
            <w:vAlign w:val="center"/>
          </w:tcPr>
          <w:p w14:paraId="51B13D2E" w14:textId="34ED488A" w:rsidR="00D77E99" w:rsidRPr="00F53685" w:rsidRDefault="00D77E99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недели</w:t>
            </w:r>
          </w:p>
        </w:tc>
        <w:tc>
          <w:tcPr>
            <w:tcW w:w="12360" w:type="dxa"/>
            <w:vAlign w:val="center"/>
          </w:tcPr>
          <w:p w14:paraId="3241A1E7" w14:textId="77777777" w:rsidR="00D77E99" w:rsidRPr="00F53685" w:rsidRDefault="00D77E99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цели НОД</w:t>
            </w:r>
          </w:p>
        </w:tc>
      </w:tr>
      <w:tr w:rsidR="00181748" w:rsidRPr="00F53685" w14:paraId="05CC1F61" w14:textId="77777777" w:rsidTr="002257BC">
        <w:tc>
          <w:tcPr>
            <w:tcW w:w="2228" w:type="dxa"/>
            <w:vAlign w:val="center"/>
          </w:tcPr>
          <w:p w14:paraId="0A939153" w14:textId="643E092B" w:rsidR="00181748" w:rsidRPr="00F53685" w:rsidRDefault="00181748" w:rsidP="00181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733AA910" w14:textId="2DC3893F" w:rsidR="00181748" w:rsidRPr="00F53685" w:rsidRDefault="00181748" w:rsidP="00181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30.09.</w:t>
            </w:r>
            <w:r w:rsidR="006C5281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-04.10.2024г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4BA3B" w14:textId="37C506B9" w:rsidR="00181748" w:rsidRPr="00F53685" w:rsidRDefault="00181748" w:rsidP="00181748">
            <w:pPr>
              <w:ind w:left="-227"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Осень. Деревья.</w:t>
            </w:r>
          </w:p>
        </w:tc>
        <w:tc>
          <w:tcPr>
            <w:tcW w:w="1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5C58A" w14:textId="77777777" w:rsidR="00917E5D" w:rsidRPr="00F53685" w:rsidRDefault="00917E5D" w:rsidP="00917E5D">
            <w:pPr>
              <w:ind w:right="-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Тема: «Деревья осенью»</w:t>
            </w:r>
          </w:p>
          <w:p w14:paraId="325810E1" w14:textId="77777777" w:rsidR="00917E5D" w:rsidRPr="00F53685" w:rsidRDefault="00917E5D" w:rsidP="00917E5D">
            <w:pPr>
              <w:ind w:right="-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</w:p>
          <w:p w14:paraId="778C6818" w14:textId="77777777" w:rsidR="00917E5D" w:rsidRPr="00F53685" w:rsidRDefault="00917E5D" w:rsidP="00917E5D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sz w:val="24"/>
                <w:szCs w:val="24"/>
              </w:rPr>
              <w:t>1.Продолжать учить детей классифицировать предметы, используя обобщающие слова,</w:t>
            </w:r>
          </w:p>
          <w:p w14:paraId="6082512F" w14:textId="77777777" w:rsidR="00917E5D" w:rsidRPr="00F53685" w:rsidRDefault="00917E5D" w:rsidP="00917E5D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sz w:val="24"/>
                <w:szCs w:val="24"/>
              </w:rPr>
              <w:t xml:space="preserve"> развивать мышление, речевое внимание, наблюдательность и смекалку; закреплять знания о листьях и плодах деревьев и кустарников; подбирать их по принадлежности к одному растению.</w:t>
            </w:r>
          </w:p>
          <w:p w14:paraId="02716AA5" w14:textId="77777777" w:rsidR="00917E5D" w:rsidRPr="00F53685" w:rsidRDefault="00917E5D" w:rsidP="00917E5D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sz w:val="24"/>
                <w:szCs w:val="24"/>
              </w:rPr>
              <w:t>2.Развивать любознательность.</w:t>
            </w:r>
          </w:p>
          <w:p w14:paraId="6DCB4CF5" w14:textId="68A1FFAE" w:rsidR="00181748" w:rsidRDefault="00917E5D" w:rsidP="00917E5D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sz w:val="24"/>
                <w:szCs w:val="24"/>
              </w:rPr>
              <w:t xml:space="preserve">3.Воспитывать любовь к природе, вызвать желание у </w:t>
            </w:r>
            <w:r w:rsidR="00B429FC">
              <w:rPr>
                <w:rFonts w:ascii="Times New Roman" w:hAnsi="Times New Roman"/>
                <w:sz w:val="24"/>
                <w:szCs w:val="24"/>
              </w:rPr>
              <w:t>детей красиво нарядить дерево. Конспект</w:t>
            </w:r>
          </w:p>
          <w:p w14:paraId="4E9AE6A8" w14:textId="66FFA6D1" w:rsidR="00F31FCA" w:rsidRDefault="00F120E6" w:rsidP="00436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43663B">
              <w:rPr>
                <w:rFonts w:ascii="Times New Roman" w:hAnsi="Times New Roman"/>
                <w:b/>
                <w:sz w:val="24"/>
                <w:szCs w:val="24"/>
              </w:rPr>
              <w:t>атериалы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оборудование:</w:t>
            </w:r>
          </w:p>
          <w:p w14:paraId="683BCBD2" w14:textId="163A5626" w:rsidR="0043663B" w:rsidRPr="0043663B" w:rsidRDefault="0043663B" w:rsidP="004366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C191E">
              <w:rPr>
                <w:rFonts w:ascii="Times New Roman" w:hAnsi="Times New Roman"/>
                <w:sz w:val="24"/>
                <w:szCs w:val="24"/>
              </w:rPr>
              <w:t>П</w:t>
            </w:r>
            <w:r w:rsidRPr="0043663B">
              <w:rPr>
                <w:rFonts w:ascii="Times New Roman" w:hAnsi="Times New Roman"/>
                <w:sz w:val="24"/>
                <w:szCs w:val="24"/>
              </w:rPr>
              <w:t>редметные и сюжетные картинки по теме, магнитная доска</w:t>
            </w:r>
          </w:p>
          <w:p w14:paraId="1519472C" w14:textId="5414E500" w:rsidR="00063FE6" w:rsidRPr="00F53685" w:rsidRDefault="00063FE6" w:rsidP="00917E5D">
            <w:pPr>
              <w:ind w:right="-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FE6" w:rsidRPr="00F53685" w14:paraId="4EBAB006" w14:textId="7BCF47EE" w:rsidTr="002257BC">
        <w:tc>
          <w:tcPr>
            <w:tcW w:w="2228" w:type="dxa"/>
            <w:vAlign w:val="center"/>
          </w:tcPr>
          <w:p w14:paraId="2AC83A4A" w14:textId="3EE4128B" w:rsidR="00985FE6" w:rsidRPr="00F53685" w:rsidRDefault="006C5281" w:rsidP="00985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5FE6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3B6C0552" w14:textId="07790B32" w:rsidR="00985FE6" w:rsidRPr="00F53685" w:rsidRDefault="006C5281" w:rsidP="00985FE6">
            <w:pPr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07.10-11.10.2024г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4E5A5" w14:textId="2635494F" w:rsidR="00985FE6" w:rsidRPr="00F53685" w:rsidRDefault="00985FE6" w:rsidP="00181748">
            <w:pPr>
              <w:ind w:left="-227" w:right="-1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Ягоды. Грибы.</w:t>
            </w:r>
          </w:p>
        </w:tc>
        <w:tc>
          <w:tcPr>
            <w:tcW w:w="1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12DC8" w14:textId="77777777" w:rsidR="00917E5D" w:rsidRPr="00F53685" w:rsidRDefault="00917E5D" w:rsidP="00917E5D">
            <w:pPr>
              <w:ind w:right="-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 xml:space="preserve">Тема: ««В лес за грибами и ягодами»  </w:t>
            </w:r>
          </w:p>
          <w:p w14:paraId="2846334A" w14:textId="77777777" w:rsidR="00917E5D" w:rsidRPr="00F53685" w:rsidRDefault="00917E5D" w:rsidP="00917E5D">
            <w:pPr>
              <w:ind w:right="-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</w:p>
          <w:p w14:paraId="282A6B5C" w14:textId="77777777" w:rsidR="00917E5D" w:rsidRPr="00F53685" w:rsidRDefault="00917E5D" w:rsidP="00917E5D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sz w:val="24"/>
                <w:szCs w:val="24"/>
              </w:rPr>
              <w:t>1.Закреплять с детьми название основных грибов и лесных ягод. Дать представления о том, что в природе все взаимосвязано. Расширять и активизировать словарный запас. Формировать умения подбирать родственников слова к словам гриб, ягода.</w:t>
            </w:r>
          </w:p>
          <w:p w14:paraId="7E657B37" w14:textId="77777777" w:rsidR="00917E5D" w:rsidRPr="00F53685" w:rsidRDefault="00917E5D" w:rsidP="00917E5D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sz w:val="24"/>
                <w:szCs w:val="24"/>
              </w:rPr>
              <w:t>2.Развивать воображение, логическое мышление;</w:t>
            </w:r>
          </w:p>
          <w:p w14:paraId="2A12D160" w14:textId="7739868B" w:rsidR="00294B21" w:rsidRPr="00F53685" w:rsidRDefault="00917E5D" w:rsidP="00917E5D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 w:rsidR="00B429FC">
              <w:rPr>
                <w:rFonts w:ascii="Times New Roman" w:hAnsi="Times New Roman"/>
                <w:sz w:val="24"/>
                <w:szCs w:val="24"/>
              </w:rPr>
              <w:t>бережное отношение к природе. Конспект</w:t>
            </w:r>
          </w:p>
          <w:p w14:paraId="4A04440C" w14:textId="22EC86E4" w:rsidR="00F31FCA" w:rsidRDefault="00F120E6" w:rsidP="00985FE6">
            <w:pPr>
              <w:ind w:right="-14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</w:t>
            </w:r>
            <w:r w:rsidR="0043663B" w:rsidRPr="004366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атериалы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 оборудование</w:t>
            </w:r>
            <w:r w:rsidR="0043663B" w:rsidRPr="004366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="004366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1A5636B0" w14:textId="5F31A33C" w:rsidR="00985FE6" w:rsidRDefault="008C191E" w:rsidP="00985FE6">
            <w:pPr>
              <w:ind w:right="-14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F31F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грушка Лесовик, магнитная доска</w:t>
            </w:r>
            <w:r w:rsidR="004366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F31F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3663B" w:rsidRPr="004366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картинки грибов и ягод, картинка «По грибы»</w:t>
            </w:r>
          </w:p>
          <w:p w14:paraId="787CB229" w14:textId="77777777" w:rsidR="00F31FCA" w:rsidRDefault="00F31FCA" w:rsidP="00985FE6">
            <w:pPr>
              <w:ind w:right="-14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A075FEF" w14:textId="20B351CF" w:rsidR="00F31FCA" w:rsidRPr="00F53685" w:rsidRDefault="00F31FCA" w:rsidP="00985FE6">
            <w:pPr>
              <w:ind w:right="-14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33F70" w:rsidRPr="00F53685" w14:paraId="62F10DEA" w14:textId="5701C7E3" w:rsidTr="002257BC">
        <w:trPr>
          <w:cantSplit/>
          <w:trHeight w:val="1120"/>
        </w:trPr>
        <w:tc>
          <w:tcPr>
            <w:tcW w:w="2228" w:type="dxa"/>
            <w:vAlign w:val="center"/>
          </w:tcPr>
          <w:p w14:paraId="61353813" w14:textId="5F91D930" w:rsidR="00933F70" w:rsidRPr="00F53685" w:rsidRDefault="00294B21" w:rsidP="00933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933F70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51B510A9" w14:textId="00DFE0D8" w:rsidR="00933F70" w:rsidRPr="00F53685" w:rsidRDefault="00294B21" w:rsidP="00933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14.10. -18.10.2024г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8C101" w14:textId="1189E3FB" w:rsidR="00933F70" w:rsidRPr="00F53685" w:rsidRDefault="00933F70" w:rsidP="00933F70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Зоопарк.</w:t>
            </w:r>
          </w:p>
        </w:tc>
        <w:tc>
          <w:tcPr>
            <w:tcW w:w="1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CCA56" w14:textId="77777777" w:rsidR="00587808" w:rsidRPr="0085762E" w:rsidRDefault="00587808" w:rsidP="00587808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3B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85762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зоопарк»</w:t>
            </w:r>
          </w:p>
          <w:p w14:paraId="35BB3E54" w14:textId="77777777" w:rsidR="00587808" w:rsidRPr="0085762E" w:rsidRDefault="00587808" w:rsidP="00587808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</w:p>
          <w:p w14:paraId="6B52E45F" w14:textId="77777777" w:rsidR="00587808" w:rsidRPr="00F53685" w:rsidRDefault="00587808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5762E">
              <w:rPr>
                <w:rFonts w:ascii="Times New Roman" w:hAnsi="Times New Roman" w:cs="Times New Roman"/>
                <w:sz w:val="24"/>
                <w:szCs w:val="24"/>
              </w:rPr>
              <w:t xml:space="preserve">1.Расширять знания детей об </w:t>
            </w: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 xml:space="preserve">обитателях зоопарка; учить понимать зависимость между внешним видом животного, средой его обитания, особенностями питания; закреплять в активном словаре названия животных; актуализировать знания о профессиях сотрудников зоопарка и об их обязанностях; прививать любовь к окружающему миру; </w:t>
            </w:r>
          </w:p>
          <w:p w14:paraId="660FF1C4" w14:textId="77777777" w:rsidR="00587808" w:rsidRPr="00F53685" w:rsidRDefault="00587808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воспитывать дружелюбие, умение работать в коллективе; формировать у детей эмоционально-положительный отклик на совместную деятельность.</w:t>
            </w:r>
          </w:p>
          <w:p w14:paraId="0CBAE3B8" w14:textId="77777777" w:rsidR="00587808" w:rsidRPr="00F53685" w:rsidRDefault="00587808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2.Развивать мышление, воображение</w:t>
            </w:r>
          </w:p>
          <w:p w14:paraId="28526CC0" w14:textId="1B1C26E4" w:rsidR="00811B2E" w:rsidRDefault="00587808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3. Воспитывать любовь и бережное отношение к животному миру.</w:t>
            </w:r>
            <w:r w:rsidR="00B429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  <w:p w14:paraId="4F20A947" w14:textId="22B1BE08" w:rsidR="00F31FCA" w:rsidRDefault="00F120E6" w:rsidP="00AF1D31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AF1D31" w:rsidRPr="00AF1D31">
              <w:rPr>
                <w:rFonts w:ascii="Times New Roman" w:hAnsi="Times New Roman" w:cs="Times New Roman"/>
                <w:b/>
                <w:sz w:val="24"/>
                <w:szCs w:val="24"/>
              </w:rPr>
              <w:t>атериалы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оборудование</w:t>
            </w:r>
            <w:r w:rsidR="00AF1D31" w:rsidRPr="00AF1D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F1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1C7E7B" w14:textId="32EEF6A0" w:rsidR="00AF1D31" w:rsidRDefault="008C191E" w:rsidP="00AF1D31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1D31">
              <w:rPr>
                <w:rFonts w:ascii="Times New Roman" w:hAnsi="Times New Roman" w:cs="Times New Roman"/>
                <w:sz w:val="24"/>
                <w:szCs w:val="24"/>
              </w:rPr>
              <w:t>резентация по теме;</w:t>
            </w:r>
            <w:r w:rsidR="00AF1D31" w:rsidRPr="00AF1D31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с из</w:t>
            </w:r>
            <w:r w:rsidR="00AF1D31">
              <w:rPr>
                <w:rFonts w:ascii="Times New Roman" w:hAnsi="Times New Roman" w:cs="Times New Roman"/>
                <w:sz w:val="24"/>
                <w:szCs w:val="24"/>
              </w:rPr>
              <w:t xml:space="preserve">ображением животных; игрушки, изображающие животных; </w:t>
            </w:r>
            <w:r w:rsidR="00AF1D31" w:rsidRPr="00AF1D31">
              <w:rPr>
                <w:rFonts w:ascii="Times New Roman" w:hAnsi="Times New Roman" w:cs="Times New Roman"/>
                <w:sz w:val="24"/>
                <w:szCs w:val="24"/>
              </w:rPr>
              <w:t>макеты (иллюстрации) с изображением среды обитания животны</w:t>
            </w:r>
            <w:r w:rsidR="00F31FC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  <w:p w14:paraId="2B2D1977" w14:textId="77777777" w:rsidR="00F31FCA" w:rsidRDefault="00F31FCA" w:rsidP="00AF1D31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E3BF5" w14:textId="64EF1244" w:rsidR="00F31FCA" w:rsidRPr="00F53685" w:rsidRDefault="00F31FCA" w:rsidP="00AF1D31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70" w:rsidRPr="00F53685" w14:paraId="50458628" w14:textId="1CA4DE20" w:rsidTr="002257BC">
        <w:trPr>
          <w:cantSplit/>
          <w:trHeight w:val="1134"/>
        </w:trPr>
        <w:tc>
          <w:tcPr>
            <w:tcW w:w="2228" w:type="dxa"/>
            <w:vAlign w:val="center"/>
          </w:tcPr>
          <w:p w14:paraId="54AFBFF2" w14:textId="0985EC49" w:rsidR="00933F70" w:rsidRPr="00F53685" w:rsidRDefault="00294B21" w:rsidP="00933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33F70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75637D01" w14:textId="12B31701" w:rsidR="00933F70" w:rsidRPr="00F53685" w:rsidRDefault="00294B21" w:rsidP="00933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21.10 . -25.10.2024г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EE35F" w14:textId="01BD0BE8" w:rsidR="00933F70" w:rsidRPr="00F53685" w:rsidRDefault="00933F70" w:rsidP="00933F70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Мой дом. Моя квартира.</w:t>
            </w:r>
          </w:p>
        </w:tc>
        <w:tc>
          <w:tcPr>
            <w:tcW w:w="1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B9D9B" w14:textId="77777777" w:rsidR="00587808" w:rsidRPr="00F53685" w:rsidRDefault="00587808" w:rsidP="00587808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Тема: «Дом, в котором я живу»</w:t>
            </w:r>
          </w:p>
          <w:p w14:paraId="2D6A2A09" w14:textId="77777777" w:rsidR="00587808" w:rsidRPr="00F53685" w:rsidRDefault="00587808" w:rsidP="00587808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Цели:  </w:t>
            </w:r>
          </w:p>
          <w:p w14:paraId="5CDB763B" w14:textId="77777777" w:rsidR="00587808" w:rsidRPr="00F53685" w:rsidRDefault="00587808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 xml:space="preserve">1.Познакомить детей с разными типами домов и частями дома.  Дать представление о строительных профессиях. Пополнить знания о конструкциях домов. </w:t>
            </w:r>
          </w:p>
          <w:p w14:paraId="6A53A2E7" w14:textId="21E20861" w:rsidR="00587808" w:rsidRPr="00F53685" w:rsidRDefault="00587808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2.Раз</w:t>
            </w:r>
            <w:r w:rsidR="00AF1D31">
              <w:rPr>
                <w:rFonts w:ascii="Times New Roman" w:hAnsi="Times New Roman" w:cs="Times New Roman"/>
                <w:sz w:val="24"/>
                <w:szCs w:val="24"/>
              </w:rPr>
              <w:t>вивать мышление, связную речь</w:t>
            </w: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24EDE5" w14:textId="29B7C06B" w:rsidR="00811B2E" w:rsidRDefault="00587808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3.Воспитывать у детей уважение к труду строителей; воспитывать бережное</w:t>
            </w:r>
            <w:r w:rsidR="00B429F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своему дому. Конспект</w:t>
            </w:r>
          </w:p>
          <w:p w14:paraId="128D9E7A" w14:textId="435F588A" w:rsidR="009153B5" w:rsidRDefault="00F120E6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AF1D31" w:rsidRPr="00AF1D31">
              <w:rPr>
                <w:rFonts w:ascii="Times New Roman" w:hAnsi="Times New Roman" w:cs="Times New Roman"/>
                <w:b/>
                <w:sz w:val="24"/>
                <w:szCs w:val="24"/>
              </w:rPr>
              <w:t>атериалы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оборудование</w:t>
            </w:r>
            <w:r w:rsidR="00AF1D31" w:rsidRPr="00AF1D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F1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AE068D" w14:textId="4AB43964" w:rsidR="008C191E" w:rsidRDefault="008C191E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1D31">
              <w:rPr>
                <w:rFonts w:ascii="Times New Roman" w:hAnsi="Times New Roman" w:cs="Times New Roman"/>
                <w:sz w:val="24"/>
                <w:szCs w:val="24"/>
              </w:rPr>
              <w:t>артинки с изображением домов из разного материала (дерева, кирпича, панелей)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AF1D31">
              <w:rPr>
                <w:rFonts w:ascii="Times New Roman" w:hAnsi="Times New Roman" w:cs="Times New Roman"/>
                <w:sz w:val="24"/>
                <w:szCs w:val="24"/>
              </w:rPr>
              <w:t xml:space="preserve">агадки по теме. </w:t>
            </w:r>
          </w:p>
          <w:p w14:paraId="429CB98F" w14:textId="2D3DFFDA" w:rsidR="00AF1D31" w:rsidRDefault="00AF1D31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 на тему «Пословицы и поговорки о доме»</w:t>
            </w:r>
          </w:p>
          <w:p w14:paraId="095D8CD6" w14:textId="77777777" w:rsidR="00B429FC" w:rsidRDefault="00B429FC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A2EB0" w14:textId="6300EEC9" w:rsidR="00F31FCA" w:rsidRPr="00AF1D31" w:rsidRDefault="00F31FCA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70" w:rsidRPr="00F53685" w14:paraId="6BC700E6" w14:textId="13C57A82" w:rsidTr="00EA56E5">
        <w:trPr>
          <w:cantSplit/>
          <w:trHeight w:val="1134"/>
        </w:trPr>
        <w:tc>
          <w:tcPr>
            <w:tcW w:w="2228" w:type="dxa"/>
            <w:vAlign w:val="center"/>
          </w:tcPr>
          <w:p w14:paraId="163893C9" w14:textId="64743341" w:rsidR="00933F70" w:rsidRPr="00F53685" w:rsidRDefault="00294B21" w:rsidP="00933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33F70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138A450A" w14:textId="14D5B432" w:rsidR="00933F70" w:rsidRPr="00F53685" w:rsidRDefault="00294B21" w:rsidP="00933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933F70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-01.11.2024г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BBC63" w14:textId="78F2F9CF" w:rsidR="00933F70" w:rsidRPr="00F53685" w:rsidRDefault="00294B21" w:rsidP="00933F70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Наша страна, мой родной край</w:t>
            </w:r>
          </w:p>
        </w:tc>
        <w:tc>
          <w:tcPr>
            <w:tcW w:w="1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4054D" w14:textId="477ECABD" w:rsidR="00587808" w:rsidRPr="00F53685" w:rsidRDefault="000F5045" w:rsidP="00587808">
            <w:pPr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«Наша страна - </w:t>
            </w:r>
            <w:r w:rsidR="00587808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Россия»</w:t>
            </w:r>
          </w:p>
          <w:p w14:paraId="6E288F98" w14:textId="77777777" w:rsidR="00841D93" w:rsidRDefault="00587808" w:rsidP="00587808">
            <w:pPr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</w:p>
          <w:p w14:paraId="4054430C" w14:textId="2FA29030" w:rsidR="00841D93" w:rsidRPr="00841D93" w:rsidRDefault="00841D93" w:rsidP="00841D93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3"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основными символами России, достопримечательностями родного города.</w:t>
            </w:r>
          </w:p>
          <w:p w14:paraId="011C1E30" w14:textId="67551DA1" w:rsidR="00587808" w:rsidRPr="00841D93" w:rsidRDefault="00841D93" w:rsidP="00841D93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3">
              <w:rPr>
                <w:rFonts w:ascii="Times New Roman" w:hAnsi="Times New Roman" w:cs="Times New Roman"/>
                <w:sz w:val="24"/>
                <w:szCs w:val="24"/>
              </w:rPr>
              <w:t>2.Учить рассказывать о достопримечательностях города. Обогащать и активизировать словарный запас.</w:t>
            </w:r>
          </w:p>
          <w:p w14:paraId="7CCA62C9" w14:textId="0D161DF3" w:rsidR="00811B2E" w:rsidRDefault="00841D93" w:rsidP="00841D93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3">
              <w:rPr>
                <w:rFonts w:ascii="Times New Roman" w:hAnsi="Times New Roman" w:cs="Times New Roman"/>
                <w:sz w:val="24"/>
                <w:szCs w:val="24"/>
              </w:rPr>
              <w:t>3.Воспитывать эмоционально-положительное отношение к тем местам, где ребёнок родился и живет: к родному краю, городу, улице, воспитывать чувство патриотизма.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9FC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0278B31F" w14:textId="77777777" w:rsidR="008C191E" w:rsidRDefault="00791B2E" w:rsidP="00841D93">
            <w:pPr>
              <w:ind w:right="38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41D93" w:rsidRPr="00841D93">
              <w:rPr>
                <w:rFonts w:ascii="Times New Roman" w:hAnsi="Times New Roman" w:cs="Times New Roman"/>
                <w:b/>
                <w:sz w:val="24"/>
                <w:szCs w:val="24"/>
              </w:rPr>
              <w:t>атериалы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оборудование</w:t>
            </w:r>
            <w:r w:rsidR="00841D93" w:rsidRPr="00841D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41D93">
              <w:t xml:space="preserve"> </w:t>
            </w:r>
          </w:p>
          <w:p w14:paraId="11876A49" w14:textId="1D2F8A50" w:rsidR="00841D93" w:rsidRPr="008C191E" w:rsidRDefault="008C191E" w:rsidP="00841D93">
            <w:pPr>
              <w:ind w:right="38"/>
            </w:pPr>
            <w:r w:rsidRPr="008C19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1D93" w:rsidRPr="008C191E">
              <w:rPr>
                <w:rFonts w:ascii="Times New Roman" w:hAnsi="Times New Roman" w:cs="Times New Roman"/>
                <w:sz w:val="24"/>
                <w:szCs w:val="24"/>
              </w:rPr>
              <w:t>артинки</w:t>
            </w:r>
            <w:r w:rsidR="00841D93" w:rsidRPr="00841D93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российской символики, фотографий, иллюстраций о родном городе.</w:t>
            </w:r>
          </w:p>
          <w:p w14:paraId="13052300" w14:textId="77777777" w:rsidR="00F31FCA" w:rsidRDefault="00F31FCA" w:rsidP="00841D93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7B78A" w14:textId="77777777" w:rsidR="00F31FCA" w:rsidRDefault="00F31FCA" w:rsidP="00841D93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98A4C" w14:textId="64B63ED7" w:rsidR="00B429FC" w:rsidRPr="00841D93" w:rsidRDefault="00B429FC" w:rsidP="00841D93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45F6E6" w14:textId="7B9CE930" w:rsidR="0092615C" w:rsidRPr="00F53685" w:rsidRDefault="0092615C">
      <w:pPr>
        <w:rPr>
          <w:sz w:val="24"/>
          <w:szCs w:val="24"/>
        </w:rPr>
      </w:pP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2235"/>
        <w:gridCol w:w="1588"/>
        <w:gridCol w:w="12190"/>
      </w:tblGrid>
      <w:tr w:rsidR="00D77E99" w:rsidRPr="00F53685" w14:paraId="45F3E8C6" w14:textId="546F823B" w:rsidTr="00413EF5">
        <w:trPr>
          <w:trHeight w:val="566"/>
        </w:trPr>
        <w:tc>
          <w:tcPr>
            <w:tcW w:w="2235" w:type="dxa"/>
          </w:tcPr>
          <w:p w14:paraId="4E1D8EF3" w14:textId="77777777" w:rsidR="00D77E99" w:rsidRPr="00F53685" w:rsidRDefault="00D77E99" w:rsidP="00D77E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0AC0B6BA" wp14:editId="1E2EA13D">
                      <wp:simplePos x="0" y="0"/>
                      <wp:positionH relativeFrom="column">
                        <wp:posOffset>-89112</wp:posOffset>
                      </wp:positionH>
                      <wp:positionV relativeFrom="paragraph">
                        <wp:posOffset>27305</wp:posOffset>
                      </wp:positionV>
                      <wp:extent cx="1438910" cy="335280"/>
                      <wp:effectExtent l="0" t="0" r="27940" b="26670"/>
                      <wp:wrapNone/>
                      <wp:docPr id="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38910" cy="335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CF6AA" id="AutoShape 25" o:spid="_x0000_s1026" type="#_x0000_t32" style="position:absolute;margin-left:-7pt;margin-top:2.15pt;width:113.3pt;height:26.4pt;flip:y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"/>
                  </w:pict>
                </mc:Fallback>
              </mc:AlternateContent>
            </w:r>
            <w:r w:rsidRPr="00F53685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 w:rsidRPr="00F53685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 w:rsidRPr="00F53685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 w:rsidRPr="00F53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           </w:t>
            </w:r>
          </w:p>
          <w:p w14:paraId="5F01DF5C" w14:textId="77777777" w:rsidR="00D77E99" w:rsidRPr="00F53685" w:rsidRDefault="00D77E99" w:rsidP="00D77E9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588" w:type="dxa"/>
            <w:vAlign w:val="center"/>
          </w:tcPr>
          <w:p w14:paraId="65E2B984" w14:textId="168007D4" w:rsidR="00D77E99" w:rsidRPr="00F53685" w:rsidRDefault="00D77E99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недели</w:t>
            </w:r>
          </w:p>
        </w:tc>
        <w:tc>
          <w:tcPr>
            <w:tcW w:w="12190" w:type="dxa"/>
            <w:vAlign w:val="center"/>
          </w:tcPr>
          <w:p w14:paraId="54E4020D" w14:textId="197B8F1B" w:rsidR="00D77E99" w:rsidRPr="00F53685" w:rsidRDefault="00841D93" w:rsidP="00841D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1D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</w:t>
            </w:r>
            <w:r w:rsidRPr="00841D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цели НОД</w:t>
            </w:r>
          </w:p>
        </w:tc>
      </w:tr>
      <w:tr w:rsidR="00811B2E" w:rsidRPr="00F53685" w14:paraId="2EE03CF4" w14:textId="77777777" w:rsidTr="00413EF5">
        <w:trPr>
          <w:cantSplit/>
          <w:trHeight w:val="563"/>
        </w:trPr>
        <w:tc>
          <w:tcPr>
            <w:tcW w:w="2235" w:type="dxa"/>
            <w:vAlign w:val="center"/>
          </w:tcPr>
          <w:p w14:paraId="079C9DDE" w14:textId="06913680" w:rsidR="00811B2E" w:rsidRPr="00F53685" w:rsidRDefault="00811B2E" w:rsidP="00811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0B42B157" w14:textId="5F1BAC81" w:rsidR="00811B2E" w:rsidRPr="00F53685" w:rsidRDefault="00811B2E" w:rsidP="00811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E7721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  <w:r w:rsidR="007E7721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-08.11.2024г</w:t>
            </w:r>
          </w:p>
        </w:tc>
        <w:tc>
          <w:tcPr>
            <w:tcW w:w="13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6D682" w14:textId="76EACFB2" w:rsidR="00811B2E" w:rsidRPr="00F53685" w:rsidRDefault="00811B2E" w:rsidP="00F653A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368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Мониторинг</w:t>
            </w:r>
          </w:p>
        </w:tc>
      </w:tr>
      <w:tr w:rsidR="00F653AA" w:rsidRPr="00F53685" w14:paraId="1A3DA8E0" w14:textId="6290C53C" w:rsidTr="00413EF5">
        <w:trPr>
          <w:cantSplit/>
          <w:trHeight w:val="804"/>
        </w:trPr>
        <w:tc>
          <w:tcPr>
            <w:tcW w:w="2235" w:type="dxa"/>
            <w:vAlign w:val="center"/>
          </w:tcPr>
          <w:p w14:paraId="1AAF9C7D" w14:textId="77777777" w:rsidR="00F653AA" w:rsidRPr="00F53685" w:rsidRDefault="00F653AA" w:rsidP="00F6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5E131723" w14:textId="00B63237" w:rsidR="00F653AA" w:rsidRPr="00F53685" w:rsidRDefault="007E7721" w:rsidP="00F6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11.11. -15.11.2024г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A90B1" w14:textId="46AF15C4" w:rsidR="00F653AA" w:rsidRPr="00F53685" w:rsidRDefault="00F653AA" w:rsidP="00F653AA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Человек. Части тела.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D7846" w14:textId="77777777" w:rsidR="00587808" w:rsidRPr="00F53685" w:rsidRDefault="00587808" w:rsidP="00587808">
            <w:pPr>
              <w:ind w:right="38"/>
              <w:rPr>
                <w:rFonts w:ascii="Times New Roman" w:hAnsi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Тема: «Какие мы?»</w:t>
            </w:r>
          </w:p>
          <w:p w14:paraId="1CCBD81E" w14:textId="77777777" w:rsidR="00587808" w:rsidRPr="00F53685" w:rsidRDefault="00587808" w:rsidP="00587808">
            <w:pPr>
              <w:ind w:right="38"/>
              <w:rPr>
                <w:rFonts w:ascii="Times New Roman" w:hAnsi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</w:p>
          <w:p w14:paraId="532EC3B3" w14:textId="77777777" w:rsidR="00587808" w:rsidRPr="00F53685" w:rsidRDefault="00587808" w:rsidP="00587808">
            <w:pPr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sz w:val="24"/>
                <w:szCs w:val="24"/>
              </w:rPr>
              <w:t xml:space="preserve">1.Расширять представления детей о строении человеческого тела, об основных органах чувств человека и их значении, уточнить и закрепить знания детей о частях тела. </w:t>
            </w:r>
          </w:p>
          <w:p w14:paraId="44168AD6" w14:textId="77777777" w:rsidR="00587808" w:rsidRPr="00F53685" w:rsidRDefault="00587808" w:rsidP="00587808">
            <w:pPr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sz w:val="24"/>
                <w:szCs w:val="24"/>
              </w:rPr>
              <w:t>2.Развивать познавательный интерес к человеку; воспитывать заботливое отношение к своему организму.</w:t>
            </w:r>
          </w:p>
          <w:p w14:paraId="5A2E5B8E" w14:textId="7F0F9CB8" w:rsidR="00DE6160" w:rsidRDefault="00587808" w:rsidP="00587808">
            <w:pPr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sz w:val="24"/>
                <w:szCs w:val="24"/>
              </w:rPr>
              <w:t>3.Воспитывать заботу о своем теле.</w:t>
            </w:r>
            <w:r w:rsidR="00B429FC">
              <w:rPr>
                <w:rFonts w:ascii="Times New Roman" w:hAnsi="Times New Roman"/>
                <w:sz w:val="24"/>
                <w:szCs w:val="24"/>
              </w:rPr>
              <w:t xml:space="preserve"> Конспект</w:t>
            </w:r>
          </w:p>
          <w:p w14:paraId="79E1DB64" w14:textId="3C4608A5" w:rsidR="009E6FA6" w:rsidRDefault="00290F65" w:rsidP="00587808">
            <w:pPr>
              <w:ind w:right="3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Материалы и оборудование</w:t>
            </w:r>
            <w:r w:rsidR="009E6FA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5B6BCC5" w14:textId="4BB74DF7" w:rsidR="009E6FA6" w:rsidRDefault="008C191E" w:rsidP="00587808">
            <w:pPr>
              <w:ind w:righ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E6FA6" w:rsidRPr="009E6FA6">
              <w:rPr>
                <w:rFonts w:ascii="Times New Roman" w:hAnsi="Times New Roman"/>
                <w:sz w:val="24"/>
                <w:szCs w:val="24"/>
              </w:rPr>
              <w:t>лакаты: «Группы людей», «Т</w:t>
            </w:r>
            <w:r w:rsidR="009E6FA6">
              <w:rPr>
                <w:rFonts w:ascii="Times New Roman" w:hAnsi="Times New Roman"/>
                <w:sz w:val="24"/>
                <w:szCs w:val="24"/>
              </w:rPr>
              <w:t>ело человека», «Органы чувств».</w:t>
            </w:r>
            <w:r w:rsidR="00002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FA6" w:rsidRPr="009E6FA6">
              <w:rPr>
                <w:rFonts w:ascii="Times New Roman" w:hAnsi="Times New Roman"/>
                <w:sz w:val="24"/>
                <w:szCs w:val="24"/>
              </w:rPr>
              <w:t>Бубен, колок</w:t>
            </w:r>
            <w:r w:rsidR="009E6FA6">
              <w:rPr>
                <w:rFonts w:ascii="Times New Roman" w:hAnsi="Times New Roman"/>
                <w:sz w:val="24"/>
                <w:szCs w:val="24"/>
              </w:rPr>
              <w:t>ольчик, лук, чеснок, снег (лед)</w:t>
            </w:r>
          </w:p>
          <w:p w14:paraId="24A3E234" w14:textId="77777777" w:rsidR="002160AD" w:rsidRDefault="002160AD" w:rsidP="00587808">
            <w:pPr>
              <w:ind w:right="38"/>
              <w:rPr>
                <w:rFonts w:ascii="Times New Roman" w:hAnsi="Times New Roman"/>
                <w:sz w:val="24"/>
                <w:szCs w:val="24"/>
              </w:rPr>
            </w:pPr>
          </w:p>
          <w:p w14:paraId="66EB88A1" w14:textId="69F2E136" w:rsidR="009E6FA6" w:rsidRPr="009E6FA6" w:rsidRDefault="009E6FA6" w:rsidP="00587808">
            <w:pPr>
              <w:ind w:righ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3AA" w:rsidRPr="00F53685" w14:paraId="39191C16" w14:textId="4A7F20F5" w:rsidTr="00413EF5">
        <w:trPr>
          <w:cantSplit/>
          <w:trHeight w:val="844"/>
        </w:trPr>
        <w:tc>
          <w:tcPr>
            <w:tcW w:w="2235" w:type="dxa"/>
            <w:vAlign w:val="center"/>
          </w:tcPr>
          <w:p w14:paraId="4A84534B" w14:textId="6E749779" w:rsidR="00F653AA" w:rsidRPr="00F53685" w:rsidRDefault="00F653AA" w:rsidP="00F6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517C4DBF" w14:textId="6A025A19" w:rsidR="00F653AA" w:rsidRPr="00F53685" w:rsidRDefault="007E7721" w:rsidP="00F6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18.11. - 22.11.2024г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5D8C0" w14:textId="3F2088A5" w:rsidR="00F653AA" w:rsidRPr="00F53685" w:rsidRDefault="00F653AA" w:rsidP="00F653AA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Дикие животные и их детеныши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44893" w14:textId="77777777" w:rsidR="00587808" w:rsidRPr="00F53685" w:rsidRDefault="00587808" w:rsidP="00587808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Тема: «Беседа о жизни диких животных в лесу»</w:t>
            </w:r>
          </w:p>
          <w:p w14:paraId="0FD0ED4C" w14:textId="77777777" w:rsidR="00587808" w:rsidRPr="00F53685" w:rsidRDefault="00587808" w:rsidP="00587808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 </w:t>
            </w:r>
          </w:p>
          <w:p w14:paraId="5D2C316F" w14:textId="18E9126A" w:rsidR="00587808" w:rsidRPr="00F53685" w:rsidRDefault="00587808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1.Расширять представлений о диких животных, их внешнем виде</w:t>
            </w:r>
            <w:r w:rsidR="0085762E">
              <w:rPr>
                <w:rFonts w:ascii="Times New Roman" w:hAnsi="Times New Roman" w:cs="Times New Roman"/>
                <w:sz w:val="24"/>
                <w:szCs w:val="24"/>
              </w:rPr>
              <w:t>, повадках</w:t>
            </w: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условиями жизни.   Формирование навыков взаимопонимания, доброжелательности, сотрудничества, ответственности, инициативности. </w:t>
            </w:r>
          </w:p>
          <w:p w14:paraId="02A92C8C" w14:textId="0CB3A0B8" w:rsidR="000029BD" w:rsidRDefault="00587808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2.Развитие творческого воображения и подражательности, развитие речевого слуха,</w:t>
            </w:r>
            <w:r w:rsidR="0085762E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зрительного внимания, мышления, </w:t>
            </w: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 xml:space="preserve">связной речи.  </w:t>
            </w:r>
          </w:p>
          <w:p w14:paraId="43C795F4" w14:textId="1201AD4D" w:rsidR="00DE6160" w:rsidRDefault="00587808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3.Воспитывать за</w:t>
            </w:r>
            <w:r w:rsidR="00B429FC">
              <w:rPr>
                <w:rFonts w:ascii="Times New Roman" w:hAnsi="Times New Roman" w:cs="Times New Roman"/>
                <w:sz w:val="24"/>
                <w:szCs w:val="24"/>
              </w:rPr>
              <w:t>ботливое отношение к животным. Конспект</w:t>
            </w:r>
          </w:p>
          <w:p w14:paraId="32F04354" w14:textId="6D213F2B" w:rsidR="000029BD" w:rsidRDefault="00290F65" w:rsidP="00587808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029BD">
              <w:rPr>
                <w:rFonts w:ascii="Times New Roman" w:hAnsi="Times New Roman" w:cs="Times New Roman"/>
                <w:b/>
                <w:sz w:val="24"/>
                <w:szCs w:val="24"/>
              </w:rPr>
              <w:t>атериалы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оборудование</w:t>
            </w:r>
            <w:r w:rsidR="000029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B0263BB" w14:textId="148FD367" w:rsidR="000029BD" w:rsidRDefault="000029BD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«Дикие животные», интерактивные игры «Кто где живет?», «</w:t>
            </w:r>
            <w:r w:rsidRPr="000029BD">
              <w:rPr>
                <w:rFonts w:ascii="Times New Roman" w:hAnsi="Times New Roman" w:cs="Times New Roman"/>
                <w:sz w:val="24"/>
                <w:szCs w:val="24"/>
              </w:rPr>
              <w:t>Кто спрятался в лесу?»,</w:t>
            </w:r>
          </w:p>
          <w:p w14:paraId="1A419465" w14:textId="77777777" w:rsidR="000029BD" w:rsidRDefault="000029BD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«Отгадай, </w:t>
            </w:r>
            <w:r w:rsidRPr="000029BD">
              <w:rPr>
                <w:rFonts w:ascii="Times New Roman" w:hAnsi="Times New Roman" w:cs="Times New Roman"/>
                <w:sz w:val="24"/>
                <w:szCs w:val="24"/>
              </w:rPr>
              <w:t>чья тень?»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 «</w:t>
            </w:r>
            <w:r w:rsidRPr="000029BD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9BD">
              <w:rPr>
                <w:rFonts w:ascii="Times New Roman" w:hAnsi="Times New Roman" w:cs="Times New Roman"/>
                <w:sz w:val="24"/>
                <w:szCs w:val="24"/>
              </w:rPr>
              <w:t xml:space="preserve"> диких животных»</w:t>
            </w:r>
          </w:p>
          <w:p w14:paraId="0A20321F" w14:textId="2726BF91" w:rsidR="00290F65" w:rsidRPr="000029BD" w:rsidRDefault="00290F65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4A" w:rsidRPr="00F53685" w14:paraId="1EE7D7D3" w14:textId="3AA23E62" w:rsidTr="00413EF5">
        <w:trPr>
          <w:cantSplit/>
          <w:trHeight w:val="742"/>
        </w:trPr>
        <w:tc>
          <w:tcPr>
            <w:tcW w:w="2235" w:type="dxa"/>
            <w:vAlign w:val="center"/>
          </w:tcPr>
          <w:p w14:paraId="135745C5" w14:textId="4653ABEE" w:rsidR="00B17F4A" w:rsidRPr="00F53685" w:rsidRDefault="00B17F4A" w:rsidP="00B17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161C5EE0" w14:textId="5229A4C8" w:rsidR="00B17F4A" w:rsidRPr="00F53685" w:rsidRDefault="007E7721" w:rsidP="00B17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17F4A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7F4A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29.11.2024г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1BE21" w14:textId="66BE196B" w:rsidR="00B17F4A" w:rsidRPr="00F53685" w:rsidRDefault="00B17F4A" w:rsidP="00B17F4A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Домашние животные и их детеныши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C8B6F" w14:textId="77777777" w:rsidR="00587808" w:rsidRPr="00F53685" w:rsidRDefault="00587808" w:rsidP="00587808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Тема: «Беседа о домашних животных»</w:t>
            </w:r>
          </w:p>
          <w:p w14:paraId="2AEDE9A2" w14:textId="77777777" w:rsidR="00587808" w:rsidRPr="00F53685" w:rsidRDefault="00587808" w:rsidP="00587808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</w:p>
          <w:p w14:paraId="0428AA32" w14:textId="77777777" w:rsidR="00587808" w:rsidRPr="00F53685" w:rsidRDefault="00587808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1.Продолжать знакомить детей с домашними животными и их детенышами; повадками животных, их внешним видом, условиями жизни, пользой для человека.</w:t>
            </w:r>
          </w:p>
          <w:p w14:paraId="2715F870" w14:textId="4E38140F" w:rsidR="00587808" w:rsidRPr="00F53685" w:rsidRDefault="00587808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слуховое внимание, воображение. </w:t>
            </w:r>
          </w:p>
          <w:p w14:paraId="58665725" w14:textId="6929FC28" w:rsidR="0085762E" w:rsidRPr="00F53685" w:rsidRDefault="00587808" w:rsidP="0085762E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2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762E" w:rsidRPr="00F53685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доброжелательное</w:t>
            </w:r>
            <w:r w:rsidR="0085762E">
              <w:rPr>
                <w:rFonts w:ascii="Times New Roman" w:hAnsi="Times New Roman" w:cs="Times New Roman"/>
                <w:sz w:val="24"/>
                <w:szCs w:val="24"/>
              </w:rPr>
              <w:t xml:space="preserve"> и заботливое</w:t>
            </w:r>
            <w:r w:rsidR="0085762E" w:rsidRPr="00F5368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</w:t>
            </w:r>
            <w:r w:rsidR="0085762E">
              <w:rPr>
                <w:rFonts w:ascii="Times New Roman" w:hAnsi="Times New Roman" w:cs="Times New Roman"/>
                <w:sz w:val="24"/>
                <w:szCs w:val="24"/>
              </w:rPr>
              <w:t xml:space="preserve">домашним </w:t>
            </w:r>
            <w:r w:rsidR="0085762E" w:rsidRPr="00F53685">
              <w:rPr>
                <w:rFonts w:ascii="Times New Roman" w:hAnsi="Times New Roman" w:cs="Times New Roman"/>
                <w:sz w:val="24"/>
                <w:szCs w:val="24"/>
              </w:rPr>
              <w:t>животным.</w:t>
            </w:r>
          </w:p>
          <w:p w14:paraId="6CADD2F5" w14:textId="72458F0B" w:rsidR="00DE6160" w:rsidRDefault="00B429FC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  <w:p w14:paraId="7DDD7B31" w14:textId="357D12A8" w:rsidR="000029BD" w:rsidRDefault="00290F65" w:rsidP="00587808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029BD">
              <w:rPr>
                <w:rFonts w:ascii="Times New Roman" w:hAnsi="Times New Roman" w:cs="Times New Roman"/>
                <w:b/>
                <w:sz w:val="24"/>
                <w:szCs w:val="24"/>
              </w:rPr>
              <w:t>атериалы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оборудование</w:t>
            </w:r>
            <w:r w:rsidR="000029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973017D" w14:textId="77777777" w:rsidR="000029BD" w:rsidRDefault="000029BD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«В мире животных», загадки о домашних животных, картинки и иллюстрации с изображением домашних животных.</w:t>
            </w:r>
          </w:p>
          <w:p w14:paraId="7D400FF6" w14:textId="0B925FD4" w:rsidR="00290F65" w:rsidRPr="000029BD" w:rsidRDefault="00290F65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223F27" w14:textId="34CBF9F7" w:rsidR="00F71370" w:rsidRPr="00F53685" w:rsidRDefault="00F71370" w:rsidP="00192D8C">
      <w:pPr>
        <w:pStyle w:val="a4"/>
        <w:rPr>
          <w:sz w:val="24"/>
          <w:szCs w:val="24"/>
        </w:rPr>
      </w:pPr>
    </w:p>
    <w:p w14:paraId="66EEE794" w14:textId="77777777" w:rsidR="009E45B8" w:rsidRPr="00F53685" w:rsidRDefault="009E45B8" w:rsidP="00192D8C">
      <w:pPr>
        <w:pStyle w:val="a4"/>
        <w:rPr>
          <w:sz w:val="24"/>
          <w:szCs w:val="24"/>
        </w:rPr>
      </w:pPr>
    </w:p>
    <w:tbl>
      <w:tblPr>
        <w:tblStyle w:val="a3"/>
        <w:tblW w:w="16079" w:type="dxa"/>
        <w:tblLook w:val="04A0" w:firstRow="1" w:lastRow="0" w:firstColumn="1" w:lastColumn="0" w:noHBand="0" w:noVBand="1"/>
      </w:tblPr>
      <w:tblGrid>
        <w:gridCol w:w="2218"/>
        <w:gridCol w:w="1549"/>
        <w:gridCol w:w="12312"/>
      </w:tblGrid>
      <w:tr w:rsidR="00637885" w:rsidRPr="00F53685" w14:paraId="7495B22C" w14:textId="0AE7613F" w:rsidTr="009B147B">
        <w:tc>
          <w:tcPr>
            <w:tcW w:w="2218" w:type="dxa"/>
          </w:tcPr>
          <w:p w14:paraId="763704F6" w14:textId="77777777" w:rsidR="00637885" w:rsidRPr="00F53685" w:rsidRDefault="00637885" w:rsidP="00876C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7DEC6651" wp14:editId="711E245D">
                      <wp:simplePos x="0" y="0"/>
                      <wp:positionH relativeFrom="column">
                        <wp:posOffset>-63712</wp:posOffset>
                      </wp:positionH>
                      <wp:positionV relativeFrom="paragraph">
                        <wp:posOffset>14817</wp:posOffset>
                      </wp:positionV>
                      <wp:extent cx="1413934" cy="330836"/>
                      <wp:effectExtent l="0" t="0" r="15240" b="31115"/>
                      <wp:wrapNone/>
                      <wp:docPr id="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13934" cy="3308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3CB45" id="AutoShape 26" o:spid="_x0000_s1026" type="#_x0000_t32" style="position:absolute;margin-left:-5pt;margin-top:1.15pt;width:111.35pt;height:26.05pt;flip:y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krLAIAAEs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"/>
                  </w:pict>
                </mc:Fallback>
              </mc:AlternateContent>
            </w:r>
            <w:r w:rsidRPr="00F53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     </w:t>
            </w:r>
          </w:p>
          <w:p w14:paraId="37C6364C" w14:textId="77777777" w:rsidR="00637885" w:rsidRPr="00F53685" w:rsidRDefault="00637885" w:rsidP="003367DA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549" w:type="dxa"/>
            <w:vAlign w:val="center"/>
          </w:tcPr>
          <w:p w14:paraId="4A1DCEDC" w14:textId="3DD559BD" w:rsidR="00637885" w:rsidRPr="00F53685" w:rsidRDefault="00D77E99" w:rsidP="006378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недели</w:t>
            </w:r>
          </w:p>
        </w:tc>
        <w:tc>
          <w:tcPr>
            <w:tcW w:w="12312" w:type="dxa"/>
            <w:vAlign w:val="center"/>
          </w:tcPr>
          <w:p w14:paraId="698A529A" w14:textId="77777777" w:rsidR="00637885" w:rsidRPr="00F53685" w:rsidRDefault="00637885" w:rsidP="008A6F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цели НОД</w:t>
            </w:r>
          </w:p>
        </w:tc>
      </w:tr>
      <w:tr w:rsidR="00F21A97" w:rsidRPr="00F53685" w14:paraId="1E496C79" w14:textId="600C7110" w:rsidTr="009B147B">
        <w:trPr>
          <w:cantSplit/>
          <w:trHeight w:val="734"/>
        </w:trPr>
        <w:tc>
          <w:tcPr>
            <w:tcW w:w="2218" w:type="dxa"/>
            <w:vAlign w:val="center"/>
          </w:tcPr>
          <w:p w14:paraId="2DE14389" w14:textId="77777777" w:rsidR="00F21A97" w:rsidRPr="00F53685" w:rsidRDefault="00F21A97" w:rsidP="00F21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35E8BADB" w14:textId="08D73ADA" w:rsidR="00F21A97" w:rsidRPr="00F53685" w:rsidRDefault="007E7721" w:rsidP="00F2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F21A97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-06.12.2024г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5B9E6" w14:textId="05754A89" w:rsidR="00F21A97" w:rsidRPr="00F53685" w:rsidRDefault="00F21A97" w:rsidP="00F21A97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Домашние птицы.</w:t>
            </w:r>
          </w:p>
        </w:tc>
        <w:tc>
          <w:tcPr>
            <w:tcW w:w="1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CEC3C" w14:textId="77777777" w:rsidR="00587808" w:rsidRPr="00F53685" w:rsidRDefault="00587808" w:rsidP="00587808">
            <w:pPr>
              <w:ind w:right="3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Тема: «Домашние птицы»</w:t>
            </w:r>
          </w:p>
          <w:p w14:paraId="555F92D0" w14:textId="77777777" w:rsidR="00587808" w:rsidRPr="00F53685" w:rsidRDefault="00587808" w:rsidP="00587808">
            <w:pPr>
              <w:ind w:right="3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Цели:  </w:t>
            </w:r>
          </w:p>
          <w:p w14:paraId="4E90074F" w14:textId="77777777" w:rsidR="00587808" w:rsidRPr="00F53685" w:rsidRDefault="00587808" w:rsidP="00587808">
            <w:pPr>
              <w:ind w:right="3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1.Формирование представлений детей о домашних птицах. Продолжать знакомить детей с домашними птицами. </w:t>
            </w:r>
          </w:p>
          <w:p w14:paraId="06754210" w14:textId="77777777" w:rsidR="00587808" w:rsidRPr="00F53685" w:rsidRDefault="00587808" w:rsidP="00587808">
            <w:pPr>
              <w:ind w:right="3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2.Развивать словарный запас, память, мышление, воображение, двигательную активность. </w:t>
            </w:r>
          </w:p>
          <w:p w14:paraId="39F313F1" w14:textId="2A255624" w:rsidR="00DE6160" w:rsidRDefault="00587808" w:rsidP="00587808">
            <w:pPr>
              <w:ind w:right="3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iCs/>
                <w:sz w:val="24"/>
                <w:szCs w:val="24"/>
              </w:rPr>
              <w:t>3.Воспитывать доброе отношение к птицам, к труду людей, ухаживающих</w:t>
            </w:r>
            <w:r w:rsidR="002160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птицами. Конспект</w:t>
            </w:r>
          </w:p>
          <w:p w14:paraId="225EF4C1" w14:textId="66A08495" w:rsidR="00413EF5" w:rsidRDefault="00893446" w:rsidP="00587808">
            <w:pPr>
              <w:ind w:right="3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</w:t>
            </w:r>
            <w:r w:rsidR="00413EF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атериалы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и оборудование</w:t>
            </w:r>
            <w:r w:rsidR="00413EF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14:paraId="34C85606" w14:textId="1E7BDD93" w:rsidR="000A74B6" w:rsidRDefault="008C191E" w:rsidP="00587808">
            <w:pPr>
              <w:ind w:right="3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0A74B6">
              <w:rPr>
                <w:rFonts w:ascii="Times New Roman" w:hAnsi="Times New Roman" w:cs="Times New Roman"/>
                <w:iCs/>
                <w:sz w:val="24"/>
                <w:szCs w:val="24"/>
              </w:rPr>
              <w:t>ллюстрации с изображением домашних птиц, сюжетная картина «Птичий двор»,</w:t>
            </w:r>
          </w:p>
          <w:p w14:paraId="0E80EBEF" w14:textId="63F9C237" w:rsidR="000A74B6" w:rsidRDefault="00F9128E" w:rsidP="00587808">
            <w:pPr>
              <w:ind w:right="3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тазик с водой для опыта.</w:t>
            </w:r>
          </w:p>
          <w:p w14:paraId="5CC9EE5C" w14:textId="77777777" w:rsidR="007E19D9" w:rsidRPr="000A74B6" w:rsidRDefault="007E19D9" w:rsidP="00587808">
            <w:pPr>
              <w:ind w:right="3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85A5DBC" w14:textId="2C5396F7" w:rsidR="00DE6160" w:rsidRPr="00F53685" w:rsidRDefault="00DE6160" w:rsidP="007E7721">
            <w:pPr>
              <w:ind w:right="3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21A97" w:rsidRPr="00F53685" w14:paraId="0DC41BFC" w14:textId="74D52647" w:rsidTr="009B147B">
        <w:trPr>
          <w:cantSplit/>
          <w:trHeight w:val="784"/>
        </w:trPr>
        <w:tc>
          <w:tcPr>
            <w:tcW w:w="2218" w:type="dxa"/>
            <w:vAlign w:val="center"/>
          </w:tcPr>
          <w:p w14:paraId="01D30F1D" w14:textId="02E7E840" w:rsidR="00F21A97" w:rsidRPr="00F53685" w:rsidRDefault="00F21A97" w:rsidP="00F21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18F78502" w14:textId="025561FE" w:rsidR="00F21A97" w:rsidRPr="00F53685" w:rsidRDefault="00DE6160" w:rsidP="00F2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09.12. -13.12.2024г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49C11" w14:textId="4F70FF2C" w:rsidR="00F21A97" w:rsidRPr="00F53685" w:rsidRDefault="00F21A97" w:rsidP="00F21A97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Мебель.</w:t>
            </w:r>
          </w:p>
        </w:tc>
        <w:tc>
          <w:tcPr>
            <w:tcW w:w="1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9F632" w14:textId="77777777" w:rsidR="00587808" w:rsidRPr="00F53685" w:rsidRDefault="00587808" w:rsidP="00587808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Тема: «Мебель»</w:t>
            </w:r>
          </w:p>
          <w:p w14:paraId="5246DA7E" w14:textId="77777777" w:rsidR="00587808" w:rsidRPr="00F53685" w:rsidRDefault="00587808" w:rsidP="00587808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 </w:t>
            </w:r>
          </w:p>
          <w:p w14:paraId="0338F735" w14:textId="77777777" w:rsidR="00587808" w:rsidRPr="00F53685" w:rsidRDefault="00587808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1.Закрепить знания о предметах мебели. Классификация предметов мебели по их назначению. Уточнить кто и где изготавливает мебель. Учить слушать инструкцию педагога и выполнять предложенные задания.</w:t>
            </w:r>
          </w:p>
          <w:p w14:paraId="3B706127" w14:textId="77777777" w:rsidR="00587808" w:rsidRPr="00F53685" w:rsidRDefault="00587808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логическое мышление и воображение. </w:t>
            </w:r>
          </w:p>
          <w:p w14:paraId="198E18C7" w14:textId="74C806E5" w:rsidR="00F21A97" w:rsidRDefault="00587808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 xml:space="preserve">3.Воспитывать бережное отношение к предметам мебели, уходу за ней. </w:t>
            </w:r>
            <w:r w:rsidR="0038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0AD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471BC797" w14:textId="370B2929" w:rsidR="00386EE2" w:rsidRDefault="00F120E6" w:rsidP="00587808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86EE2" w:rsidRPr="00386EE2">
              <w:rPr>
                <w:rFonts w:ascii="Times New Roman" w:hAnsi="Times New Roman" w:cs="Times New Roman"/>
                <w:b/>
                <w:sz w:val="24"/>
                <w:szCs w:val="24"/>
              </w:rPr>
              <w:t>атериалы</w:t>
            </w:r>
            <w:r w:rsidR="00893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оборудование</w:t>
            </w:r>
            <w:r w:rsidR="00386EE2" w:rsidRPr="00386EE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9CA16B7" w14:textId="77777777" w:rsidR="00386EE2" w:rsidRDefault="008C191E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6EE2">
              <w:rPr>
                <w:rFonts w:ascii="Times New Roman" w:hAnsi="Times New Roman" w:cs="Times New Roman"/>
                <w:sz w:val="24"/>
                <w:szCs w:val="24"/>
              </w:rPr>
              <w:t>редметные картинки по теме, мяч.</w:t>
            </w:r>
          </w:p>
          <w:p w14:paraId="68D63568" w14:textId="77777777" w:rsidR="007E19D9" w:rsidRDefault="007E19D9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BC932" w14:textId="77777777" w:rsidR="007E19D9" w:rsidRDefault="007E19D9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A57C6" w14:textId="6355DA76" w:rsidR="007E19D9" w:rsidRPr="00386EE2" w:rsidRDefault="007E19D9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606" w:rsidRPr="00F53685" w14:paraId="7C778FA3" w14:textId="65822031" w:rsidTr="009B147B">
        <w:trPr>
          <w:cantSplit/>
          <w:trHeight w:val="1134"/>
        </w:trPr>
        <w:tc>
          <w:tcPr>
            <w:tcW w:w="2218" w:type="dxa"/>
            <w:vAlign w:val="center"/>
          </w:tcPr>
          <w:p w14:paraId="377243ED" w14:textId="283D5540" w:rsidR="008A2606" w:rsidRPr="00F53685" w:rsidRDefault="008A2606" w:rsidP="008A2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35A4A979" w14:textId="6DCAAB88" w:rsidR="008A2606" w:rsidRPr="00F53685" w:rsidRDefault="00DE6160" w:rsidP="008A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16.12. -20.12.2024г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A9BCA" w14:textId="2929C5AD" w:rsidR="008A2606" w:rsidRPr="00F53685" w:rsidRDefault="008A2606" w:rsidP="008A2606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Зима.</w:t>
            </w:r>
          </w:p>
        </w:tc>
        <w:tc>
          <w:tcPr>
            <w:tcW w:w="1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09E48" w14:textId="77777777" w:rsidR="00587808" w:rsidRPr="00F53685" w:rsidRDefault="00587808" w:rsidP="00587808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«Зима»</w:t>
            </w:r>
          </w:p>
          <w:p w14:paraId="356503C7" w14:textId="77777777" w:rsidR="00587808" w:rsidRPr="00F53685" w:rsidRDefault="00587808" w:rsidP="00587808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</w:p>
          <w:p w14:paraId="7F4EB80A" w14:textId="77777777" w:rsidR="00587808" w:rsidRPr="00F53685" w:rsidRDefault="00587808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1.Обобщить и систематизировать представления детей о зиме, о снеге и явлениях природы зимой. Продолжать обучать детей правильно пользоваться речью, отвечать полным предложением на вопросы.</w:t>
            </w:r>
          </w:p>
          <w:p w14:paraId="09F7542B" w14:textId="77777777" w:rsidR="00587808" w:rsidRPr="00F53685" w:rsidRDefault="00587808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познавательный интерес, внимание, память, логическое мышление. </w:t>
            </w:r>
          </w:p>
          <w:p w14:paraId="7064A4E6" w14:textId="77777777" w:rsidR="00587808" w:rsidRPr="00F53685" w:rsidRDefault="00587808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3.Воспитывать познавательный интерес к явлениям природы.</w:t>
            </w:r>
          </w:p>
          <w:p w14:paraId="4596BEA0" w14:textId="2970B98D" w:rsidR="008A2606" w:rsidRDefault="002160AD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5655F297" w14:textId="71E6D9AF" w:rsidR="00F9128E" w:rsidRPr="00F9128E" w:rsidRDefault="00F120E6" w:rsidP="00587808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9128E" w:rsidRPr="00F9128E">
              <w:rPr>
                <w:rFonts w:ascii="Times New Roman" w:hAnsi="Times New Roman" w:cs="Times New Roman"/>
                <w:b/>
                <w:sz w:val="24"/>
                <w:szCs w:val="24"/>
              </w:rPr>
              <w:t>атериалы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оборудование</w:t>
            </w:r>
            <w:r w:rsidR="00F9128E" w:rsidRPr="00F912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0F26B04" w14:textId="77777777" w:rsidR="00F9128E" w:rsidRDefault="008C191E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128E" w:rsidRPr="00F9128E">
              <w:rPr>
                <w:rFonts w:ascii="Times New Roman" w:hAnsi="Times New Roman" w:cs="Times New Roman"/>
                <w:sz w:val="24"/>
                <w:szCs w:val="24"/>
              </w:rPr>
              <w:t>расочная коробка от «Зимушки-Зимы», мешочек с поощрительными призами, снежинки, иллюстрации на зимнюю тематику (согласно ходу занятия), аудиозапись песни «Снежный ва</w:t>
            </w:r>
            <w:r w:rsidR="00F9128E">
              <w:rPr>
                <w:rFonts w:ascii="Times New Roman" w:hAnsi="Times New Roman" w:cs="Times New Roman"/>
                <w:sz w:val="24"/>
                <w:szCs w:val="24"/>
              </w:rPr>
              <w:t>льс», «Кабы не было зимы</w:t>
            </w:r>
            <w:r w:rsidR="00F9128E" w:rsidRPr="00F9128E">
              <w:rPr>
                <w:rFonts w:ascii="Times New Roman" w:hAnsi="Times New Roman" w:cs="Times New Roman"/>
                <w:sz w:val="24"/>
                <w:szCs w:val="24"/>
              </w:rPr>
              <w:t>» (из мультфильма «Простоквашино»), мультимедийный проектор.</w:t>
            </w:r>
          </w:p>
          <w:p w14:paraId="5F004900" w14:textId="77777777" w:rsidR="007E19D9" w:rsidRDefault="007E19D9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D68F5" w14:textId="77777777" w:rsidR="007E19D9" w:rsidRDefault="007E19D9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03E52" w14:textId="77777777" w:rsidR="007E19D9" w:rsidRDefault="007E19D9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395EC" w14:textId="77777777" w:rsidR="007E19D9" w:rsidRDefault="007E19D9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9E6FE" w14:textId="040E8053" w:rsidR="007E19D9" w:rsidRPr="00F53685" w:rsidRDefault="007E19D9" w:rsidP="0058780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70" w:rsidRPr="00F53685" w14:paraId="526ECD43" w14:textId="0287F62C" w:rsidTr="009B147B">
        <w:trPr>
          <w:cantSplit/>
          <w:trHeight w:val="837"/>
        </w:trPr>
        <w:tc>
          <w:tcPr>
            <w:tcW w:w="2218" w:type="dxa"/>
            <w:vAlign w:val="center"/>
          </w:tcPr>
          <w:p w14:paraId="11CE58C7" w14:textId="77777777" w:rsidR="00F71370" w:rsidRPr="00F53685" w:rsidRDefault="00F71370" w:rsidP="00F7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14:paraId="343087CF" w14:textId="54DEF77C" w:rsidR="00F71370" w:rsidRPr="00F53685" w:rsidRDefault="00DE6160" w:rsidP="00F7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F71370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-31.12.2024г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4F52E" w14:textId="5389AEDF" w:rsidR="00F71370" w:rsidRPr="00F53685" w:rsidRDefault="00F71370" w:rsidP="00F71370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Новый год.</w:t>
            </w:r>
          </w:p>
        </w:tc>
        <w:tc>
          <w:tcPr>
            <w:tcW w:w="1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5D56A" w14:textId="77777777" w:rsidR="00B61D6B" w:rsidRPr="00F53685" w:rsidRDefault="00B61D6B" w:rsidP="00B61D6B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Тема: «Новый год»</w:t>
            </w:r>
          </w:p>
          <w:p w14:paraId="05D8E96D" w14:textId="129C7CF4" w:rsidR="00B61D6B" w:rsidRPr="00F53685" w:rsidRDefault="00B61D6B" w:rsidP="00B61D6B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</w:p>
          <w:p w14:paraId="6D7FAAA0" w14:textId="77777777" w:rsidR="00B61D6B" w:rsidRPr="00F53685" w:rsidRDefault="00B61D6B" w:rsidP="00B61D6B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1.Формировать представления дошкольников о традициях празднования Нового года на Руси, их возникновение. Систематизировать знания детей о празднование Нового года в разных странах. </w:t>
            </w:r>
          </w:p>
          <w:p w14:paraId="55C1A686" w14:textId="77777777" w:rsidR="00B61D6B" w:rsidRPr="00F53685" w:rsidRDefault="00B61D6B" w:rsidP="00B61D6B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мышление, воображение, внимание, память, связанную речь. </w:t>
            </w:r>
          </w:p>
          <w:p w14:paraId="6FF7992E" w14:textId="497DDAD8" w:rsidR="00F71370" w:rsidRDefault="00B61D6B" w:rsidP="00B61D6B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3.Воспитывать у детей доброжелательное отношение друг к другу, и к народам</w:t>
            </w:r>
            <w:r w:rsidR="00F120E6">
              <w:rPr>
                <w:rFonts w:ascii="Times New Roman" w:hAnsi="Times New Roman" w:cs="Times New Roman"/>
                <w:sz w:val="24"/>
                <w:szCs w:val="24"/>
              </w:rPr>
              <w:t xml:space="preserve"> разных стран.</w:t>
            </w:r>
            <w:r w:rsidR="002160AD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  <w:p w14:paraId="4F88838C" w14:textId="77777777" w:rsidR="00F120E6" w:rsidRDefault="00F120E6" w:rsidP="00B61D6B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и оборудование: </w:t>
            </w:r>
          </w:p>
          <w:p w14:paraId="34FBAD5B" w14:textId="14BC8DBF" w:rsidR="00E11951" w:rsidRPr="00F120E6" w:rsidRDefault="008C191E" w:rsidP="00B61D6B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20E6" w:rsidRPr="00F120E6">
              <w:rPr>
                <w:rFonts w:ascii="Times New Roman" w:hAnsi="Times New Roman" w:cs="Times New Roman"/>
                <w:sz w:val="24"/>
                <w:szCs w:val="24"/>
              </w:rPr>
              <w:t>резентация «Что такое Новый год», картинки с изображением елочных игрушек и предметов не относящихся к ним (для игры «Нарядим ёлку к празднику», фотографии детей на празднике в семейном кругу, фотографии с изображением столиц разных стран (Англии, Германии, Франции, Японии, России).</w:t>
            </w:r>
          </w:p>
        </w:tc>
      </w:tr>
    </w:tbl>
    <w:p w14:paraId="69E59144" w14:textId="5D1349CC" w:rsidR="003367DA" w:rsidRPr="00F53685" w:rsidRDefault="003367DA" w:rsidP="004C3FF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702CA20" w14:textId="77777777" w:rsidR="003367DA" w:rsidRPr="00F53685" w:rsidRDefault="003367DA" w:rsidP="004C3FF1">
      <w:pPr>
        <w:pStyle w:val="a4"/>
        <w:rPr>
          <w:rFonts w:ascii="Times New Roman" w:hAnsi="Times New Roman" w:cs="Times New Roman"/>
          <w:sz w:val="24"/>
          <w:szCs w:val="24"/>
        </w:rPr>
      </w:pPr>
      <w:r w:rsidRPr="00F5368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C65F634" wp14:editId="5EA2EA74">
                <wp:simplePos x="0" y="0"/>
                <wp:positionH relativeFrom="column">
                  <wp:posOffset>-63712</wp:posOffset>
                </wp:positionH>
                <wp:positionV relativeFrom="paragraph">
                  <wp:posOffset>150707</wp:posOffset>
                </wp:positionV>
                <wp:extent cx="1422400" cy="369570"/>
                <wp:effectExtent l="0" t="0" r="25400" b="3048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2400" cy="369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938D1" id="AutoShape 27" o:spid="_x0000_s1026" type="#_x0000_t32" style="position:absolute;margin-left:-5pt;margin-top:11.85pt;width:112pt;height:29.1pt;flip: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"/>
            </w:pict>
          </mc:Fallback>
        </mc:AlternateConten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2219"/>
        <w:gridCol w:w="1604"/>
        <w:gridCol w:w="12190"/>
      </w:tblGrid>
      <w:tr w:rsidR="009B147B" w:rsidRPr="00F53685" w14:paraId="3C15B7B1" w14:textId="7B740904" w:rsidTr="00B61D6B">
        <w:tc>
          <w:tcPr>
            <w:tcW w:w="2219" w:type="dxa"/>
          </w:tcPr>
          <w:p w14:paraId="31110119" w14:textId="77777777" w:rsidR="009B147B" w:rsidRPr="00F53685" w:rsidRDefault="009B147B" w:rsidP="00D77E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        </w:t>
            </w:r>
          </w:p>
          <w:p w14:paraId="7463DCE4" w14:textId="77777777" w:rsidR="009B147B" w:rsidRPr="00F53685" w:rsidRDefault="009B147B" w:rsidP="00D77E9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Январь </w:t>
            </w:r>
          </w:p>
        </w:tc>
        <w:tc>
          <w:tcPr>
            <w:tcW w:w="1604" w:type="dxa"/>
            <w:vAlign w:val="center"/>
          </w:tcPr>
          <w:p w14:paraId="361E1B9A" w14:textId="4980D1FA" w:rsidR="009B147B" w:rsidRPr="00F53685" w:rsidRDefault="009B147B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недели</w:t>
            </w:r>
          </w:p>
        </w:tc>
        <w:tc>
          <w:tcPr>
            <w:tcW w:w="12190" w:type="dxa"/>
            <w:vAlign w:val="center"/>
          </w:tcPr>
          <w:p w14:paraId="577DC315" w14:textId="41E11593" w:rsidR="009B147B" w:rsidRPr="00F53685" w:rsidRDefault="009B147B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цели НОД</w:t>
            </w:r>
          </w:p>
        </w:tc>
      </w:tr>
      <w:tr w:rsidR="009B147B" w:rsidRPr="00F53685" w14:paraId="2773508F" w14:textId="447E19EA" w:rsidTr="00B61D6B">
        <w:tc>
          <w:tcPr>
            <w:tcW w:w="2219" w:type="dxa"/>
            <w:vAlign w:val="center"/>
          </w:tcPr>
          <w:p w14:paraId="6516429B" w14:textId="77777777" w:rsidR="009B147B" w:rsidRPr="00F53685" w:rsidRDefault="009B147B" w:rsidP="00D77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46361626" w14:textId="0E9B5161" w:rsidR="009B147B" w:rsidRPr="00F53685" w:rsidRDefault="009B147B" w:rsidP="00DE6160">
            <w:pPr>
              <w:pStyle w:val="aa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-08.01.25г</w:t>
            </w:r>
          </w:p>
        </w:tc>
        <w:tc>
          <w:tcPr>
            <w:tcW w:w="1604" w:type="dxa"/>
            <w:vAlign w:val="center"/>
          </w:tcPr>
          <w:p w14:paraId="23FC7723" w14:textId="436E9361" w:rsidR="009B147B" w:rsidRPr="00F53685" w:rsidRDefault="009B147B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190" w:type="dxa"/>
            <w:vAlign w:val="center"/>
          </w:tcPr>
          <w:p w14:paraId="22E4ED41" w14:textId="77777777" w:rsidR="009B147B" w:rsidRPr="00F53685" w:rsidRDefault="009B147B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</w:tr>
      <w:tr w:rsidR="009B147B" w:rsidRPr="00F53685" w14:paraId="5E1CF4BD" w14:textId="1F9F8FCF" w:rsidTr="00B61D6B">
        <w:tc>
          <w:tcPr>
            <w:tcW w:w="2219" w:type="dxa"/>
            <w:vAlign w:val="center"/>
          </w:tcPr>
          <w:p w14:paraId="4B75B020" w14:textId="35A49692" w:rsidR="009B147B" w:rsidRPr="00F53685" w:rsidRDefault="009B147B" w:rsidP="00730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0469B40B" w14:textId="593233DD" w:rsidR="009B147B" w:rsidRPr="00F53685" w:rsidRDefault="009B147B" w:rsidP="0073023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09.01. -10.01.2025г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CC20A" w14:textId="3AB26BB2" w:rsidR="009B147B" w:rsidRPr="00F53685" w:rsidRDefault="009B147B" w:rsidP="0073023C">
            <w:pPr>
              <w:ind w:right="3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Зимние забавы.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A7AAE" w14:textId="77777777" w:rsidR="00B61D6B" w:rsidRPr="00F53685" w:rsidRDefault="00B61D6B" w:rsidP="00B61D6B">
            <w:pPr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«Зима. Зимние забавы».</w:t>
            </w:r>
          </w:p>
          <w:p w14:paraId="5D313D07" w14:textId="77777777" w:rsidR="00B61D6B" w:rsidRPr="00F53685" w:rsidRDefault="00B61D6B" w:rsidP="00B61D6B">
            <w:pPr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 </w:t>
            </w:r>
          </w:p>
          <w:p w14:paraId="44FF0AE3" w14:textId="77777777" w:rsidR="00B61D6B" w:rsidRPr="00F53685" w:rsidRDefault="00B61D6B" w:rsidP="00B61D6B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1.Формировать представление детей о зимних явлениях в живой и неживой природе. Расширять кругозор детей, пополняя их словарный запас. Показать взаимосвязь изменений в природе зимой. </w:t>
            </w:r>
          </w:p>
          <w:p w14:paraId="07517C09" w14:textId="77777777" w:rsidR="00B61D6B" w:rsidRPr="00F53685" w:rsidRDefault="00B61D6B" w:rsidP="00B61D6B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память, мышление. </w:t>
            </w:r>
          </w:p>
          <w:p w14:paraId="437FAF5E" w14:textId="4FB6E85C" w:rsidR="009B147B" w:rsidRDefault="00B61D6B" w:rsidP="00B61D6B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 xml:space="preserve">3.Воспитывать интерес к играм зимой. </w:t>
            </w:r>
            <w:r w:rsidR="002160AD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1D314ACB" w14:textId="77777777" w:rsidR="001E5E26" w:rsidRDefault="00897E4B" w:rsidP="00897E4B">
            <w:pPr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и оборудование: </w:t>
            </w:r>
          </w:p>
          <w:p w14:paraId="166E28F9" w14:textId="4BBCA0BB" w:rsidR="00897E4B" w:rsidRPr="00897E4B" w:rsidRDefault="008C191E" w:rsidP="00897E4B">
            <w:pPr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7E4B" w:rsidRPr="00897E4B">
              <w:rPr>
                <w:rFonts w:ascii="Times New Roman" w:hAnsi="Times New Roman" w:cs="Times New Roman"/>
                <w:sz w:val="24"/>
                <w:szCs w:val="24"/>
              </w:rPr>
              <w:t>южетны</w:t>
            </w:r>
            <w:r w:rsidR="00897E4B">
              <w:rPr>
                <w:rFonts w:ascii="Times New Roman" w:hAnsi="Times New Roman" w:cs="Times New Roman"/>
                <w:sz w:val="24"/>
                <w:szCs w:val="24"/>
              </w:rPr>
              <w:t xml:space="preserve">е картинки; </w:t>
            </w:r>
            <w:r w:rsidR="00897E4B" w:rsidRPr="00897E4B">
              <w:rPr>
                <w:rFonts w:ascii="Times New Roman" w:hAnsi="Times New Roman" w:cs="Times New Roman"/>
                <w:sz w:val="24"/>
                <w:szCs w:val="24"/>
              </w:rPr>
              <w:t>картинки с признаками зимы; картинки с и</w:t>
            </w:r>
            <w:r w:rsidR="00897E4B">
              <w:rPr>
                <w:rFonts w:ascii="Times New Roman" w:hAnsi="Times New Roman" w:cs="Times New Roman"/>
                <w:sz w:val="24"/>
                <w:szCs w:val="24"/>
              </w:rPr>
              <w:t xml:space="preserve">зображением зимних забав детей, </w:t>
            </w:r>
            <w:r w:rsidR="00897E4B" w:rsidRPr="00897E4B">
              <w:rPr>
                <w:rFonts w:ascii="Times New Roman" w:hAnsi="Times New Roman" w:cs="Times New Roman"/>
                <w:sz w:val="24"/>
                <w:szCs w:val="24"/>
              </w:rPr>
              <w:t>конверты с разрезными картинками.</w:t>
            </w:r>
          </w:p>
        </w:tc>
      </w:tr>
      <w:tr w:rsidR="009B147B" w:rsidRPr="00F53685" w14:paraId="230FF799" w14:textId="48CE420C" w:rsidTr="00B61D6B">
        <w:trPr>
          <w:cantSplit/>
          <w:trHeight w:val="760"/>
        </w:trPr>
        <w:tc>
          <w:tcPr>
            <w:tcW w:w="2219" w:type="dxa"/>
            <w:vAlign w:val="center"/>
          </w:tcPr>
          <w:p w14:paraId="12939174" w14:textId="4CB34F4C" w:rsidR="009B147B" w:rsidRPr="00F53685" w:rsidRDefault="009B147B" w:rsidP="00803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423FBD85" w14:textId="44B8FB9E" w:rsidR="009B147B" w:rsidRPr="00F53685" w:rsidRDefault="009B147B" w:rsidP="0080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13.01. -17.01.2025г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05F2C" w14:textId="5631BEC0" w:rsidR="009B147B" w:rsidRPr="00F53685" w:rsidRDefault="009B147B" w:rsidP="00803F1A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Зимующие птицы.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0E222" w14:textId="77777777" w:rsidR="00B61D6B" w:rsidRPr="00F53685" w:rsidRDefault="00B61D6B" w:rsidP="00B61D6B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«Зимующие птицы»</w:t>
            </w:r>
          </w:p>
          <w:p w14:paraId="0EC00E84" w14:textId="77777777" w:rsidR="00B61D6B" w:rsidRPr="00F53685" w:rsidRDefault="00B61D6B" w:rsidP="00B61D6B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</w:p>
          <w:p w14:paraId="78F9A176" w14:textId="77777777" w:rsidR="00B61D6B" w:rsidRPr="00F53685" w:rsidRDefault="00B61D6B" w:rsidP="00B61D6B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1.Уточнять и расширять знания детей о зимующих птицах; формировать понятия «зимующие птицы»; познакомить с условиями жизни птиц.</w:t>
            </w:r>
          </w:p>
          <w:p w14:paraId="2EA15CD6" w14:textId="77777777" w:rsidR="001E5E26" w:rsidRDefault="00B61D6B" w:rsidP="00B61D6B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2.Развивать знания д</w:t>
            </w:r>
            <w:r w:rsidR="001E5E26">
              <w:rPr>
                <w:rFonts w:ascii="Times New Roman" w:hAnsi="Times New Roman" w:cs="Times New Roman"/>
                <w:sz w:val="24"/>
                <w:szCs w:val="24"/>
              </w:rPr>
              <w:t>етей о зимующих птицах.</w:t>
            </w:r>
          </w:p>
          <w:p w14:paraId="66529201" w14:textId="2A068D2A" w:rsidR="009B147B" w:rsidRDefault="00B61D6B" w:rsidP="00B61D6B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3.Восп</w:t>
            </w:r>
            <w:r w:rsidR="002160AD">
              <w:rPr>
                <w:rFonts w:ascii="Times New Roman" w:hAnsi="Times New Roman" w:cs="Times New Roman"/>
                <w:sz w:val="24"/>
                <w:szCs w:val="24"/>
              </w:rPr>
              <w:t>итывать заботу о птицах зимой. Конспект</w:t>
            </w:r>
          </w:p>
          <w:p w14:paraId="57A8D871" w14:textId="77777777" w:rsidR="001E5E26" w:rsidRDefault="001E5E26" w:rsidP="00B61D6B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оборудование:</w:t>
            </w:r>
          </w:p>
          <w:p w14:paraId="5DBADED7" w14:textId="6BBBD67D" w:rsidR="001E5E26" w:rsidRPr="001E5E26" w:rsidRDefault="00BE4E5C" w:rsidP="00B61D6B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E5E26" w:rsidRPr="001E5E26">
              <w:rPr>
                <w:rFonts w:ascii="Times New Roman" w:hAnsi="Times New Roman" w:cs="Times New Roman"/>
                <w:sz w:val="24"/>
                <w:szCs w:val="24"/>
              </w:rPr>
              <w:t>артинки с изображением корм</w:t>
            </w:r>
            <w:r w:rsidR="00EA56E5">
              <w:rPr>
                <w:rFonts w:ascii="Times New Roman" w:hAnsi="Times New Roman" w:cs="Times New Roman"/>
                <w:sz w:val="24"/>
                <w:szCs w:val="24"/>
              </w:rPr>
              <w:t>ушки и птиц, кормушка, конфет</w:t>
            </w:r>
            <w:r w:rsidR="001E5E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E26" w:rsidRPr="001E5E26">
              <w:rPr>
                <w:rFonts w:ascii="Times New Roman" w:hAnsi="Times New Roman" w:cs="Times New Roman"/>
                <w:sz w:val="24"/>
                <w:szCs w:val="24"/>
              </w:rPr>
              <w:t>пластиковый  стаканчик с пшеном, засушенная веточка рябины, сушеные яблоки на тарелочке, стаканчик с семечк</w:t>
            </w:r>
            <w:r w:rsidR="001E5E26">
              <w:rPr>
                <w:rFonts w:ascii="Times New Roman" w:hAnsi="Times New Roman" w:cs="Times New Roman"/>
                <w:sz w:val="24"/>
                <w:szCs w:val="24"/>
              </w:rPr>
              <w:t xml:space="preserve">ами, </w:t>
            </w:r>
            <w:r w:rsidR="001E5E26" w:rsidRPr="001E5E26">
              <w:rPr>
                <w:rFonts w:ascii="Times New Roman" w:hAnsi="Times New Roman" w:cs="Times New Roman"/>
                <w:sz w:val="24"/>
                <w:szCs w:val="24"/>
              </w:rPr>
              <w:t>запись "Птичьи голоса".</w:t>
            </w:r>
          </w:p>
        </w:tc>
      </w:tr>
      <w:tr w:rsidR="009B147B" w:rsidRPr="00F53685" w14:paraId="4A34032E" w14:textId="4943C6E2" w:rsidTr="00B61D6B">
        <w:trPr>
          <w:cantSplit/>
          <w:trHeight w:val="1134"/>
        </w:trPr>
        <w:tc>
          <w:tcPr>
            <w:tcW w:w="2219" w:type="dxa"/>
            <w:vAlign w:val="center"/>
          </w:tcPr>
          <w:p w14:paraId="369A6F8A" w14:textId="7F735448" w:rsidR="009B147B" w:rsidRPr="00F53685" w:rsidRDefault="009B147B" w:rsidP="00B96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14:paraId="5DB5DB7F" w14:textId="49FBC343" w:rsidR="009B147B" w:rsidRPr="00F53685" w:rsidRDefault="009B147B" w:rsidP="00B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20.01. -24.01.2025г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E6F64" w14:textId="7D456059" w:rsidR="009B147B" w:rsidRPr="00F53685" w:rsidRDefault="009B147B" w:rsidP="00B9687D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Рыбы.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161FB" w14:textId="77777777" w:rsidR="00B61D6B" w:rsidRPr="00F53685" w:rsidRDefault="00B61D6B" w:rsidP="00B61D6B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Тема: «Обитатели воды-рыбы»</w:t>
            </w:r>
          </w:p>
          <w:p w14:paraId="7C589633" w14:textId="77777777" w:rsidR="00B61D6B" w:rsidRPr="00F53685" w:rsidRDefault="00B61D6B" w:rsidP="00B61D6B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</w:p>
          <w:p w14:paraId="6D870F52" w14:textId="77777777" w:rsidR="00B61D6B" w:rsidRPr="00F53685" w:rsidRDefault="00B61D6B" w:rsidP="00B61D6B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1.Формировать знания детей о внешнем виде рыб, о среде их обитания; учить детей обобщать и классифицировать, выделять признаки различия и сходства между рыбками; </w:t>
            </w:r>
          </w:p>
          <w:p w14:paraId="7163B319" w14:textId="77777777" w:rsidR="00B61D6B" w:rsidRPr="00F53685" w:rsidRDefault="00B61D6B" w:rsidP="00B61D6B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память, умение анализировать, выражать их в речи, развивать эмоциональную сферу детей. </w:t>
            </w:r>
          </w:p>
          <w:p w14:paraId="37A3247C" w14:textId="77777777" w:rsidR="009B147B" w:rsidRDefault="00B61D6B" w:rsidP="00B61D6B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3.Воспитывать интерес к изучению природы, бережное отношение к рыбам, ко всему живому на Земле.</w:t>
            </w:r>
          </w:p>
          <w:p w14:paraId="3915A4D0" w14:textId="00C68B20" w:rsidR="00C27AD2" w:rsidRDefault="002160AD" w:rsidP="00B61D6B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0AB48B4A" w14:textId="77777777" w:rsidR="00EA56E5" w:rsidRDefault="00EA56E5" w:rsidP="00B61D6B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оборудование:</w:t>
            </w:r>
          </w:p>
          <w:p w14:paraId="7811D78C" w14:textId="17F7B872" w:rsidR="00EA56E5" w:rsidRPr="00E175E0" w:rsidRDefault="00BE4E5C" w:rsidP="00B61D6B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175E0" w:rsidRPr="00E175E0">
              <w:rPr>
                <w:rFonts w:ascii="Times New Roman" w:hAnsi="Times New Roman" w:cs="Times New Roman"/>
                <w:sz w:val="24"/>
                <w:szCs w:val="24"/>
              </w:rPr>
              <w:t>артинки с изображением рыб пресноводных, морских, аквариумных, карточки с изображением аквариумных</w:t>
            </w:r>
            <w:r w:rsidR="00E175E0">
              <w:rPr>
                <w:rFonts w:ascii="Times New Roman" w:hAnsi="Times New Roman" w:cs="Times New Roman"/>
                <w:sz w:val="24"/>
                <w:szCs w:val="24"/>
              </w:rPr>
              <w:t xml:space="preserve"> и пресноводных рыб, магнитная доска</w:t>
            </w:r>
            <w:r w:rsidR="00E175E0" w:rsidRPr="00E175E0">
              <w:rPr>
                <w:rFonts w:ascii="Times New Roman" w:hAnsi="Times New Roman" w:cs="Times New Roman"/>
                <w:sz w:val="24"/>
                <w:szCs w:val="24"/>
              </w:rPr>
              <w:t>, изображение Незнайки, рыб и морских жив</w:t>
            </w:r>
            <w:r w:rsidR="00E175E0">
              <w:rPr>
                <w:rFonts w:ascii="Times New Roman" w:hAnsi="Times New Roman" w:cs="Times New Roman"/>
                <w:sz w:val="24"/>
                <w:szCs w:val="24"/>
              </w:rPr>
              <w:t>отных для работы на магнитной доске</w:t>
            </w:r>
            <w:r w:rsidR="00E175E0" w:rsidRPr="00E175E0">
              <w:rPr>
                <w:rFonts w:ascii="Times New Roman" w:hAnsi="Times New Roman" w:cs="Times New Roman"/>
                <w:sz w:val="24"/>
                <w:szCs w:val="24"/>
              </w:rPr>
              <w:t>, разрезная картинка (рыба).</w:t>
            </w:r>
          </w:p>
        </w:tc>
      </w:tr>
      <w:tr w:rsidR="009B147B" w:rsidRPr="00F53685" w14:paraId="15D301A4" w14:textId="32D4CA71" w:rsidTr="00B61D6B">
        <w:trPr>
          <w:cantSplit/>
          <w:trHeight w:val="1134"/>
        </w:trPr>
        <w:tc>
          <w:tcPr>
            <w:tcW w:w="2219" w:type="dxa"/>
            <w:vAlign w:val="center"/>
          </w:tcPr>
          <w:p w14:paraId="486AC9DC" w14:textId="4B505965" w:rsidR="009B147B" w:rsidRPr="00F53685" w:rsidRDefault="009B147B" w:rsidP="00B96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14:paraId="43CEE812" w14:textId="1133808A" w:rsidR="009B147B" w:rsidRPr="00F53685" w:rsidRDefault="009B147B" w:rsidP="00B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27.01. -31.01.2025г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CD4F7" w14:textId="19CE19B4" w:rsidR="009B147B" w:rsidRPr="00F53685" w:rsidRDefault="009B147B" w:rsidP="00B9687D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Транспорт.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091AE" w14:textId="26C9F054" w:rsidR="00B61D6B" w:rsidRPr="00F53685" w:rsidRDefault="00E162A2" w:rsidP="00B61D6B">
            <w:pPr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«Какой бывает транспорт?</w:t>
            </w:r>
            <w:r w:rsidR="00B61D6B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41715C" w14:textId="77777777" w:rsidR="00B61D6B" w:rsidRPr="00F53685" w:rsidRDefault="00B61D6B" w:rsidP="00B61D6B">
            <w:pPr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 </w:t>
            </w:r>
          </w:p>
          <w:p w14:paraId="75A6DC9E" w14:textId="77777777" w:rsidR="00B61D6B" w:rsidRPr="00F53685" w:rsidRDefault="00B61D6B" w:rsidP="002160AD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 xml:space="preserve">1.Обогащать представления детей о видах транспорта; профессиях людей, которые работают на транспорте. Расширять представления о правилах поведения в общественных местах. </w:t>
            </w:r>
          </w:p>
          <w:p w14:paraId="1D6A9675" w14:textId="77777777" w:rsidR="00B61D6B" w:rsidRPr="00F53685" w:rsidRDefault="00B61D6B" w:rsidP="00B61D6B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 xml:space="preserve">2.Развитие логического мышления, сообразительности. </w:t>
            </w:r>
          </w:p>
          <w:p w14:paraId="2C61524E" w14:textId="3115339D" w:rsidR="009B147B" w:rsidRDefault="00B61D6B" w:rsidP="00B61D6B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 xml:space="preserve">3.Воспитывать заинтересованность и </w:t>
            </w:r>
            <w:r w:rsidR="002160AD">
              <w:rPr>
                <w:rFonts w:ascii="Times New Roman" w:hAnsi="Times New Roman" w:cs="Times New Roman"/>
                <w:sz w:val="24"/>
                <w:szCs w:val="24"/>
              </w:rPr>
              <w:t>желание узнавать что-то новое. Конспект</w:t>
            </w:r>
          </w:p>
          <w:p w14:paraId="463CC3AB" w14:textId="77777777" w:rsidR="00E162A2" w:rsidRDefault="00E162A2" w:rsidP="00B61D6B">
            <w:pPr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оборудование:</w:t>
            </w:r>
          </w:p>
          <w:p w14:paraId="4C4965A8" w14:textId="5C7B42D6" w:rsidR="00E162A2" w:rsidRPr="00E162A2" w:rsidRDefault="00BE4E5C" w:rsidP="002160AD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62A2" w:rsidRPr="00E162A2">
              <w:rPr>
                <w:rFonts w:ascii="Times New Roman" w:hAnsi="Times New Roman" w:cs="Times New Roman"/>
                <w:sz w:val="24"/>
                <w:szCs w:val="24"/>
              </w:rPr>
              <w:t>грушки: вертолет, автобус, грузовик, трактор, полицейская машина, скорая помощь, легковая машина, самолет, лодка, катер, мотоцикл; магнитная доска; карточки транспорта на пару детей, ц</w:t>
            </w:r>
            <w:r w:rsidR="00E162A2">
              <w:rPr>
                <w:rFonts w:ascii="Times New Roman" w:hAnsi="Times New Roman" w:cs="Times New Roman"/>
                <w:sz w:val="24"/>
                <w:szCs w:val="24"/>
              </w:rPr>
              <w:t xml:space="preserve">ветные карточки (синий, голубой </w:t>
            </w:r>
            <w:r w:rsidR="00E162A2" w:rsidRPr="00E162A2">
              <w:rPr>
                <w:rFonts w:ascii="Times New Roman" w:hAnsi="Times New Roman" w:cs="Times New Roman"/>
                <w:sz w:val="24"/>
                <w:szCs w:val="24"/>
              </w:rPr>
              <w:t>чёрный).</w:t>
            </w:r>
          </w:p>
        </w:tc>
      </w:tr>
    </w:tbl>
    <w:p w14:paraId="5AF2B85C" w14:textId="242B6292" w:rsidR="008A38C5" w:rsidRPr="00F53685" w:rsidRDefault="008A38C5">
      <w:pPr>
        <w:rPr>
          <w:sz w:val="24"/>
          <w:szCs w:val="24"/>
        </w:rPr>
      </w:pP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2204"/>
        <w:gridCol w:w="1783"/>
        <w:gridCol w:w="12026"/>
      </w:tblGrid>
      <w:tr w:rsidR="00D77E99" w:rsidRPr="00F53685" w14:paraId="60450470" w14:textId="0F157E3F" w:rsidTr="009B147B">
        <w:tc>
          <w:tcPr>
            <w:tcW w:w="2213" w:type="dxa"/>
          </w:tcPr>
          <w:p w14:paraId="743CF19C" w14:textId="0896B9B0" w:rsidR="00D77E99" w:rsidRPr="00F53685" w:rsidRDefault="00D77E99" w:rsidP="00D77E9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2B093B82" wp14:editId="2A6F8179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13334</wp:posOffset>
                      </wp:positionV>
                      <wp:extent cx="1419225" cy="347345"/>
                      <wp:effectExtent l="0" t="0" r="28575" b="33655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19225" cy="347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CD278" id="AutoShape 19" o:spid="_x0000_s1026" type="#_x0000_t32" style="position:absolute;margin-left:-5.85pt;margin-top:1.05pt;width:111.75pt;height:27.35pt;flip:y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"/>
                  </w:pict>
                </mc:Fallback>
              </mc:AlternateContent>
            </w:r>
            <w:r w:rsidRPr="00F53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  <w:p w14:paraId="610DD778" w14:textId="77777777" w:rsidR="00D77E99" w:rsidRPr="00F53685" w:rsidRDefault="00D77E99" w:rsidP="00D77E99">
            <w:pPr>
              <w:pStyle w:val="a4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655" w:type="dxa"/>
            <w:vAlign w:val="center"/>
          </w:tcPr>
          <w:p w14:paraId="6B1002B7" w14:textId="2A21056D" w:rsidR="00D77E99" w:rsidRPr="00F53685" w:rsidRDefault="00D77E99" w:rsidP="00D77E9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недели</w:t>
            </w:r>
          </w:p>
        </w:tc>
        <w:tc>
          <w:tcPr>
            <w:tcW w:w="12145" w:type="dxa"/>
            <w:vAlign w:val="center"/>
          </w:tcPr>
          <w:p w14:paraId="4698F574" w14:textId="77777777" w:rsidR="00D77E99" w:rsidRPr="00F53685" w:rsidRDefault="00D77E99" w:rsidP="00D77E9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цели НОД</w:t>
            </w:r>
          </w:p>
        </w:tc>
      </w:tr>
      <w:tr w:rsidR="00B9687D" w:rsidRPr="00F53685" w14:paraId="0FF8E676" w14:textId="53FEEA06" w:rsidTr="009B147B">
        <w:trPr>
          <w:cantSplit/>
          <w:trHeight w:val="1042"/>
        </w:trPr>
        <w:tc>
          <w:tcPr>
            <w:tcW w:w="2213" w:type="dxa"/>
            <w:vAlign w:val="center"/>
          </w:tcPr>
          <w:p w14:paraId="52C8347F" w14:textId="72D5A137" w:rsidR="00B9687D" w:rsidRPr="00F53685" w:rsidRDefault="00B9687D" w:rsidP="00B968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6592D6FC" w14:textId="5DDD86CB" w:rsidR="00B9687D" w:rsidRPr="00F53685" w:rsidRDefault="009B147B" w:rsidP="009B14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B9687D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.02.</w:t>
            </w: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687D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9687D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.02.20</w:t>
            </w: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25г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BE0BA" w14:textId="28E831F2" w:rsidR="00B9687D" w:rsidRPr="00F53685" w:rsidRDefault="00B9687D" w:rsidP="00B9687D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Профессии и инструменты.</w:t>
            </w:r>
          </w:p>
        </w:tc>
        <w:tc>
          <w:tcPr>
            <w:tcW w:w="1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8F1D8" w14:textId="77777777" w:rsidR="00B61D6B" w:rsidRPr="00F53685" w:rsidRDefault="00B9687D" w:rsidP="00B61D6B">
            <w:pPr>
              <w:ind w:right="38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5368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B61D6B" w:rsidRPr="00F53685">
              <w:rPr>
                <w:rFonts w:ascii="Times New Roman" w:hAnsi="Times New Roman"/>
                <w:b/>
                <w:iCs/>
                <w:sz w:val="24"/>
                <w:szCs w:val="24"/>
              </w:rPr>
              <w:t>Тема: «Профессии и инструменты»</w:t>
            </w:r>
          </w:p>
          <w:p w14:paraId="5D628F6F" w14:textId="42D14A6E" w:rsidR="00B61D6B" w:rsidRPr="00F53685" w:rsidRDefault="00B61D6B" w:rsidP="00B61D6B">
            <w:pPr>
              <w:ind w:right="38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Цели: </w:t>
            </w:r>
          </w:p>
          <w:p w14:paraId="2925765C" w14:textId="77777777" w:rsidR="00B61D6B" w:rsidRPr="00F53685" w:rsidRDefault="00B61D6B" w:rsidP="00B61D6B">
            <w:pPr>
              <w:ind w:right="3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685">
              <w:rPr>
                <w:rFonts w:ascii="Times New Roman" w:hAnsi="Times New Roman"/>
                <w:iCs/>
                <w:sz w:val="24"/>
                <w:szCs w:val="24"/>
              </w:rPr>
              <w:t xml:space="preserve">1.Расширить представление детей о разнообразии профессий, конкретных трудовых действиях. Формировать обобщенное понятие «профессия», обогащать активный словарь. </w:t>
            </w:r>
          </w:p>
          <w:p w14:paraId="1D3A6384" w14:textId="77777777" w:rsidR="00B61D6B" w:rsidRPr="00F53685" w:rsidRDefault="00B61D6B" w:rsidP="00B61D6B">
            <w:pPr>
              <w:ind w:right="3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685">
              <w:rPr>
                <w:rFonts w:ascii="Times New Roman" w:hAnsi="Times New Roman"/>
                <w:iCs/>
                <w:sz w:val="24"/>
                <w:szCs w:val="24"/>
              </w:rPr>
              <w:t>2.Развивать внимание, память, мышление.</w:t>
            </w:r>
          </w:p>
          <w:p w14:paraId="64088C5A" w14:textId="77777777" w:rsidR="00B61D6B" w:rsidRPr="00F53685" w:rsidRDefault="00B61D6B" w:rsidP="00B61D6B">
            <w:pPr>
              <w:ind w:right="3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685">
              <w:rPr>
                <w:rFonts w:ascii="Times New Roman" w:hAnsi="Times New Roman"/>
                <w:iCs/>
                <w:sz w:val="24"/>
                <w:szCs w:val="24"/>
              </w:rPr>
              <w:t xml:space="preserve">3.Воспитывать положительную мотивацию к обучению, уважение к труду взрослых. </w:t>
            </w:r>
          </w:p>
          <w:p w14:paraId="4416EC07" w14:textId="24D09FDB" w:rsidR="00B9687D" w:rsidRDefault="002160AD" w:rsidP="00B61D6B">
            <w:pPr>
              <w:ind w:right="3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Конспект</w:t>
            </w:r>
          </w:p>
          <w:p w14:paraId="683D0626" w14:textId="77777777" w:rsidR="00E162A2" w:rsidRDefault="00E162A2" w:rsidP="00B61D6B">
            <w:pPr>
              <w:ind w:right="38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Материалы и оборудование:</w:t>
            </w:r>
          </w:p>
          <w:p w14:paraId="2C95D2A5" w14:textId="14A7C051" w:rsidR="00E162A2" w:rsidRPr="00E162A2" w:rsidRDefault="00E162A2" w:rsidP="00E162A2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162A2">
              <w:rPr>
                <w:rFonts w:ascii="Times New Roman" w:hAnsi="Times New Roman" w:cs="Times New Roman"/>
                <w:sz w:val="24"/>
                <w:szCs w:val="24"/>
              </w:rPr>
              <w:t>Иллюстративные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о профессиях – на мольберте. </w:t>
            </w:r>
            <w:r w:rsidRPr="00E162A2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людей с разными профессиями. </w:t>
            </w:r>
            <w:r w:rsidRPr="00E162A2">
              <w:rPr>
                <w:rFonts w:ascii="Times New Roman" w:hAnsi="Times New Roman" w:cs="Times New Roman"/>
                <w:sz w:val="24"/>
                <w:szCs w:val="24"/>
              </w:rPr>
              <w:t>Набор инструментов: молоток, пила, отвертка, кисть, плоскогубцы и т.д.</w:t>
            </w:r>
          </w:p>
          <w:p w14:paraId="11AB592D" w14:textId="77777777" w:rsidR="00E162A2" w:rsidRDefault="00E162A2" w:rsidP="00E162A2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A2">
              <w:rPr>
                <w:rFonts w:ascii="Times New Roman" w:hAnsi="Times New Roman" w:cs="Times New Roman"/>
                <w:sz w:val="24"/>
                <w:szCs w:val="24"/>
              </w:rPr>
              <w:t>Пеналы с геометрическими фигурами.</w:t>
            </w:r>
          </w:p>
          <w:p w14:paraId="7588D009" w14:textId="77777777" w:rsidR="007E19D9" w:rsidRDefault="007E19D9" w:rsidP="00E162A2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4BDE5" w14:textId="0289939C" w:rsidR="007E19D9" w:rsidRPr="00E162A2" w:rsidRDefault="007E19D9" w:rsidP="00E162A2">
            <w:pPr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87D" w:rsidRPr="00F53685" w14:paraId="67B2EE19" w14:textId="23D92FFC" w:rsidTr="009B147B">
        <w:trPr>
          <w:cantSplit/>
          <w:trHeight w:val="1134"/>
        </w:trPr>
        <w:tc>
          <w:tcPr>
            <w:tcW w:w="2213" w:type="dxa"/>
            <w:vAlign w:val="center"/>
          </w:tcPr>
          <w:p w14:paraId="5AADFAC2" w14:textId="0821D4D9" w:rsidR="00B9687D" w:rsidRPr="00F53685" w:rsidRDefault="00B9687D" w:rsidP="00B968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  <w:p w14:paraId="5F79BFAA" w14:textId="3C1BA89D" w:rsidR="00B9687D" w:rsidRPr="00F53685" w:rsidRDefault="009B147B" w:rsidP="00B968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10.02. -14.02.2025г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5693D" w14:textId="3AE8B0E3" w:rsidR="00B9687D" w:rsidRPr="00F53685" w:rsidRDefault="00B9687D" w:rsidP="00B9687D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Продукты питания.</w:t>
            </w:r>
          </w:p>
        </w:tc>
        <w:tc>
          <w:tcPr>
            <w:tcW w:w="1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17ED3" w14:textId="77777777" w:rsidR="00B61D6B" w:rsidRPr="00F53685" w:rsidRDefault="00B61D6B" w:rsidP="00B61D6B">
            <w:pPr>
              <w:pStyle w:val="Default"/>
              <w:rPr>
                <w:b/>
              </w:rPr>
            </w:pPr>
            <w:r w:rsidRPr="00F53685">
              <w:rPr>
                <w:b/>
              </w:rPr>
              <w:t>Тема: «Продукты питания»»</w:t>
            </w:r>
          </w:p>
          <w:p w14:paraId="6AAB1906" w14:textId="71BBB462" w:rsidR="00B61D6B" w:rsidRPr="00F53685" w:rsidRDefault="00B61D6B" w:rsidP="00B61D6B">
            <w:pPr>
              <w:pStyle w:val="Default"/>
              <w:rPr>
                <w:b/>
              </w:rPr>
            </w:pPr>
            <w:r w:rsidRPr="00F53685">
              <w:rPr>
                <w:b/>
              </w:rPr>
              <w:t xml:space="preserve">Цели:  </w:t>
            </w:r>
          </w:p>
          <w:p w14:paraId="02140E5B" w14:textId="19CE9D7C" w:rsidR="00D572DE" w:rsidRDefault="00D572DE" w:rsidP="00D572DE">
            <w:pPr>
              <w:pStyle w:val="Default"/>
            </w:pPr>
            <w:r>
              <w:t>1.Формирование представлений детей о продуктах питания.</w:t>
            </w:r>
          </w:p>
          <w:p w14:paraId="3D77A1DC" w14:textId="048DAFD5" w:rsidR="00D572DE" w:rsidRDefault="00D572DE" w:rsidP="00D572DE">
            <w:pPr>
              <w:pStyle w:val="Default"/>
            </w:pPr>
            <w:r>
              <w:t>2.Познакомить детей с продуктами питания, их разнообразием.</w:t>
            </w:r>
          </w:p>
          <w:p w14:paraId="31894AF1" w14:textId="5799181E" w:rsidR="00D572DE" w:rsidRDefault="00D572DE" w:rsidP="00D572DE">
            <w:pPr>
              <w:pStyle w:val="Default"/>
            </w:pPr>
            <w:r>
              <w:t>3.Развивать словарный запас, речевую активность, память, мышление, воображение.</w:t>
            </w:r>
          </w:p>
          <w:p w14:paraId="60F33E57" w14:textId="75686898" w:rsidR="00B9687D" w:rsidRDefault="00D572DE" w:rsidP="00D572DE">
            <w:pPr>
              <w:pStyle w:val="Default"/>
            </w:pPr>
            <w:r>
              <w:t>4.Воспитывать уважение и интерес к труду работников торговли.</w:t>
            </w:r>
            <w:r w:rsidR="00C27AD2">
              <w:t xml:space="preserve"> </w:t>
            </w:r>
            <w:r w:rsidR="002160AD">
              <w:t>Конспект</w:t>
            </w:r>
          </w:p>
          <w:p w14:paraId="6EAB7847" w14:textId="77777777" w:rsidR="00D572DE" w:rsidRDefault="00D572DE" w:rsidP="00D572DE">
            <w:pPr>
              <w:pStyle w:val="Default"/>
              <w:rPr>
                <w:b/>
              </w:rPr>
            </w:pPr>
            <w:r w:rsidRPr="00D572DE">
              <w:rPr>
                <w:b/>
              </w:rPr>
              <w:t>Материалы</w:t>
            </w:r>
            <w:r>
              <w:rPr>
                <w:b/>
              </w:rPr>
              <w:t xml:space="preserve"> и оборудование:</w:t>
            </w:r>
          </w:p>
          <w:p w14:paraId="77C767BB" w14:textId="6F1066BD" w:rsidR="00D572DE" w:rsidRDefault="00D572DE" w:rsidP="00D572DE">
            <w:pPr>
              <w:pStyle w:val="Default"/>
            </w:pPr>
            <w:r>
              <w:t xml:space="preserve">Предметные картинки </w:t>
            </w:r>
          </w:p>
          <w:p w14:paraId="21D7700B" w14:textId="77777777" w:rsidR="007E19D9" w:rsidRDefault="007E19D9" w:rsidP="00D572DE">
            <w:pPr>
              <w:pStyle w:val="Default"/>
            </w:pPr>
          </w:p>
          <w:p w14:paraId="60F20D37" w14:textId="77777777" w:rsidR="007E19D9" w:rsidRPr="00D572DE" w:rsidRDefault="007E19D9" w:rsidP="00D572DE">
            <w:pPr>
              <w:pStyle w:val="Default"/>
            </w:pPr>
          </w:p>
          <w:p w14:paraId="5E12999B" w14:textId="4A0C9D16" w:rsidR="00D572DE" w:rsidRPr="00D572DE" w:rsidRDefault="00D572DE" w:rsidP="00D572DE">
            <w:pPr>
              <w:pStyle w:val="Default"/>
              <w:rPr>
                <w:b/>
              </w:rPr>
            </w:pPr>
          </w:p>
        </w:tc>
      </w:tr>
      <w:tr w:rsidR="00807886" w:rsidRPr="00F53685" w14:paraId="4F675869" w14:textId="3B0C811A" w:rsidTr="009B147B">
        <w:trPr>
          <w:cantSplit/>
          <w:trHeight w:val="979"/>
        </w:trPr>
        <w:tc>
          <w:tcPr>
            <w:tcW w:w="2213" w:type="dxa"/>
            <w:vAlign w:val="center"/>
          </w:tcPr>
          <w:p w14:paraId="566523FA" w14:textId="4332327B" w:rsidR="00807886" w:rsidRPr="00F53685" w:rsidRDefault="00807886" w:rsidP="0080788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01220F75" w14:textId="55193D1D" w:rsidR="00807886" w:rsidRPr="00F53685" w:rsidRDefault="009B147B" w:rsidP="008078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17.02. -21.02.2025г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C3EF0" w14:textId="1961AAC6" w:rsidR="00807886" w:rsidRPr="00F53685" w:rsidRDefault="00B61D6B" w:rsidP="00807886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День защитника О</w:t>
            </w:r>
            <w:r w:rsidR="00807886" w:rsidRPr="00F53685">
              <w:rPr>
                <w:rFonts w:ascii="Times New Roman" w:hAnsi="Times New Roman"/>
                <w:b/>
                <w:sz w:val="24"/>
                <w:szCs w:val="24"/>
              </w:rPr>
              <w:t>течества.</w:t>
            </w:r>
          </w:p>
        </w:tc>
        <w:tc>
          <w:tcPr>
            <w:tcW w:w="1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9AECC" w14:textId="77777777" w:rsidR="00B61D6B" w:rsidRPr="00F53685" w:rsidRDefault="00B61D6B" w:rsidP="00B61D6B">
            <w:pPr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Тема: «Наша армия»</w:t>
            </w:r>
          </w:p>
          <w:p w14:paraId="011FA4C5" w14:textId="7FED93FD" w:rsidR="004A7432" w:rsidRPr="004A7432" w:rsidRDefault="00B61D6B" w:rsidP="004A7432">
            <w:pPr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</w:p>
          <w:p w14:paraId="3600D98E" w14:textId="4F9F28B8" w:rsidR="004A7432" w:rsidRPr="004A7432" w:rsidRDefault="004A7432" w:rsidP="004A7432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7432">
              <w:rPr>
                <w:rFonts w:ascii="Times New Roman" w:hAnsi="Times New Roman" w:cs="Times New Roman"/>
                <w:sz w:val="24"/>
                <w:szCs w:val="24"/>
              </w:rPr>
              <w:t>Дать детям знания об армии, сформировать у них первые представления о родах войск, о защитниках Отечества. Познакомить детей с военной техникой.</w:t>
            </w:r>
          </w:p>
          <w:p w14:paraId="58535814" w14:textId="63EDC846" w:rsidR="004A7432" w:rsidRPr="004A7432" w:rsidRDefault="004A7432" w:rsidP="004A7432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A743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память, воображение </w:t>
            </w:r>
          </w:p>
          <w:p w14:paraId="591EB572" w14:textId="4FB25223" w:rsidR="004A7432" w:rsidRPr="004A7432" w:rsidRDefault="004A7432" w:rsidP="004A7432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7432">
              <w:rPr>
                <w:rFonts w:ascii="Times New Roman" w:hAnsi="Times New Roman" w:cs="Times New Roman"/>
                <w:sz w:val="24"/>
                <w:szCs w:val="24"/>
              </w:rPr>
              <w:t>. Воспитывать любовь к Родине, чувства горд</w:t>
            </w:r>
            <w:r w:rsidR="002160AD">
              <w:rPr>
                <w:rFonts w:ascii="Times New Roman" w:hAnsi="Times New Roman" w:cs="Times New Roman"/>
                <w:sz w:val="24"/>
                <w:szCs w:val="24"/>
              </w:rPr>
              <w:t>ости за свою армию,</w:t>
            </w:r>
            <w:r w:rsidRPr="004A7432">
              <w:rPr>
                <w:rFonts w:ascii="Times New Roman" w:hAnsi="Times New Roman" w:cs="Times New Roman"/>
                <w:sz w:val="24"/>
                <w:szCs w:val="24"/>
              </w:rPr>
              <w:t>желание быть похожим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сильных российских воинов.</w:t>
            </w:r>
            <w:r w:rsidR="00377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876">
              <w:t xml:space="preserve"> </w:t>
            </w:r>
            <w:r w:rsidR="002160AD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19C35977" w14:textId="77777777" w:rsidR="00807886" w:rsidRDefault="004A7432" w:rsidP="004A7432">
            <w:pPr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оборудование:</w:t>
            </w:r>
          </w:p>
          <w:p w14:paraId="56C45E88" w14:textId="77777777" w:rsidR="004A7432" w:rsidRDefault="004A7432" w:rsidP="004A7432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32">
              <w:rPr>
                <w:rFonts w:ascii="Times New Roman" w:hAnsi="Times New Roman" w:cs="Times New Roman"/>
                <w:sz w:val="24"/>
                <w:szCs w:val="24"/>
              </w:rPr>
              <w:t>Презентация «День Защитника Отечества», предметные картинки «Военная техника», «Военные профессии»</w:t>
            </w:r>
          </w:p>
          <w:p w14:paraId="299AA76C" w14:textId="77777777" w:rsidR="007E19D9" w:rsidRDefault="007E19D9" w:rsidP="004A7432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5ACA8" w14:textId="77777777" w:rsidR="007E19D9" w:rsidRDefault="007E19D9" w:rsidP="004A7432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B6A3D" w14:textId="77777777" w:rsidR="007E19D9" w:rsidRDefault="007E19D9" w:rsidP="004A7432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182F5" w14:textId="3FA93338" w:rsidR="007E19D9" w:rsidRPr="004A7432" w:rsidRDefault="007E19D9" w:rsidP="004A7432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12" w:rsidRPr="00F53685" w14:paraId="1EE5F525" w14:textId="1FF8EA36" w:rsidTr="009B147B">
        <w:trPr>
          <w:cantSplit/>
          <w:trHeight w:val="954"/>
        </w:trPr>
        <w:tc>
          <w:tcPr>
            <w:tcW w:w="2213" w:type="dxa"/>
            <w:vAlign w:val="center"/>
          </w:tcPr>
          <w:p w14:paraId="4AB7A6C9" w14:textId="764BEE6A" w:rsidR="00751F12" w:rsidRPr="00F53685" w:rsidRDefault="00751F12" w:rsidP="00751F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0286436A" w14:textId="4708C680" w:rsidR="00751F12" w:rsidRPr="00F53685" w:rsidRDefault="00C125D2" w:rsidP="00751F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24.02.</w:t>
            </w:r>
            <w:r w:rsidR="00B61D6B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-28.02.2025г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85AF2" w14:textId="7E29D0EE" w:rsidR="00751F12" w:rsidRPr="00F53685" w:rsidRDefault="00751F12" w:rsidP="00751F12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Посуда.</w:t>
            </w:r>
          </w:p>
        </w:tc>
        <w:tc>
          <w:tcPr>
            <w:tcW w:w="1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B2E" w14:textId="77777777" w:rsidR="00B61D6B" w:rsidRPr="00F53685" w:rsidRDefault="00B61D6B" w:rsidP="00B61D6B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«Такая разная посуда»   </w:t>
            </w:r>
          </w:p>
          <w:p w14:paraId="246C93EF" w14:textId="2C5153CE" w:rsidR="00B61D6B" w:rsidRPr="00F53685" w:rsidRDefault="00B61D6B" w:rsidP="00B61D6B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</w:p>
          <w:p w14:paraId="41A080A3" w14:textId="77777777" w:rsidR="00377876" w:rsidRPr="00377876" w:rsidRDefault="00377876" w:rsidP="00377876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77876">
              <w:rPr>
                <w:rFonts w:ascii="Times New Roman" w:hAnsi="Times New Roman" w:cs="Times New Roman"/>
                <w:sz w:val="24"/>
                <w:szCs w:val="24"/>
              </w:rPr>
              <w:t>1. Закрепить знания детей о видах посуды, ее назначении;</w:t>
            </w:r>
          </w:p>
          <w:p w14:paraId="4573BC44" w14:textId="77777777" w:rsidR="00377876" w:rsidRPr="00377876" w:rsidRDefault="00377876" w:rsidP="00377876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77876">
              <w:rPr>
                <w:rFonts w:ascii="Times New Roman" w:hAnsi="Times New Roman" w:cs="Times New Roman"/>
                <w:sz w:val="24"/>
                <w:szCs w:val="24"/>
              </w:rPr>
              <w:t>2. Уточнить представления о материалах, из которых изготовлена посуда;</w:t>
            </w:r>
          </w:p>
          <w:p w14:paraId="040A4862" w14:textId="77777777" w:rsidR="00377876" w:rsidRPr="00377876" w:rsidRDefault="00377876" w:rsidP="00377876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77876">
              <w:rPr>
                <w:rFonts w:ascii="Times New Roman" w:hAnsi="Times New Roman" w:cs="Times New Roman"/>
                <w:sz w:val="24"/>
                <w:szCs w:val="24"/>
              </w:rPr>
              <w:t>3. Развивать творческое воображение;</w:t>
            </w:r>
          </w:p>
          <w:p w14:paraId="028FF1AE" w14:textId="69C38ECE" w:rsidR="00A73618" w:rsidRDefault="00377876" w:rsidP="00B61D6B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77876">
              <w:rPr>
                <w:rFonts w:ascii="Times New Roman" w:hAnsi="Times New Roman" w:cs="Times New Roman"/>
                <w:sz w:val="24"/>
                <w:szCs w:val="24"/>
              </w:rPr>
              <w:t>4. Воспитывать аккуратность, усидчивость.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0AD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567E06EC" w14:textId="77777777" w:rsidR="00377876" w:rsidRDefault="00377876" w:rsidP="00B61D6B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оборудование:</w:t>
            </w:r>
          </w:p>
          <w:p w14:paraId="1CA1EE6B" w14:textId="77777777" w:rsidR="00377876" w:rsidRDefault="00377876" w:rsidP="00377876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7876">
              <w:rPr>
                <w:rFonts w:ascii="Times New Roman" w:hAnsi="Times New Roman" w:cs="Times New Roman"/>
                <w:sz w:val="24"/>
                <w:szCs w:val="24"/>
              </w:rPr>
              <w:t>тол с разной посудой, листы с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аниями, мяч, разрезные картинки </w:t>
            </w:r>
            <w:r w:rsidRPr="00377876">
              <w:rPr>
                <w:rFonts w:ascii="Times New Roman" w:hAnsi="Times New Roman" w:cs="Times New Roman"/>
                <w:sz w:val="24"/>
                <w:szCs w:val="24"/>
              </w:rPr>
              <w:t>(посуда) по количеству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 «Фиксики», «Посуда»</w:t>
            </w:r>
          </w:p>
          <w:p w14:paraId="0B44502C" w14:textId="77777777" w:rsidR="007E19D9" w:rsidRDefault="007E19D9" w:rsidP="00377876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1F22A" w14:textId="77777777" w:rsidR="007E19D9" w:rsidRDefault="007E19D9" w:rsidP="00377876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4006A" w14:textId="77777777" w:rsidR="007E19D9" w:rsidRDefault="007E19D9" w:rsidP="00377876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DE72B" w14:textId="44FEDA1E" w:rsidR="007E19D9" w:rsidRPr="00377876" w:rsidRDefault="007E19D9" w:rsidP="00377876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FA5066" w14:textId="3BDC7DC7" w:rsidR="00A42CE4" w:rsidRPr="00F53685" w:rsidRDefault="00A42CE4" w:rsidP="001062C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BEB4F97" w14:textId="77777777" w:rsidR="00573B85" w:rsidRPr="00F53685" w:rsidRDefault="00573B85" w:rsidP="00C846A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235"/>
        <w:gridCol w:w="1588"/>
        <w:gridCol w:w="12020"/>
      </w:tblGrid>
      <w:tr w:rsidR="00D77E99" w:rsidRPr="00F53685" w14:paraId="13743F48" w14:textId="602FC04F" w:rsidTr="00C125D2">
        <w:tc>
          <w:tcPr>
            <w:tcW w:w="2235" w:type="dxa"/>
          </w:tcPr>
          <w:p w14:paraId="0D593B7C" w14:textId="77777777" w:rsidR="00D77E99" w:rsidRPr="00F53685" w:rsidRDefault="00D77E99" w:rsidP="00D77E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6109DF8E" wp14:editId="52D232CF">
                      <wp:simplePos x="0" y="0"/>
                      <wp:positionH relativeFrom="column">
                        <wp:posOffset>-72178</wp:posOffset>
                      </wp:positionH>
                      <wp:positionV relativeFrom="paragraph">
                        <wp:posOffset>13335</wp:posOffset>
                      </wp:positionV>
                      <wp:extent cx="1430866" cy="316866"/>
                      <wp:effectExtent l="0" t="0" r="17145" b="26035"/>
                      <wp:wrapNone/>
                      <wp:docPr id="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30866" cy="3168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1D1C3" id="AutoShape 20" o:spid="_x0000_s1026" type="#_x0000_t32" style="position:absolute;margin-left:-5.7pt;margin-top:1.05pt;width:112.65pt;height:24.95pt;flip:y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"/>
                  </w:pict>
                </mc:Fallback>
              </mc:AlternateContent>
            </w:r>
            <w:r w:rsidRPr="00F53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  <w:p w14:paraId="334BBF9E" w14:textId="77777777" w:rsidR="00D77E99" w:rsidRPr="00F53685" w:rsidRDefault="00D77E99" w:rsidP="00D77E9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588" w:type="dxa"/>
            <w:vAlign w:val="center"/>
          </w:tcPr>
          <w:p w14:paraId="7C02D362" w14:textId="02D50B37" w:rsidR="00D77E99" w:rsidRPr="00F53685" w:rsidRDefault="00D77E99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недели</w:t>
            </w:r>
          </w:p>
        </w:tc>
        <w:tc>
          <w:tcPr>
            <w:tcW w:w="12020" w:type="dxa"/>
            <w:vAlign w:val="center"/>
          </w:tcPr>
          <w:p w14:paraId="22F179FB" w14:textId="77777777" w:rsidR="00D77E99" w:rsidRPr="00F53685" w:rsidRDefault="00D77E99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цели НОД</w:t>
            </w:r>
          </w:p>
        </w:tc>
      </w:tr>
      <w:tr w:rsidR="00067DA1" w:rsidRPr="00F53685" w14:paraId="11951FC9" w14:textId="7F0F2554" w:rsidTr="00C125D2">
        <w:trPr>
          <w:cantSplit/>
          <w:trHeight w:val="856"/>
        </w:trPr>
        <w:tc>
          <w:tcPr>
            <w:tcW w:w="2235" w:type="dxa"/>
            <w:vAlign w:val="center"/>
          </w:tcPr>
          <w:p w14:paraId="6DAC5730" w14:textId="77777777" w:rsidR="00067DA1" w:rsidRPr="00F53685" w:rsidRDefault="00067DA1" w:rsidP="0006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0799C8D2" w14:textId="48BF5400" w:rsidR="00067DA1" w:rsidRPr="00F53685" w:rsidRDefault="00C125D2" w:rsidP="0006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03.03. -07.03.2025г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EFC62" w14:textId="3856AE22" w:rsidR="00067DA1" w:rsidRPr="00F53685" w:rsidRDefault="00067DA1" w:rsidP="00067DA1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 xml:space="preserve">Семья. 8 </w:t>
            </w:r>
            <w:r w:rsidR="00C27AD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арта.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5E03B" w14:textId="77777777" w:rsidR="00B61D6B" w:rsidRPr="00F53685" w:rsidRDefault="00067DA1" w:rsidP="00B61D6B">
            <w:pPr>
              <w:ind w:right="38"/>
              <w:jc w:val="both"/>
              <w:rPr>
                <w:rFonts w:ascii="Times New Roman" w:eastAsia="Times New Roman" w:hAnsi="Times New Roman"/>
                <w:b/>
                <w:iCs/>
                <w:color w:val="111111"/>
                <w:sz w:val="24"/>
                <w:szCs w:val="24"/>
              </w:rPr>
            </w:pPr>
            <w:r w:rsidRPr="00F53685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</w:rPr>
              <w:t xml:space="preserve"> </w:t>
            </w:r>
            <w:r w:rsidR="00B61D6B" w:rsidRPr="00F53685">
              <w:rPr>
                <w:rFonts w:ascii="Times New Roman" w:eastAsia="Times New Roman" w:hAnsi="Times New Roman"/>
                <w:b/>
                <w:iCs/>
                <w:color w:val="111111"/>
                <w:sz w:val="24"/>
                <w:szCs w:val="24"/>
              </w:rPr>
              <w:t xml:space="preserve">Тема: «Семья». </w:t>
            </w:r>
          </w:p>
          <w:p w14:paraId="2397E4D8" w14:textId="75CDDCB0" w:rsidR="00B61D6B" w:rsidRPr="00F53685" w:rsidRDefault="00B61D6B" w:rsidP="00B61D6B">
            <w:pPr>
              <w:ind w:right="38"/>
              <w:jc w:val="both"/>
              <w:rPr>
                <w:rFonts w:ascii="Times New Roman" w:eastAsia="Times New Roman" w:hAnsi="Times New Roman"/>
                <w:b/>
                <w:iCs/>
                <w:color w:val="111111"/>
                <w:sz w:val="24"/>
                <w:szCs w:val="24"/>
              </w:rPr>
            </w:pPr>
            <w:r w:rsidRPr="00F53685">
              <w:rPr>
                <w:rFonts w:ascii="Times New Roman" w:eastAsia="Times New Roman" w:hAnsi="Times New Roman"/>
                <w:b/>
                <w:iCs/>
                <w:color w:val="111111"/>
                <w:sz w:val="24"/>
                <w:szCs w:val="24"/>
              </w:rPr>
              <w:t>Цели:</w:t>
            </w:r>
          </w:p>
          <w:p w14:paraId="0ED4DAFD" w14:textId="38B8620E" w:rsidR="00C27AD2" w:rsidRPr="00C27AD2" w:rsidRDefault="00C27AD2" w:rsidP="00C27AD2">
            <w:pPr>
              <w:ind w:right="38"/>
              <w:jc w:val="both"/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</w:rPr>
              <w:t>1.</w:t>
            </w:r>
            <w:r w:rsidRPr="00C27AD2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</w:rPr>
              <w:t>Формировать у детей правильное представление о семье, роли матери, отца, дедушки, бабушки, сестры, брата, которые живут вместе, любят друг друга, заботятся друг о друге.</w:t>
            </w:r>
          </w:p>
          <w:p w14:paraId="730E35E8" w14:textId="61F33D4B" w:rsidR="00C27AD2" w:rsidRPr="00C27AD2" w:rsidRDefault="00C27AD2" w:rsidP="00C27AD2">
            <w:pPr>
              <w:ind w:right="38"/>
              <w:jc w:val="both"/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</w:rPr>
              <w:t>2.</w:t>
            </w:r>
            <w:r w:rsidRPr="00C27AD2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</w:rPr>
              <w:t>Закреплять представления о трудовых обязанностях всех членов семьи.</w:t>
            </w:r>
          </w:p>
          <w:p w14:paraId="0336F18F" w14:textId="05669BDB" w:rsidR="00C27AD2" w:rsidRPr="00C27AD2" w:rsidRDefault="00C27AD2" w:rsidP="00C27AD2">
            <w:pPr>
              <w:ind w:right="38"/>
              <w:jc w:val="both"/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</w:rPr>
              <w:t>3.</w:t>
            </w:r>
            <w:r w:rsidRPr="00C27AD2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</w:rPr>
              <w:t>Упражнять детей в умении правильно отвечать на вопросы, правильно подбирать к словам прилагательные и глаголы.</w:t>
            </w:r>
          </w:p>
          <w:p w14:paraId="6DDD9A31" w14:textId="621D0EDE" w:rsidR="00C27AD2" w:rsidRPr="00C27AD2" w:rsidRDefault="00C27AD2" w:rsidP="00C27AD2">
            <w:pPr>
              <w:ind w:right="38"/>
              <w:jc w:val="both"/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</w:rPr>
              <w:t>4.</w:t>
            </w:r>
            <w:r w:rsidRPr="00C27AD2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</w:rPr>
              <w:t>Развивать связную речь, логическое мышление, внимание, познавательный интерес.</w:t>
            </w:r>
          </w:p>
          <w:p w14:paraId="335C2246" w14:textId="4C3B62DD" w:rsidR="00067DA1" w:rsidRDefault="00C27AD2" w:rsidP="00B61D6B">
            <w:pPr>
              <w:ind w:right="38"/>
              <w:jc w:val="both"/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</w:rPr>
              <w:t>5.</w:t>
            </w:r>
            <w:r w:rsidRPr="00C27AD2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</w:rPr>
              <w:t>Воспитывать положительные взаимоотношения в семье, уважение, взаимовыручку, любовь ко всем членам семьи.</w:t>
            </w:r>
            <w:r w:rsidR="00AA1C98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</w:rPr>
              <w:t xml:space="preserve"> </w:t>
            </w:r>
            <w:r w:rsidR="002160AD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</w:rPr>
              <w:t>Конспект</w:t>
            </w:r>
          </w:p>
          <w:p w14:paraId="7B02D328" w14:textId="366B8F2E" w:rsidR="00AA1C98" w:rsidRDefault="00AA1C98" w:rsidP="00B61D6B">
            <w:pPr>
              <w:ind w:right="38"/>
              <w:jc w:val="both"/>
              <w:rPr>
                <w:rFonts w:ascii="Times New Roman" w:eastAsia="Times New Roman" w:hAnsi="Times New Roman"/>
                <w:b/>
                <w:i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111111"/>
                <w:sz w:val="24"/>
                <w:szCs w:val="24"/>
              </w:rPr>
              <w:t>Материалы и оборудование:</w:t>
            </w:r>
          </w:p>
          <w:p w14:paraId="5760B60B" w14:textId="42697127" w:rsidR="00AA1C98" w:rsidRDefault="00AA1C98" w:rsidP="00B61D6B">
            <w:pPr>
              <w:ind w:right="38"/>
              <w:jc w:val="both"/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</w:rPr>
            </w:pPr>
            <w:r w:rsidRPr="00AA1C98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</w:rPr>
              <w:t>Семейные фотографии, карточки солнышка и тучки.</w:t>
            </w:r>
          </w:p>
          <w:p w14:paraId="733F32DF" w14:textId="77777777" w:rsidR="005C39B5" w:rsidRPr="00AA1C98" w:rsidRDefault="005C39B5" w:rsidP="00B61D6B">
            <w:pPr>
              <w:ind w:right="38"/>
              <w:jc w:val="both"/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</w:rPr>
            </w:pPr>
          </w:p>
          <w:p w14:paraId="031814AF" w14:textId="6EF9F534" w:rsidR="00AA1C98" w:rsidRPr="00AA1C98" w:rsidRDefault="00AA1C98" w:rsidP="00B61D6B">
            <w:pPr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7DA1" w:rsidRPr="00F53685" w14:paraId="3D35A43C" w14:textId="02E26D9A" w:rsidTr="00C125D2">
        <w:trPr>
          <w:cantSplit/>
          <w:trHeight w:val="1134"/>
        </w:trPr>
        <w:tc>
          <w:tcPr>
            <w:tcW w:w="2235" w:type="dxa"/>
            <w:vAlign w:val="center"/>
          </w:tcPr>
          <w:p w14:paraId="20F10FE1" w14:textId="77777777" w:rsidR="00067DA1" w:rsidRPr="00F53685" w:rsidRDefault="00067DA1" w:rsidP="0006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5AFAE482" w14:textId="1A055E5A" w:rsidR="00067DA1" w:rsidRPr="00F53685" w:rsidRDefault="00C125D2" w:rsidP="0006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10.03. -14.03.2025г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2885A" w14:textId="35FDBBAD" w:rsidR="00067DA1" w:rsidRPr="00F53685" w:rsidRDefault="00067DA1" w:rsidP="00067DA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Одежда. Ателье.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4AC6B" w14:textId="77777777" w:rsidR="005E14E6" w:rsidRPr="00F53685" w:rsidRDefault="005E14E6" w:rsidP="005E14E6">
            <w:pPr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Тема: «Одежда. Ателье»</w:t>
            </w:r>
          </w:p>
          <w:p w14:paraId="24E75AAA" w14:textId="234881F3" w:rsidR="005E14E6" w:rsidRPr="00F53685" w:rsidRDefault="005E14E6" w:rsidP="005E14E6">
            <w:pPr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Цели:  </w:t>
            </w:r>
          </w:p>
          <w:p w14:paraId="1559F1AE" w14:textId="60C6F4B5" w:rsidR="005E14E6" w:rsidRPr="00F53685" w:rsidRDefault="004439B4" w:rsidP="005E14E6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</w:t>
            </w:r>
            <w:r w:rsidRPr="004439B4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представления о труде взрослых в ателье, его коллективном характере.</w:t>
            </w:r>
          </w:p>
          <w:p w14:paraId="1AAA35A7" w14:textId="5C9FB893" w:rsidR="004439B4" w:rsidRPr="004439B4" w:rsidRDefault="004439B4" w:rsidP="004439B4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</w:t>
            </w:r>
            <w:r w:rsidRPr="004439B4">
              <w:rPr>
                <w:rFonts w:ascii="Times New Roman" w:hAnsi="Times New Roman" w:cs="Times New Roman"/>
                <w:sz w:val="24"/>
                <w:szCs w:val="24"/>
              </w:rPr>
              <w:t xml:space="preserve">асширять представления детей о том, какие нужны предметы и инструменты для работы в ателье;                                                  </w:t>
            </w:r>
          </w:p>
          <w:p w14:paraId="143F68BA" w14:textId="77777777" w:rsidR="004439B4" w:rsidRDefault="004439B4" w:rsidP="004439B4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</w:t>
            </w:r>
            <w:r w:rsidRPr="004439B4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познавательный интерес, любознательность.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BA6AC21" w14:textId="0F9A8806" w:rsidR="004439B4" w:rsidRDefault="004439B4" w:rsidP="004439B4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4.Развивать</w:t>
            </w:r>
            <w:r w:rsidRPr="004439B4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отвечать на вопро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 полным предложением, активизировать словарь по теме.</w:t>
            </w:r>
            <w:r w:rsidRPr="004439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14:paraId="36995A35" w14:textId="43585264" w:rsidR="005E14E6" w:rsidRPr="00F53685" w:rsidRDefault="004439B4" w:rsidP="005E14E6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14E6" w:rsidRPr="00F53685">
              <w:rPr>
                <w:rFonts w:ascii="Times New Roman" w:hAnsi="Times New Roman" w:cs="Times New Roman"/>
                <w:sz w:val="24"/>
                <w:szCs w:val="24"/>
              </w:rPr>
              <w:t>.Воспитывать бережное отношение к одежде, уважение к труду взрослых.</w:t>
            </w:r>
          </w:p>
          <w:p w14:paraId="2E5DA9E9" w14:textId="12435EAA" w:rsidR="00067DA1" w:rsidRDefault="002160AD" w:rsidP="005E14E6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17D0CAA7" w14:textId="77777777" w:rsidR="004439B4" w:rsidRDefault="004439B4" w:rsidP="005E14E6">
            <w:pPr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B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оборудование:</w:t>
            </w:r>
          </w:p>
          <w:p w14:paraId="14E6BF22" w14:textId="77777777" w:rsidR="004439B4" w:rsidRDefault="004439B4" w:rsidP="005E14E6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39B4">
              <w:rPr>
                <w:rFonts w:ascii="Times New Roman" w:hAnsi="Times New Roman" w:cs="Times New Roman"/>
                <w:sz w:val="24"/>
                <w:szCs w:val="24"/>
              </w:rPr>
              <w:t>емонстрационный материал «Ателье одежды», кусочки ткани разного цвета и качества.</w:t>
            </w:r>
          </w:p>
          <w:p w14:paraId="4F092B6C" w14:textId="77777777" w:rsidR="005C39B5" w:rsidRDefault="005C39B5" w:rsidP="005E14E6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3522F" w14:textId="05489DC0" w:rsidR="005C39B5" w:rsidRPr="004439B4" w:rsidRDefault="005C39B5" w:rsidP="005E14E6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DA1" w:rsidRPr="00F53685" w14:paraId="67C35AB3" w14:textId="55A20F03" w:rsidTr="00C125D2">
        <w:trPr>
          <w:cantSplit/>
          <w:trHeight w:val="659"/>
        </w:trPr>
        <w:tc>
          <w:tcPr>
            <w:tcW w:w="2235" w:type="dxa"/>
            <w:vAlign w:val="center"/>
          </w:tcPr>
          <w:p w14:paraId="4DEA6CD6" w14:textId="5FA171E6" w:rsidR="00067DA1" w:rsidRPr="00F53685" w:rsidRDefault="00067DA1" w:rsidP="0006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  <w:p w14:paraId="355E1BD2" w14:textId="1747B954" w:rsidR="00067DA1" w:rsidRPr="00F53685" w:rsidRDefault="00067DA1" w:rsidP="0006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25D2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  <w:r w:rsidR="005E14E6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125D2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 w:rsidR="00C125D2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D1D8C" w14:textId="21FD15B6" w:rsidR="00067DA1" w:rsidRPr="00F53685" w:rsidRDefault="00067DA1" w:rsidP="00067DA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Обувь. Головные уборы.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F545F" w14:textId="4A794194" w:rsidR="005E14E6" w:rsidRPr="00F53685" w:rsidRDefault="005E14E6" w:rsidP="005E14E6">
            <w:pPr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Тема: «Обувь. Головные уборы»</w:t>
            </w:r>
          </w:p>
          <w:p w14:paraId="79748033" w14:textId="19862655" w:rsidR="005E14E6" w:rsidRPr="00F53685" w:rsidRDefault="005E14E6" w:rsidP="005E14E6">
            <w:pPr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 </w:t>
            </w:r>
          </w:p>
          <w:p w14:paraId="05670D81" w14:textId="77777777" w:rsidR="005E14E6" w:rsidRPr="00F53685" w:rsidRDefault="005E14E6" w:rsidP="005E14E6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 xml:space="preserve">1.Познакомить с названием предметов обуви, головных уборов; учить сравнивать предметы, познакомить с составными частями предметов.   </w:t>
            </w:r>
          </w:p>
          <w:p w14:paraId="5D7DD3C5" w14:textId="77777777" w:rsidR="005E14E6" w:rsidRPr="00F53685" w:rsidRDefault="005E14E6" w:rsidP="005E14E6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2.Развивать логическое мышление, память, внимание.</w:t>
            </w:r>
          </w:p>
          <w:p w14:paraId="3F321877" w14:textId="77777777" w:rsidR="005E14E6" w:rsidRPr="00F53685" w:rsidRDefault="005E14E6" w:rsidP="005E14E6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3. Воспитывать умение включать в деятельность, предложную педагогом, слушать друг друга, оценивать свои знания, знания своих товарищей и делать выводы.</w:t>
            </w:r>
          </w:p>
          <w:p w14:paraId="22EA603A" w14:textId="2B0A9F38" w:rsidR="00067DA1" w:rsidRDefault="002160AD" w:rsidP="005E14E6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19B0BDDB" w14:textId="77777777" w:rsidR="005C39B5" w:rsidRDefault="005C39B5" w:rsidP="005C39B5">
            <w:pPr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B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</w:p>
          <w:p w14:paraId="356E93E6" w14:textId="77777777" w:rsidR="005C39B5" w:rsidRDefault="007E19D9" w:rsidP="005C39B5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39B5" w:rsidRPr="005C39B5">
              <w:rPr>
                <w:rFonts w:ascii="Times New Roman" w:hAnsi="Times New Roman" w:cs="Times New Roman"/>
                <w:sz w:val="24"/>
                <w:szCs w:val="24"/>
              </w:rPr>
              <w:t>редметные картинки по теме: «Одежда, обувь, головные уборы»; презентация по теме «Одежда, обувь, головные уборы»; загадки об одежде, стихи об одежде.</w:t>
            </w:r>
          </w:p>
          <w:p w14:paraId="4526DBBA" w14:textId="55C3039D" w:rsidR="007E19D9" w:rsidRPr="005C39B5" w:rsidRDefault="007E19D9" w:rsidP="005C39B5">
            <w:pPr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DA1" w:rsidRPr="00F53685" w14:paraId="78AED215" w14:textId="77777777" w:rsidTr="00C94F6D">
        <w:trPr>
          <w:cantSplit/>
          <w:trHeight w:val="593"/>
        </w:trPr>
        <w:tc>
          <w:tcPr>
            <w:tcW w:w="2235" w:type="dxa"/>
            <w:vAlign w:val="center"/>
          </w:tcPr>
          <w:p w14:paraId="7BFC2A56" w14:textId="02A0B38A" w:rsidR="00067DA1" w:rsidRPr="00F53685" w:rsidRDefault="00067DA1" w:rsidP="0006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4C7B72DF" w14:textId="5DDB805B" w:rsidR="00067DA1" w:rsidRPr="00F53685" w:rsidRDefault="00C125D2" w:rsidP="0006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24.03-28.03.2025г</w:t>
            </w:r>
          </w:p>
        </w:tc>
        <w:tc>
          <w:tcPr>
            <w:tcW w:w="13608" w:type="dxa"/>
            <w:gridSpan w:val="2"/>
            <w:vAlign w:val="center"/>
          </w:tcPr>
          <w:p w14:paraId="70EE152A" w14:textId="58608505" w:rsidR="00067DA1" w:rsidRPr="00F53685" w:rsidRDefault="00067DA1" w:rsidP="00067DA1">
            <w:pPr>
              <w:pStyle w:val="a4"/>
              <w:ind w:right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</w:tbl>
    <w:p w14:paraId="08D4E3AE" w14:textId="77777777" w:rsidR="003367DA" w:rsidRPr="00F53685" w:rsidRDefault="003367DA" w:rsidP="00EF11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2235"/>
        <w:gridCol w:w="1588"/>
        <w:gridCol w:w="12020"/>
      </w:tblGrid>
      <w:tr w:rsidR="00D77E99" w:rsidRPr="00F53685" w14:paraId="7C849958" w14:textId="252562A2" w:rsidTr="004063C7">
        <w:tc>
          <w:tcPr>
            <w:tcW w:w="2235" w:type="dxa"/>
          </w:tcPr>
          <w:p w14:paraId="6A2F3B36" w14:textId="77777777" w:rsidR="00D77E99" w:rsidRPr="00F53685" w:rsidRDefault="00D77E99" w:rsidP="00D77E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64F42270" wp14:editId="04DA0A78">
                      <wp:simplePos x="0" y="0"/>
                      <wp:positionH relativeFrom="column">
                        <wp:posOffset>-63712</wp:posOffset>
                      </wp:positionH>
                      <wp:positionV relativeFrom="paragraph">
                        <wp:posOffset>18838</wp:posOffset>
                      </wp:positionV>
                      <wp:extent cx="1422400" cy="304166"/>
                      <wp:effectExtent l="0" t="0" r="25400" b="19685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22400" cy="3041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15765" id="AutoShape 21" o:spid="_x0000_s1026" type="#_x0000_t32" style="position:absolute;margin-left:-5pt;margin-top:1.5pt;width:112pt;height:23.95pt;flip:y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"/>
                  </w:pict>
                </mc:Fallback>
              </mc:AlternateContent>
            </w:r>
            <w:r w:rsidRPr="00F53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  <w:p w14:paraId="30FF7EE1" w14:textId="77777777" w:rsidR="00D77E99" w:rsidRPr="00F53685" w:rsidRDefault="00D77E99" w:rsidP="00D77E9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Апрель </w:t>
            </w:r>
          </w:p>
        </w:tc>
        <w:tc>
          <w:tcPr>
            <w:tcW w:w="1588" w:type="dxa"/>
            <w:vAlign w:val="center"/>
          </w:tcPr>
          <w:p w14:paraId="54B345AB" w14:textId="0F9A7096" w:rsidR="00D77E99" w:rsidRPr="00F53685" w:rsidRDefault="00D77E99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недели</w:t>
            </w:r>
          </w:p>
        </w:tc>
        <w:tc>
          <w:tcPr>
            <w:tcW w:w="12020" w:type="dxa"/>
            <w:vAlign w:val="center"/>
          </w:tcPr>
          <w:p w14:paraId="26459FCB" w14:textId="77777777" w:rsidR="00D77E99" w:rsidRPr="00F53685" w:rsidRDefault="00D77E99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цели НОД</w:t>
            </w:r>
          </w:p>
        </w:tc>
      </w:tr>
      <w:tr w:rsidR="00EC3F03" w:rsidRPr="00F53685" w14:paraId="737C39B7" w14:textId="7415EDBB" w:rsidTr="004063C7">
        <w:tc>
          <w:tcPr>
            <w:tcW w:w="2235" w:type="dxa"/>
            <w:vAlign w:val="center"/>
          </w:tcPr>
          <w:p w14:paraId="587E54DC" w14:textId="134B2002" w:rsidR="00EC3F03" w:rsidRPr="00F53685" w:rsidRDefault="00EC3F03" w:rsidP="00EC3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20878DAA" w14:textId="5BF58468" w:rsidR="00EC3F03" w:rsidRPr="00F53685" w:rsidRDefault="00C125D2" w:rsidP="00EC3F03">
            <w:pPr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31.04-04.04.2025г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26869" w14:textId="03DE1645" w:rsidR="00EC3F03" w:rsidRPr="00F53685" w:rsidRDefault="00EC3F03" w:rsidP="00EC3F0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Весна.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06535" w14:textId="77777777" w:rsidR="005E14E6" w:rsidRPr="00F53685" w:rsidRDefault="005E14E6" w:rsidP="005E14E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Тема: «Весна - красна».</w:t>
            </w:r>
          </w:p>
          <w:p w14:paraId="0D47682A" w14:textId="0B3BFC38" w:rsidR="005E14E6" w:rsidRPr="00F53685" w:rsidRDefault="005E14E6" w:rsidP="005E14E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Цели:  </w:t>
            </w:r>
          </w:p>
          <w:p w14:paraId="0773D8CC" w14:textId="77777777" w:rsidR="005E14E6" w:rsidRPr="00F53685" w:rsidRDefault="005E14E6" w:rsidP="005E14E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1.Закреплять с детьми характерные признаки весны. Упражнять детей в умении устанавливать простейшие причинно-следственные связи.</w:t>
            </w:r>
          </w:p>
          <w:p w14:paraId="0250ACCE" w14:textId="77777777" w:rsidR="005E14E6" w:rsidRPr="00F53685" w:rsidRDefault="005E14E6" w:rsidP="005E14E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2.Развивать логическое мышление и внимание, разговорную речь детей, побуждать к желанию общаться.</w:t>
            </w:r>
          </w:p>
          <w:p w14:paraId="6C021221" w14:textId="77777777" w:rsidR="005E14E6" w:rsidRPr="00F53685" w:rsidRDefault="005E14E6" w:rsidP="005E14E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3.Воспитывать у детей отзывчивость, любовь и уважение к родной природе.</w:t>
            </w:r>
          </w:p>
          <w:p w14:paraId="47243AB0" w14:textId="3FE32DE2" w:rsidR="00C125D2" w:rsidRDefault="002160AD" w:rsidP="005E14E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Конспект</w:t>
            </w:r>
          </w:p>
          <w:p w14:paraId="429DEE87" w14:textId="77777777" w:rsidR="005C39B5" w:rsidRDefault="005C39B5" w:rsidP="005E14E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9B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Материалы и оборудование:</w:t>
            </w:r>
            <w:r w:rsidRPr="005C39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084E1BD8" w14:textId="17E3390F" w:rsidR="005C39B5" w:rsidRPr="00F53685" w:rsidRDefault="005C39B5" w:rsidP="005C39B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«Цветик- семицветик</w:t>
            </w:r>
            <w:r w:rsidRPr="005C39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», картинки с изображением станций, солнышка, фотография детского писателя: С. Я. Маршака.</w:t>
            </w:r>
          </w:p>
        </w:tc>
      </w:tr>
      <w:tr w:rsidR="00EC3F03" w:rsidRPr="00F53685" w14:paraId="1F62F3EC" w14:textId="0E66B3C4" w:rsidTr="004063C7">
        <w:trPr>
          <w:cantSplit/>
          <w:trHeight w:val="1134"/>
        </w:trPr>
        <w:tc>
          <w:tcPr>
            <w:tcW w:w="2235" w:type="dxa"/>
            <w:vAlign w:val="center"/>
          </w:tcPr>
          <w:p w14:paraId="05FBB836" w14:textId="7BEF05B3" w:rsidR="00EC3F03" w:rsidRPr="00F53685" w:rsidRDefault="00EC3F03" w:rsidP="00EC3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24D6B12E" w14:textId="6974396A" w:rsidR="00EC3F03" w:rsidRPr="00F53685" w:rsidRDefault="00C125D2" w:rsidP="00EC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07.04.</w:t>
            </w:r>
            <w:r w:rsidR="00147229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-11.04.2025г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192A0" w14:textId="3C07B58D" w:rsidR="00EC3F03" w:rsidRPr="00F53685" w:rsidRDefault="00EC3F03" w:rsidP="00EC3F03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Космос.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0440D" w14:textId="77777777" w:rsidR="005E14E6" w:rsidRPr="00F53685" w:rsidRDefault="005E14E6" w:rsidP="005E14E6">
            <w:pPr>
              <w:pStyle w:val="Default"/>
              <w:jc w:val="both"/>
              <w:rPr>
                <w:b/>
              </w:rPr>
            </w:pPr>
            <w:r w:rsidRPr="00F53685">
              <w:rPr>
                <w:b/>
              </w:rPr>
              <w:t>Тема: «Космос»</w:t>
            </w:r>
          </w:p>
          <w:p w14:paraId="582F89A0" w14:textId="35C05ACB" w:rsidR="005E14E6" w:rsidRPr="00F53685" w:rsidRDefault="005E14E6" w:rsidP="005E14E6">
            <w:pPr>
              <w:pStyle w:val="Default"/>
              <w:jc w:val="both"/>
              <w:rPr>
                <w:b/>
              </w:rPr>
            </w:pPr>
            <w:r w:rsidRPr="00F53685">
              <w:rPr>
                <w:b/>
              </w:rPr>
              <w:t xml:space="preserve">Цели: </w:t>
            </w:r>
          </w:p>
          <w:p w14:paraId="32BFB656" w14:textId="77777777" w:rsidR="005E14E6" w:rsidRPr="00F53685" w:rsidRDefault="005E14E6" w:rsidP="005E14E6">
            <w:pPr>
              <w:pStyle w:val="Default"/>
              <w:jc w:val="both"/>
            </w:pPr>
            <w:r w:rsidRPr="00F53685">
              <w:t xml:space="preserve">1.Обобщение представлений детей о космосе, познакомить детей с историей возникновения праздника День космонавтики, дать первоначальные сведения о планетах солнечной системы.  </w:t>
            </w:r>
          </w:p>
          <w:p w14:paraId="7FC2DAB4" w14:textId="77777777" w:rsidR="005E14E6" w:rsidRPr="00F53685" w:rsidRDefault="005E14E6" w:rsidP="005E14E6">
            <w:pPr>
              <w:pStyle w:val="Default"/>
              <w:jc w:val="both"/>
            </w:pPr>
            <w:r w:rsidRPr="00F53685">
              <w:t xml:space="preserve">2.Развивать память, мышление. </w:t>
            </w:r>
          </w:p>
          <w:p w14:paraId="714D26F2" w14:textId="77777777" w:rsidR="005E14E6" w:rsidRPr="00F53685" w:rsidRDefault="005E14E6" w:rsidP="005E14E6">
            <w:pPr>
              <w:pStyle w:val="Default"/>
              <w:jc w:val="both"/>
            </w:pPr>
            <w:r w:rsidRPr="00F53685">
              <w:t>3.Воспитывать дружеские взаимоотношения между детьми, развивать умение считаться с интересами товарищей.</w:t>
            </w:r>
          </w:p>
          <w:p w14:paraId="1018FD53" w14:textId="3D1992AF" w:rsidR="00EC3F03" w:rsidRDefault="002160AD" w:rsidP="005E14E6">
            <w:pPr>
              <w:pStyle w:val="Default"/>
              <w:jc w:val="both"/>
            </w:pPr>
            <w:r>
              <w:t>Конспект</w:t>
            </w:r>
          </w:p>
          <w:p w14:paraId="65C475BF" w14:textId="77777777" w:rsidR="004063C7" w:rsidRPr="004063C7" w:rsidRDefault="004063C7" w:rsidP="005E14E6">
            <w:pPr>
              <w:pStyle w:val="Default"/>
              <w:jc w:val="both"/>
              <w:rPr>
                <w:b/>
              </w:rPr>
            </w:pPr>
            <w:r w:rsidRPr="004063C7">
              <w:rPr>
                <w:b/>
              </w:rPr>
              <w:t>Материалы и оборудование:</w:t>
            </w:r>
          </w:p>
          <w:p w14:paraId="48E1BD00" w14:textId="3FFFC717" w:rsidR="004063C7" w:rsidRDefault="007E19D9" w:rsidP="005E14E6">
            <w:pPr>
              <w:pStyle w:val="Default"/>
              <w:jc w:val="both"/>
            </w:pPr>
            <w:r>
              <w:t>П</w:t>
            </w:r>
            <w:r w:rsidR="004063C7" w:rsidRPr="004063C7">
              <w:t xml:space="preserve">резентация, записи музыкальных композиций по теме «Космос», раздаточный материал </w:t>
            </w:r>
          </w:p>
          <w:p w14:paraId="55E18CC1" w14:textId="171C90A1" w:rsidR="004063C7" w:rsidRPr="004063C7" w:rsidRDefault="004063C7" w:rsidP="005E14E6">
            <w:pPr>
              <w:pStyle w:val="Default"/>
              <w:jc w:val="both"/>
            </w:pPr>
            <w:r w:rsidRPr="004063C7">
              <w:t>(картина солнечной системы, картинки предметов по теме «Космос»).</w:t>
            </w:r>
          </w:p>
          <w:p w14:paraId="150B28AB" w14:textId="18AD92B3" w:rsidR="004063C7" w:rsidRPr="00F53685" w:rsidRDefault="004063C7" w:rsidP="005E14E6">
            <w:pPr>
              <w:pStyle w:val="Default"/>
              <w:jc w:val="both"/>
              <w:rPr>
                <w:b/>
              </w:rPr>
            </w:pPr>
          </w:p>
        </w:tc>
      </w:tr>
      <w:tr w:rsidR="0050786F" w:rsidRPr="00F53685" w14:paraId="33301FAC" w14:textId="31A6C861" w:rsidTr="004063C7">
        <w:trPr>
          <w:cantSplit/>
          <w:trHeight w:val="979"/>
        </w:trPr>
        <w:tc>
          <w:tcPr>
            <w:tcW w:w="2235" w:type="dxa"/>
            <w:vAlign w:val="center"/>
          </w:tcPr>
          <w:p w14:paraId="32345883" w14:textId="3CE61760" w:rsidR="0050786F" w:rsidRPr="00F53685" w:rsidRDefault="0050786F" w:rsidP="0050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  <w:p w14:paraId="1D3460C6" w14:textId="0528FE67" w:rsidR="0050786F" w:rsidRPr="00F53685" w:rsidRDefault="00147229" w:rsidP="0050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14.04. -18.04.2025г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C1149" w14:textId="1111F9E5" w:rsidR="0050786F" w:rsidRPr="00F53685" w:rsidRDefault="0050786F" w:rsidP="0050786F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Перелетные птицы.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57B2D" w14:textId="77777777" w:rsidR="005E14E6" w:rsidRPr="00F53685" w:rsidRDefault="005E14E6" w:rsidP="005E14E6">
            <w:pPr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Тема: «Перелетные птицы»</w:t>
            </w:r>
          </w:p>
          <w:p w14:paraId="758338B9" w14:textId="66E71C5B" w:rsidR="005E14E6" w:rsidRPr="00F53685" w:rsidRDefault="005E14E6" w:rsidP="005E14E6">
            <w:pPr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</w:p>
          <w:p w14:paraId="46240712" w14:textId="77777777" w:rsidR="005E14E6" w:rsidRPr="00F53685" w:rsidRDefault="005E14E6" w:rsidP="005E14E6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1.Расширить представление детей о перелетных птицах, их образе жизни и внешнем виде.</w:t>
            </w:r>
          </w:p>
          <w:p w14:paraId="6F300CBC" w14:textId="77777777" w:rsidR="005E14E6" w:rsidRPr="00F53685" w:rsidRDefault="005E14E6" w:rsidP="005E14E6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2. Развивать мышление, связную речь, слуховое и зрительное внимание, мелкую моторику.</w:t>
            </w:r>
          </w:p>
          <w:p w14:paraId="21658847" w14:textId="77777777" w:rsidR="005E14E6" w:rsidRPr="00F53685" w:rsidRDefault="005E14E6" w:rsidP="005E14E6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3.Воспитывать доброе, бережное отношение к пернатым друзьям, закладывать основы экологического воспитания.</w:t>
            </w:r>
          </w:p>
          <w:p w14:paraId="0BA900F2" w14:textId="3A2233F0" w:rsidR="0050786F" w:rsidRDefault="002160AD" w:rsidP="005E14E6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63D25B34" w14:textId="77777777" w:rsidR="00132402" w:rsidRPr="00132402" w:rsidRDefault="00132402" w:rsidP="005E14E6">
            <w:pPr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0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оборудование:</w:t>
            </w:r>
          </w:p>
          <w:p w14:paraId="66620921" w14:textId="6AA73A98" w:rsidR="00132402" w:rsidRPr="00F53685" w:rsidRDefault="007E19D9" w:rsidP="005E14E6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32402" w:rsidRPr="00132402">
              <w:rPr>
                <w:rFonts w:ascii="Times New Roman" w:hAnsi="Times New Roman" w:cs="Times New Roman"/>
                <w:sz w:val="24"/>
                <w:szCs w:val="24"/>
              </w:rPr>
              <w:t>ематические картинки по теме: весна, перелётные птицы.</w:t>
            </w:r>
          </w:p>
        </w:tc>
      </w:tr>
      <w:tr w:rsidR="003F5124" w:rsidRPr="00F53685" w14:paraId="3DA55A51" w14:textId="67781AF3" w:rsidTr="004063C7">
        <w:trPr>
          <w:cantSplit/>
          <w:trHeight w:val="1134"/>
        </w:trPr>
        <w:tc>
          <w:tcPr>
            <w:tcW w:w="2235" w:type="dxa"/>
            <w:vAlign w:val="center"/>
          </w:tcPr>
          <w:p w14:paraId="583BD097" w14:textId="1801D8BF" w:rsidR="003F5124" w:rsidRPr="00F53685" w:rsidRDefault="003F5124" w:rsidP="003F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09BE1929" w14:textId="28074691" w:rsidR="003F5124" w:rsidRPr="00F53685" w:rsidRDefault="00147229" w:rsidP="003F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21.04.</w:t>
            </w:r>
            <w:r w:rsidR="006104DB"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-25.04.2025г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19170" w14:textId="33F466C2" w:rsidR="003F5124" w:rsidRPr="00F53685" w:rsidRDefault="003F5124" w:rsidP="003F5124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Комнатные растения.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A7F5C" w14:textId="77777777" w:rsidR="005E14E6" w:rsidRPr="00F53685" w:rsidRDefault="005E14E6" w:rsidP="005E14E6">
            <w:pPr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Тема: «Мир комнатных растений»</w:t>
            </w:r>
          </w:p>
          <w:p w14:paraId="5714A13F" w14:textId="13B105ED" w:rsidR="005E14E6" w:rsidRPr="00F53685" w:rsidRDefault="005E14E6" w:rsidP="005E14E6">
            <w:pPr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 </w:t>
            </w:r>
          </w:p>
          <w:p w14:paraId="4D7AC9E6" w14:textId="77777777" w:rsidR="005E14E6" w:rsidRPr="00F53685" w:rsidRDefault="005E14E6" w:rsidP="005E14E6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 xml:space="preserve">1.Учить различать комнатные растения по внешнему виду. </w:t>
            </w:r>
          </w:p>
          <w:p w14:paraId="7AA0587D" w14:textId="77777777" w:rsidR="005E14E6" w:rsidRPr="00F53685" w:rsidRDefault="005E14E6" w:rsidP="005E14E6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2.Развивать умение делать выводы, устанавливая причинно-следственные связи между объектами природы.</w:t>
            </w:r>
          </w:p>
          <w:p w14:paraId="746FAEBD" w14:textId="77777777" w:rsidR="005E14E6" w:rsidRPr="00F53685" w:rsidRDefault="005E14E6" w:rsidP="005E14E6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3. Воспитывать трудолюбие и бережное отношение к растениям.</w:t>
            </w:r>
          </w:p>
          <w:p w14:paraId="64FB3F21" w14:textId="5971C88B" w:rsidR="003F5124" w:rsidRDefault="002160AD" w:rsidP="005E14E6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51A64779" w14:textId="77777777" w:rsidR="00132402" w:rsidRPr="00132402" w:rsidRDefault="00132402" w:rsidP="005E14E6">
            <w:pPr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0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оборудование:</w:t>
            </w:r>
          </w:p>
          <w:p w14:paraId="7475E475" w14:textId="53BB4443" w:rsidR="00132402" w:rsidRDefault="00C52C8C" w:rsidP="005E14E6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32402" w:rsidRPr="00132402">
              <w:rPr>
                <w:rFonts w:ascii="Times New Roman" w:hAnsi="Times New Roman" w:cs="Times New Roman"/>
                <w:sz w:val="24"/>
                <w:szCs w:val="24"/>
              </w:rPr>
              <w:t xml:space="preserve">омнатные растения, иллюстрации на тему «Профессии» (флорист, селекционер, цветовод, фитодизайнер), </w:t>
            </w:r>
          </w:p>
          <w:p w14:paraId="05AED930" w14:textId="69CA5C41" w:rsidR="00132402" w:rsidRPr="00F53685" w:rsidRDefault="00132402" w:rsidP="005E14E6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02">
              <w:rPr>
                <w:rFonts w:ascii="Times New Roman" w:hAnsi="Times New Roman" w:cs="Times New Roman"/>
                <w:sz w:val="24"/>
                <w:szCs w:val="24"/>
              </w:rPr>
              <w:t>схема рассматривания растения, презентация «Комнатные растения».</w:t>
            </w:r>
          </w:p>
        </w:tc>
      </w:tr>
    </w:tbl>
    <w:p w14:paraId="471AB1E2" w14:textId="7310D5A1" w:rsidR="003367DA" w:rsidRPr="00F53685" w:rsidRDefault="003367DA" w:rsidP="00121A35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231"/>
        <w:gridCol w:w="1550"/>
        <w:gridCol w:w="12062"/>
      </w:tblGrid>
      <w:tr w:rsidR="00D77E99" w:rsidRPr="00F53685" w14:paraId="01B838B8" w14:textId="2F2EE712" w:rsidTr="004119F8">
        <w:tc>
          <w:tcPr>
            <w:tcW w:w="2231" w:type="dxa"/>
          </w:tcPr>
          <w:p w14:paraId="66271559" w14:textId="77777777" w:rsidR="00D77E99" w:rsidRPr="00F53685" w:rsidRDefault="00D77E99" w:rsidP="00D77E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3BD040A9" wp14:editId="3F4D6D89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-423</wp:posOffset>
                      </wp:positionV>
                      <wp:extent cx="1413933" cy="347133"/>
                      <wp:effectExtent l="0" t="0" r="15240" b="3429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13933" cy="3471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ECE69" id="AutoShape 22" o:spid="_x0000_s1026" type="#_x0000_t32" style="position:absolute;margin-left:-4.35pt;margin-top:-.05pt;width:111.35pt;height:27.35pt;flip:y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"/>
                  </w:pict>
                </mc:Fallback>
              </mc:AlternateContent>
            </w:r>
            <w:r w:rsidRPr="00F53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  <w:p w14:paraId="046AE6E7" w14:textId="77777777" w:rsidR="00D77E99" w:rsidRPr="00F53685" w:rsidRDefault="00D77E99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Май </w:t>
            </w:r>
          </w:p>
        </w:tc>
        <w:tc>
          <w:tcPr>
            <w:tcW w:w="1550" w:type="dxa"/>
            <w:vAlign w:val="center"/>
          </w:tcPr>
          <w:p w14:paraId="1428F128" w14:textId="1659B5F1" w:rsidR="00D77E99" w:rsidRPr="00F53685" w:rsidRDefault="00D77E99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недели</w:t>
            </w:r>
          </w:p>
        </w:tc>
        <w:tc>
          <w:tcPr>
            <w:tcW w:w="12062" w:type="dxa"/>
            <w:vAlign w:val="center"/>
          </w:tcPr>
          <w:p w14:paraId="35635955" w14:textId="77777777" w:rsidR="00D77E99" w:rsidRPr="00F53685" w:rsidRDefault="00D77E99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цели НОД</w:t>
            </w:r>
          </w:p>
        </w:tc>
      </w:tr>
      <w:tr w:rsidR="004119F8" w:rsidRPr="00F53685" w14:paraId="71ECEA04" w14:textId="12E20934" w:rsidTr="004119F8">
        <w:trPr>
          <w:cantSplit/>
          <w:trHeight w:val="2460"/>
        </w:trPr>
        <w:tc>
          <w:tcPr>
            <w:tcW w:w="2231" w:type="dxa"/>
            <w:vMerge w:val="restart"/>
            <w:vAlign w:val="center"/>
          </w:tcPr>
          <w:p w14:paraId="13648C44" w14:textId="77777777" w:rsidR="004119F8" w:rsidRPr="00F53685" w:rsidRDefault="004119F8" w:rsidP="002C7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1365C0A2" w14:textId="0F6780F6" w:rsidR="004119F8" w:rsidRPr="00F53685" w:rsidRDefault="004119F8" w:rsidP="002C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28.04-08.05.2025г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C7F4F" w14:textId="01B7FECC" w:rsidR="004119F8" w:rsidRPr="00F53685" w:rsidRDefault="004119F8" w:rsidP="002C7C35">
            <w:pPr>
              <w:tabs>
                <w:tab w:val="left" w:pos="13075"/>
              </w:tabs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1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B3595" w14:textId="670A109A" w:rsidR="004119F8" w:rsidRPr="00F53685" w:rsidRDefault="004119F8" w:rsidP="005E14E6">
            <w:pPr>
              <w:tabs>
                <w:tab w:val="left" w:pos="13075"/>
              </w:tabs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Тема: «9 мая- День Победы»</w:t>
            </w:r>
          </w:p>
          <w:p w14:paraId="1FA3520C" w14:textId="13FC7896" w:rsidR="004119F8" w:rsidRPr="00F53685" w:rsidRDefault="004119F8" w:rsidP="005E14E6">
            <w:pPr>
              <w:tabs>
                <w:tab w:val="left" w:pos="13075"/>
              </w:tabs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</w:p>
          <w:p w14:paraId="578F63AF" w14:textId="77777777" w:rsidR="004119F8" w:rsidRPr="00F53685" w:rsidRDefault="004119F8" w:rsidP="005E14E6">
            <w:pPr>
              <w:tabs>
                <w:tab w:val="left" w:pos="13075"/>
              </w:tabs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1.Закрепить знания детей о празднике день Победы, о ветеранах.</w:t>
            </w:r>
          </w:p>
          <w:p w14:paraId="32F01BCC" w14:textId="77777777" w:rsidR="004119F8" w:rsidRPr="00F53685" w:rsidRDefault="004119F8" w:rsidP="005E14E6">
            <w:pPr>
              <w:tabs>
                <w:tab w:val="left" w:pos="13075"/>
              </w:tabs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 xml:space="preserve"> 2.Развивать любознательность, воображение, наблюдательность, расширять кругозор детей.</w:t>
            </w:r>
          </w:p>
          <w:p w14:paraId="4067382D" w14:textId="77777777" w:rsidR="004119F8" w:rsidRPr="00F53685" w:rsidRDefault="004119F8" w:rsidP="005E14E6">
            <w:pPr>
              <w:tabs>
                <w:tab w:val="left" w:pos="13075"/>
              </w:tabs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3.Воспитывать уважение к ветеранам, желание совершать добрые поступки.</w:t>
            </w:r>
          </w:p>
          <w:p w14:paraId="7DEB1018" w14:textId="15A7600A" w:rsidR="004119F8" w:rsidRDefault="004119F8" w:rsidP="005E14E6">
            <w:pPr>
              <w:tabs>
                <w:tab w:val="left" w:pos="13075"/>
              </w:tabs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Конспект</w:t>
            </w:r>
          </w:p>
          <w:p w14:paraId="44840F1F" w14:textId="77777777" w:rsidR="004119F8" w:rsidRPr="00BC5DCB" w:rsidRDefault="004119F8" w:rsidP="005E14E6">
            <w:pPr>
              <w:tabs>
                <w:tab w:val="left" w:pos="13075"/>
              </w:tabs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оборудование:</w:t>
            </w:r>
          </w:p>
          <w:p w14:paraId="0487BB81" w14:textId="31698023" w:rsidR="004119F8" w:rsidRPr="00F53685" w:rsidRDefault="004119F8" w:rsidP="00BC5DCB">
            <w:pPr>
              <w:tabs>
                <w:tab w:val="left" w:pos="13075"/>
              </w:tabs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«9 Мая- День Победы», аудиозаписи песен </w:t>
            </w:r>
            <w:r w:rsidRPr="00BC5DCB">
              <w:rPr>
                <w:rFonts w:ascii="Times New Roman" w:hAnsi="Times New Roman" w:cs="Times New Roman"/>
                <w:sz w:val="24"/>
                <w:szCs w:val="24"/>
              </w:rPr>
              <w:t>военных лет,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борка книг на военную тематику</w:t>
            </w:r>
            <w:r w:rsidRPr="00BC5DCB">
              <w:rPr>
                <w:rFonts w:ascii="Times New Roman" w:hAnsi="Times New Roman" w:cs="Times New Roman"/>
                <w:sz w:val="24"/>
                <w:szCs w:val="24"/>
              </w:rPr>
              <w:t>, георгиевские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ленточки.</w:t>
            </w:r>
          </w:p>
        </w:tc>
      </w:tr>
      <w:tr w:rsidR="004119F8" w:rsidRPr="00F53685" w14:paraId="67DA4CE5" w14:textId="77777777" w:rsidTr="004119F8">
        <w:trPr>
          <w:cantSplit/>
          <w:trHeight w:val="285"/>
        </w:trPr>
        <w:tc>
          <w:tcPr>
            <w:tcW w:w="2231" w:type="dxa"/>
            <w:vMerge/>
            <w:vAlign w:val="center"/>
          </w:tcPr>
          <w:p w14:paraId="13DECC26" w14:textId="77777777" w:rsidR="004119F8" w:rsidRPr="00F53685" w:rsidRDefault="004119F8" w:rsidP="002C7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A92F7" w14:textId="77777777" w:rsidR="004119F8" w:rsidRPr="00F53685" w:rsidRDefault="004119F8" w:rsidP="002C7C35">
            <w:pPr>
              <w:tabs>
                <w:tab w:val="left" w:pos="13075"/>
              </w:tabs>
              <w:ind w:righ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52CE8" w14:textId="77777777" w:rsidR="004119F8" w:rsidRDefault="004119F8" w:rsidP="00BC5DCB">
            <w:pPr>
              <w:tabs>
                <w:tab w:val="left" w:pos="13075"/>
              </w:tabs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«Никто не забыт- ничто не забыто»</w:t>
            </w:r>
          </w:p>
          <w:p w14:paraId="7260C83E" w14:textId="77777777" w:rsidR="004119F8" w:rsidRDefault="004119F8" w:rsidP="004119F8">
            <w:pPr>
              <w:tabs>
                <w:tab w:val="left" w:pos="13075"/>
              </w:tabs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</w:t>
            </w:r>
            <w:r w:rsidRPr="004119F8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у дошкольнико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патриотических чувств.</w:t>
            </w:r>
          </w:p>
          <w:p w14:paraId="3BC890F9" w14:textId="77777777" w:rsidR="004119F8" w:rsidRDefault="004119F8" w:rsidP="004119F8">
            <w:pPr>
              <w:tabs>
                <w:tab w:val="left" w:pos="13075"/>
              </w:tabs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119F8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представления детей о Великой Отечественной войне, о защитниках Отечества.</w:t>
            </w:r>
          </w:p>
          <w:p w14:paraId="5EE6C358" w14:textId="77777777" w:rsidR="004119F8" w:rsidRDefault="004119F8" w:rsidP="004119F8">
            <w:pPr>
              <w:tabs>
                <w:tab w:val="left" w:pos="13075"/>
              </w:tabs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119F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поисковую деятельность детей в рамках исторического прошлого семьи и Родины. </w:t>
            </w:r>
          </w:p>
          <w:p w14:paraId="30D50316" w14:textId="77777777" w:rsidR="004119F8" w:rsidRDefault="004119F8" w:rsidP="004119F8">
            <w:pPr>
              <w:tabs>
                <w:tab w:val="left" w:pos="13075"/>
              </w:tabs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119F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познавательный интерес, внимание, память, речь. </w:t>
            </w:r>
          </w:p>
          <w:p w14:paraId="202E395D" w14:textId="19E18E36" w:rsidR="004119F8" w:rsidRPr="004119F8" w:rsidRDefault="004119F8" w:rsidP="004119F8">
            <w:pPr>
              <w:tabs>
                <w:tab w:val="left" w:pos="13075"/>
              </w:tabs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119F8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чувство патриотизма, любви к своей Родине, уважения к ветеранам В. О. В., желание заботиться о них.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</w:t>
            </w:r>
            <w:bookmarkStart w:id="0" w:name="_GoBack"/>
            <w:bookmarkEnd w:id="0"/>
          </w:p>
          <w:p w14:paraId="78F4F14F" w14:textId="2B25E887" w:rsidR="004119F8" w:rsidRPr="004119F8" w:rsidRDefault="004119F8" w:rsidP="004119F8">
            <w:pPr>
              <w:tabs>
                <w:tab w:val="left" w:pos="13075"/>
              </w:tabs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и оборудование: </w:t>
            </w:r>
            <w:r w:rsidRPr="004119F8">
              <w:rPr>
                <w:rFonts w:ascii="Times New Roman" w:hAnsi="Times New Roman" w:cs="Times New Roman"/>
                <w:sz w:val="24"/>
                <w:szCs w:val="24"/>
              </w:rPr>
              <w:t>фотографии военных лет, фронтовые открытки, фото памятников родного города, аудиозаписи песен «С чего начинается Родина», «Де</w:t>
            </w:r>
            <w:r w:rsidRPr="004119F8">
              <w:rPr>
                <w:rFonts w:ascii="Times New Roman" w:hAnsi="Times New Roman" w:cs="Times New Roman"/>
                <w:sz w:val="24"/>
                <w:szCs w:val="24"/>
              </w:rPr>
              <w:t xml:space="preserve">нь Победы», «Священная война». </w:t>
            </w:r>
          </w:p>
        </w:tc>
      </w:tr>
      <w:tr w:rsidR="00A84981" w:rsidRPr="00F53685" w14:paraId="3C102A4B" w14:textId="387A49B9" w:rsidTr="004119F8">
        <w:trPr>
          <w:cantSplit/>
          <w:trHeight w:val="1134"/>
        </w:trPr>
        <w:tc>
          <w:tcPr>
            <w:tcW w:w="2231" w:type="dxa"/>
            <w:vAlign w:val="center"/>
          </w:tcPr>
          <w:p w14:paraId="28DA8015" w14:textId="5F7B2109" w:rsidR="00A84981" w:rsidRPr="00F53685" w:rsidRDefault="00A84981" w:rsidP="00A84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  <w:p w14:paraId="61707D5E" w14:textId="175A1CED" w:rsidR="00A84981" w:rsidRPr="00F53685" w:rsidRDefault="00D776E6" w:rsidP="00A8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12.05. -16.05.2025г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6D682" w14:textId="1C2CA759" w:rsidR="00A84981" w:rsidRPr="00F53685" w:rsidRDefault="006104DB" w:rsidP="00A84981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 xml:space="preserve">Игрушки </w:t>
            </w:r>
          </w:p>
        </w:tc>
        <w:tc>
          <w:tcPr>
            <w:tcW w:w="1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75394" w14:textId="77777777" w:rsidR="005E14E6" w:rsidRPr="00F53685" w:rsidRDefault="005E14E6" w:rsidP="005E14E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Тема: «Мои игрушки»</w:t>
            </w:r>
          </w:p>
          <w:p w14:paraId="6B3E39B1" w14:textId="7C0EBF34" w:rsidR="005E14E6" w:rsidRPr="00F53685" w:rsidRDefault="005E14E6" w:rsidP="005E14E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 </w:t>
            </w:r>
          </w:p>
          <w:p w14:paraId="4D383D3A" w14:textId="77777777" w:rsidR="005E14E6" w:rsidRPr="00F53685" w:rsidRDefault="005E14E6" w:rsidP="005E14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1.Закреплять представления детей об игрушках: какие бывают игрушки, где их делают, из каких материалов.</w:t>
            </w:r>
          </w:p>
          <w:p w14:paraId="0191B2B7" w14:textId="77777777" w:rsidR="005E14E6" w:rsidRPr="00F53685" w:rsidRDefault="005E14E6" w:rsidP="005E14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2.Развивать слуховое и зрительное внимание, логическое мышление;</w:t>
            </w:r>
          </w:p>
          <w:p w14:paraId="4D81C563" w14:textId="77777777" w:rsidR="005E14E6" w:rsidRPr="00F53685" w:rsidRDefault="005E14E6" w:rsidP="005E14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sz w:val="24"/>
                <w:szCs w:val="24"/>
              </w:rPr>
              <w:t>3.Воспитывать познавательный интерес к игрушкам. Воспитывать бережное отношение к игрушкам, к труду людей, которые делают игрушки.</w:t>
            </w:r>
          </w:p>
          <w:p w14:paraId="6011719C" w14:textId="459B8A1A" w:rsidR="00A84981" w:rsidRDefault="002160AD" w:rsidP="005E14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7D004656" w14:textId="77777777" w:rsidR="00BE7956" w:rsidRDefault="00BE7956" w:rsidP="005E14E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оборудование:</w:t>
            </w:r>
          </w:p>
          <w:p w14:paraId="466B1619" w14:textId="6EE79DAE" w:rsidR="00BE7956" w:rsidRPr="00BE7956" w:rsidRDefault="00BE7956" w:rsidP="005E14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из разного материала, предметные картинки с изображением игрушек и их изготовлением, разрезные картинки,</w:t>
            </w:r>
            <w:r w:rsidR="00BF3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мяч,</w:t>
            </w:r>
            <w:r w:rsidR="00BF3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бубен.</w:t>
            </w:r>
          </w:p>
        </w:tc>
      </w:tr>
      <w:tr w:rsidR="00C275C2" w:rsidRPr="00F53685" w14:paraId="3316CC21" w14:textId="3DEF3C9F" w:rsidTr="004119F8">
        <w:trPr>
          <w:cantSplit/>
          <w:trHeight w:val="1134"/>
        </w:trPr>
        <w:tc>
          <w:tcPr>
            <w:tcW w:w="2231" w:type="dxa"/>
            <w:vAlign w:val="center"/>
          </w:tcPr>
          <w:p w14:paraId="53335CD5" w14:textId="0E975F76" w:rsidR="00C275C2" w:rsidRPr="00F53685" w:rsidRDefault="00C275C2" w:rsidP="00C2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747D2C32" w14:textId="3EE899C6" w:rsidR="00C275C2" w:rsidRPr="00F53685" w:rsidRDefault="00D776E6" w:rsidP="00C2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19.05. -23.05.2025г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ED1E3" w14:textId="1EED5DCE" w:rsidR="00C275C2" w:rsidRPr="00F53685" w:rsidRDefault="006104DB" w:rsidP="006104DB">
            <w:pPr>
              <w:tabs>
                <w:tab w:val="left" w:pos="13075"/>
              </w:tabs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Откуда хлеб пришел?</w:t>
            </w:r>
          </w:p>
        </w:tc>
        <w:tc>
          <w:tcPr>
            <w:tcW w:w="1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683DF" w14:textId="77777777" w:rsidR="005E14E6" w:rsidRPr="00F53685" w:rsidRDefault="005E14E6" w:rsidP="005E14E6">
            <w:pPr>
              <w:tabs>
                <w:tab w:val="left" w:pos="13075"/>
              </w:tabs>
              <w:ind w:right="38"/>
              <w:rPr>
                <w:rFonts w:ascii="Times New Roman" w:hAnsi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Тема: «Откуда хлеб пришел?»</w:t>
            </w:r>
          </w:p>
          <w:p w14:paraId="184DCF57" w14:textId="38541AE8" w:rsidR="005E14E6" w:rsidRPr="00F53685" w:rsidRDefault="005E14E6" w:rsidP="005E14E6">
            <w:pPr>
              <w:tabs>
                <w:tab w:val="left" w:pos="13075"/>
              </w:tabs>
              <w:ind w:right="38"/>
              <w:rPr>
                <w:rFonts w:ascii="Times New Roman" w:hAnsi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 xml:space="preserve"> Цели: </w:t>
            </w:r>
          </w:p>
          <w:p w14:paraId="7C180176" w14:textId="77777777" w:rsidR="005E14E6" w:rsidRPr="00F53685" w:rsidRDefault="005E14E6" w:rsidP="005E14E6">
            <w:pPr>
              <w:tabs>
                <w:tab w:val="left" w:pos="13075"/>
              </w:tabs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sz w:val="24"/>
                <w:szCs w:val="24"/>
              </w:rPr>
              <w:t xml:space="preserve">1.Уточнить и расширить знания детей о выращивании хлеба, об уборке урожая. Познакомить с различными профессиями, трудом людей, с сельскохозяйственной техникой. </w:t>
            </w:r>
          </w:p>
          <w:p w14:paraId="3FFD094C" w14:textId="77777777" w:rsidR="005E14E6" w:rsidRPr="00F53685" w:rsidRDefault="005E14E6" w:rsidP="005E14E6">
            <w:pPr>
              <w:tabs>
                <w:tab w:val="left" w:pos="13075"/>
              </w:tabs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sz w:val="24"/>
                <w:szCs w:val="24"/>
              </w:rPr>
              <w:t>2.Развивать мышление, память, воображение.</w:t>
            </w:r>
          </w:p>
          <w:p w14:paraId="695A8525" w14:textId="77777777" w:rsidR="005E14E6" w:rsidRPr="00F53685" w:rsidRDefault="005E14E6" w:rsidP="005E14E6">
            <w:pPr>
              <w:tabs>
                <w:tab w:val="left" w:pos="13075"/>
              </w:tabs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sz w:val="24"/>
                <w:szCs w:val="24"/>
              </w:rPr>
              <w:t>3.Воспитывать у детей бережное отношение к хлебу.</w:t>
            </w:r>
          </w:p>
          <w:p w14:paraId="46990017" w14:textId="72E83875" w:rsidR="00C275C2" w:rsidRDefault="002160AD" w:rsidP="005E14E6">
            <w:pPr>
              <w:tabs>
                <w:tab w:val="left" w:pos="13075"/>
              </w:tabs>
              <w:ind w:righ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14:paraId="374B1225" w14:textId="77777777" w:rsidR="00BF3FBF" w:rsidRDefault="00BF3FBF" w:rsidP="00BF3FBF">
            <w:pPr>
              <w:tabs>
                <w:tab w:val="left" w:pos="13075"/>
              </w:tabs>
              <w:ind w:right="38"/>
              <w:rPr>
                <w:rFonts w:ascii="Times New Roman" w:hAnsi="Times New Roman"/>
                <w:b/>
                <w:sz w:val="24"/>
                <w:szCs w:val="24"/>
              </w:rPr>
            </w:pPr>
            <w:r w:rsidRPr="00BF3FBF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 и оборудование</w:t>
            </w:r>
            <w:r w:rsidRPr="00BF3FBF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</w:p>
          <w:p w14:paraId="352540AE" w14:textId="166E4B9C" w:rsidR="00BF3FBF" w:rsidRPr="00BF3FBF" w:rsidRDefault="00BF3FBF" w:rsidP="00BF3FBF">
            <w:pPr>
              <w:tabs>
                <w:tab w:val="left" w:pos="13075"/>
              </w:tabs>
              <w:ind w:righ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на тему: «Откуда хлеб пришел?», изображение хлебобулочных изделий.</w:t>
            </w:r>
          </w:p>
          <w:p w14:paraId="1DF57D46" w14:textId="034625D0" w:rsidR="00BF3FBF" w:rsidRPr="00F53685" w:rsidRDefault="00BF3FBF" w:rsidP="00BF3FBF">
            <w:pPr>
              <w:tabs>
                <w:tab w:val="left" w:pos="13075"/>
              </w:tabs>
              <w:ind w:right="3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75C2" w:rsidRPr="00F53685" w14:paraId="35775B13" w14:textId="57B922A4" w:rsidTr="004119F8">
        <w:trPr>
          <w:cantSplit/>
          <w:trHeight w:val="1134"/>
        </w:trPr>
        <w:tc>
          <w:tcPr>
            <w:tcW w:w="2231" w:type="dxa"/>
            <w:vAlign w:val="center"/>
          </w:tcPr>
          <w:p w14:paraId="0CA1DF97" w14:textId="77777777" w:rsidR="00C275C2" w:rsidRPr="00F53685" w:rsidRDefault="00C275C2" w:rsidP="00C2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</w:p>
          <w:p w14:paraId="390B4FEA" w14:textId="72F8C822" w:rsidR="00C275C2" w:rsidRPr="00F53685" w:rsidRDefault="00D776E6" w:rsidP="00C2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 w:cs="Times New Roman"/>
                <w:b/>
                <w:sz w:val="24"/>
                <w:szCs w:val="24"/>
              </w:rPr>
              <w:t>26.05. -30.05.2025г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AD341" w14:textId="4410B0E6" w:rsidR="00C275C2" w:rsidRPr="00F53685" w:rsidRDefault="00C275C2" w:rsidP="00C275C2">
            <w:pPr>
              <w:tabs>
                <w:tab w:val="left" w:pos="13075"/>
              </w:tabs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Насекомые. Цветы.</w:t>
            </w:r>
          </w:p>
        </w:tc>
        <w:tc>
          <w:tcPr>
            <w:tcW w:w="12062" w:type="dxa"/>
            <w:tcBorders>
              <w:left w:val="single" w:sz="4" w:space="0" w:color="auto"/>
              <w:right w:val="single" w:sz="4" w:space="0" w:color="auto"/>
            </w:tcBorders>
          </w:tcPr>
          <w:p w14:paraId="7C40F4FB" w14:textId="1A4DE38B" w:rsidR="005E14E6" w:rsidRPr="00F53685" w:rsidRDefault="005E14E6" w:rsidP="005E14E6">
            <w:pPr>
              <w:tabs>
                <w:tab w:val="left" w:pos="13075"/>
              </w:tabs>
              <w:ind w:right="38"/>
              <w:rPr>
                <w:rFonts w:ascii="Times New Roman" w:hAnsi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>Тема: «Насекомые и цветы созданы друг для друга»</w:t>
            </w:r>
          </w:p>
          <w:p w14:paraId="63033971" w14:textId="07BBA1D2" w:rsidR="005E14E6" w:rsidRPr="00F53685" w:rsidRDefault="005E14E6" w:rsidP="005E14E6">
            <w:pPr>
              <w:tabs>
                <w:tab w:val="left" w:pos="13075"/>
              </w:tabs>
              <w:ind w:right="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685"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</w:p>
          <w:p w14:paraId="0DBF926C" w14:textId="77777777" w:rsidR="005E14E6" w:rsidRPr="00F53685" w:rsidRDefault="005E14E6" w:rsidP="005E14E6">
            <w:pPr>
              <w:tabs>
                <w:tab w:val="left" w:pos="13075"/>
              </w:tabs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sz w:val="24"/>
                <w:szCs w:val="24"/>
              </w:rPr>
              <w:t xml:space="preserve">1.Расширять представления детей о разнообразии насекомых. </w:t>
            </w:r>
          </w:p>
          <w:p w14:paraId="09610211" w14:textId="3D78F363" w:rsidR="005E14E6" w:rsidRPr="00F53685" w:rsidRDefault="005E14E6" w:rsidP="005E14E6">
            <w:pPr>
              <w:tabs>
                <w:tab w:val="left" w:pos="13075"/>
              </w:tabs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sz w:val="24"/>
                <w:szCs w:val="24"/>
              </w:rPr>
              <w:t>Показать детям закономерные связи в природе, роль насекомых в этом процессе. Учить отгадывать загадки о насекомых</w:t>
            </w:r>
          </w:p>
          <w:p w14:paraId="69990EEE" w14:textId="77777777" w:rsidR="005E14E6" w:rsidRPr="00F53685" w:rsidRDefault="005E14E6" w:rsidP="005E14E6">
            <w:pPr>
              <w:tabs>
                <w:tab w:val="left" w:pos="13075"/>
              </w:tabs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sz w:val="24"/>
                <w:szCs w:val="24"/>
              </w:rPr>
              <w:t>2.Развивать любознательность.</w:t>
            </w:r>
          </w:p>
          <w:p w14:paraId="2FDEA89D" w14:textId="77777777" w:rsidR="005E14E6" w:rsidRPr="00F53685" w:rsidRDefault="005E14E6" w:rsidP="005E14E6">
            <w:pPr>
              <w:tabs>
                <w:tab w:val="left" w:pos="13075"/>
              </w:tabs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85">
              <w:rPr>
                <w:rFonts w:ascii="Times New Roman" w:hAnsi="Times New Roman"/>
                <w:sz w:val="24"/>
                <w:szCs w:val="24"/>
              </w:rPr>
              <w:t xml:space="preserve">3.Воспитывать бережное отношение к окружающей природе.  </w:t>
            </w:r>
          </w:p>
          <w:p w14:paraId="20574E21" w14:textId="210ABEA0" w:rsidR="00C275C2" w:rsidRDefault="002160AD" w:rsidP="005E14E6">
            <w:pPr>
              <w:tabs>
                <w:tab w:val="left" w:pos="13075"/>
              </w:tabs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Конспект</w:t>
            </w:r>
          </w:p>
          <w:p w14:paraId="6308182D" w14:textId="77777777" w:rsidR="00BF3FBF" w:rsidRPr="00237BF1" w:rsidRDefault="00237BF1" w:rsidP="005E14E6">
            <w:pPr>
              <w:tabs>
                <w:tab w:val="left" w:pos="13075"/>
              </w:tabs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BF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оборудование:</w:t>
            </w:r>
          </w:p>
          <w:p w14:paraId="385465DE" w14:textId="77777777" w:rsidR="00237BF1" w:rsidRDefault="00C52C8C" w:rsidP="00237BF1">
            <w:pPr>
              <w:tabs>
                <w:tab w:val="left" w:pos="13075"/>
              </w:tabs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7BF1">
              <w:rPr>
                <w:rFonts w:ascii="Times New Roman" w:hAnsi="Times New Roman" w:cs="Times New Roman"/>
                <w:sz w:val="24"/>
                <w:szCs w:val="24"/>
              </w:rPr>
              <w:t>редметные картинки – карточки: (</w:t>
            </w:r>
            <w:r w:rsidR="00237BF1" w:rsidRPr="00237BF1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="00237BF1">
              <w:rPr>
                <w:rFonts w:ascii="Times New Roman" w:hAnsi="Times New Roman" w:cs="Times New Roman"/>
                <w:sz w:val="24"/>
                <w:szCs w:val="24"/>
              </w:rPr>
              <w:t>, птицы, насекомые)</w:t>
            </w:r>
            <w:r w:rsidR="00237BF1" w:rsidRPr="00237BF1">
              <w:rPr>
                <w:rFonts w:ascii="Times New Roman" w:hAnsi="Times New Roman" w:cs="Times New Roman"/>
                <w:sz w:val="24"/>
                <w:szCs w:val="24"/>
              </w:rPr>
              <w:t>, плоскостные бумажные цветы, муляжи насекомых, иллюстрации насекомых (бабочка, пчела, божья коровка, муравей, комар, муха, кузнечик), карточки с растениями (ромашка, клевер, подорожник, одуванчик, мать-и-мачеха).</w:t>
            </w:r>
          </w:p>
          <w:p w14:paraId="18D4D2C9" w14:textId="77777777" w:rsidR="00A52492" w:rsidRDefault="00A52492" w:rsidP="00237BF1">
            <w:pPr>
              <w:tabs>
                <w:tab w:val="left" w:pos="13075"/>
              </w:tabs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2DA25" w14:textId="5E073477" w:rsidR="00A52492" w:rsidRPr="00F53685" w:rsidRDefault="00A52492" w:rsidP="00237BF1">
            <w:pPr>
              <w:tabs>
                <w:tab w:val="left" w:pos="13075"/>
              </w:tabs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9CA690" w14:textId="4894726E" w:rsidR="00640382" w:rsidRPr="00F53685" w:rsidRDefault="00640382" w:rsidP="00C91D8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40382" w:rsidRPr="00F53685" w:rsidSect="007E5ECF">
      <w:footerReference w:type="default" r:id="rId8"/>
      <w:pgSz w:w="16838" w:h="11906" w:orient="landscape"/>
      <w:pgMar w:top="284" w:right="1134" w:bottom="284" w:left="567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C64E1" w14:textId="77777777" w:rsidR="003A4CBB" w:rsidRDefault="003A4CBB" w:rsidP="00573B85">
      <w:pPr>
        <w:spacing w:after="0" w:line="240" w:lineRule="auto"/>
      </w:pPr>
      <w:r>
        <w:separator/>
      </w:r>
    </w:p>
  </w:endnote>
  <w:endnote w:type="continuationSeparator" w:id="0">
    <w:p w14:paraId="26196B78" w14:textId="77777777" w:rsidR="003A4CBB" w:rsidRDefault="003A4CBB" w:rsidP="0057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4779668"/>
      <w:docPartObj>
        <w:docPartGallery w:val="Page Numbers (Bottom of Page)"/>
        <w:docPartUnique/>
      </w:docPartObj>
    </w:sdtPr>
    <w:sdtEndPr/>
    <w:sdtContent>
      <w:p w14:paraId="11FF0E57" w14:textId="77777777" w:rsidR="0085762E" w:rsidRDefault="0085762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9F8">
          <w:rPr>
            <w:noProof/>
          </w:rPr>
          <w:t>12</w:t>
        </w:r>
        <w:r>
          <w:fldChar w:fldCharType="end"/>
        </w:r>
      </w:p>
    </w:sdtContent>
  </w:sdt>
  <w:p w14:paraId="00D5DAF4" w14:textId="77777777" w:rsidR="0085762E" w:rsidRDefault="008576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EA4FF" w14:textId="77777777" w:rsidR="003A4CBB" w:rsidRDefault="003A4CBB" w:rsidP="00573B85">
      <w:pPr>
        <w:spacing w:after="0" w:line="240" w:lineRule="auto"/>
      </w:pPr>
      <w:r>
        <w:separator/>
      </w:r>
    </w:p>
  </w:footnote>
  <w:footnote w:type="continuationSeparator" w:id="0">
    <w:p w14:paraId="58F02D88" w14:textId="77777777" w:rsidR="003A4CBB" w:rsidRDefault="003A4CBB" w:rsidP="00573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84481"/>
    <w:multiLevelType w:val="hybridMultilevel"/>
    <w:tmpl w:val="C0064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6313D"/>
    <w:multiLevelType w:val="hybridMultilevel"/>
    <w:tmpl w:val="3DCAE9C0"/>
    <w:lvl w:ilvl="0" w:tplc="C9BA77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E79E8"/>
    <w:multiLevelType w:val="hybridMultilevel"/>
    <w:tmpl w:val="FFEE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05979"/>
    <w:multiLevelType w:val="hybridMultilevel"/>
    <w:tmpl w:val="872C2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04E4"/>
    <w:multiLevelType w:val="hybridMultilevel"/>
    <w:tmpl w:val="4BC6706C"/>
    <w:lvl w:ilvl="0" w:tplc="5D5287E2">
      <w:start w:val="2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3AA928C2"/>
    <w:multiLevelType w:val="hybridMultilevel"/>
    <w:tmpl w:val="549C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F307E"/>
    <w:multiLevelType w:val="hybridMultilevel"/>
    <w:tmpl w:val="350A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810CC"/>
    <w:multiLevelType w:val="hybridMultilevel"/>
    <w:tmpl w:val="E8EE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40D3A"/>
    <w:multiLevelType w:val="hybridMultilevel"/>
    <w:tmpl w:val="E05A9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234A6"/>
    <w:multiLevelType w:val="hybridMultilevel"/>
    <w:tmpl w:val="C56A2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C1321"/>
    <w:multiLevelType w:val="multilevel"/>
    <w:tmpl w:val="109A2D8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  <w:b/>
        <w:sz w:val="22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11" w15:restartNumberingAfterBreak="0">
    <w:nsid w:val="7C6324ED"/>
    <w:multiLevelType w:val="hybridMultilevel"/>
    <w:tmpl w:val="510EE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11"/>
  </w:num>
  <w:num w:numId="8">
    <w:abstractNumId w:val="4"/>
  </w:num>
  <w:num w:numId="9">
    <w:abstractNumId w:val="3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92"/>
    <w:rsid w:val="000029BD"/>
    <w:rsid w:val="00005987"/>
    <w:rsid w:val="00005D2E"/>
    <w:rsid w:val="000070B4"/>
    <w:rsid w:val="00020B9A"/>
    <w:rsid w:val="000215F9"/>
    <w:rsid w:val="000245AA"/>
    <w:rsid w:val="0002513F"/>
    <w:rsid w:val="000271C3"/>
    <w:rsid w:val="00027526"/>
    <w:rsid w:val="00035963"/>
    <w:rsid w:val="00042145"/>
    <w:rsid w:val="00045572"/>
    <w:rsid w:val="00052914"/>
    <w:rsid w:val="000530AE"/>
    <w:rsid w:val="00061B00"/>
    <w:rsid w:val="00063FE6"/>
    <w:rsid w:val="00065D72"/>
    <w:rsid w:val="00066904"/>
    <w:rsid w:val="00067DA1"/>
    <w:rsid w:val="00076696"/>
    <w:rsid w:val="00083A06"/>
    <w:rsid w:val="000849A2"/>
    <w:rsid w:val="00091250"/>
    <w:rsid w:val="00091477"/>
    <w:rsid w:val="000932D0"/>
    <w:rsid w:val="00093328"/>
    <w:rsid w:val="00096146"/>
    <w:rsid w:val="00096C89"/>
    <w:rsid w:val="000A2C97"/>
    <w:rsid w:val="000A74B6"/>
    <w:rsid w:val="000B57ED"/>
    <w:rsid w:val="000C0F50"/>
    <w:rsid w:val="000C19D7"/>
    <w:rsid w:val="000C2967"/>
    <w:rsid w:val="000C47FA"/>
    <w:rsid w:val="000D2A3D"/>
    <w:rsid w:val="000D3A6D"/>
    <w:rsid w:val="000D434C"/>
    <w:rsid w:val="000D4385"/>
    <w:rsid w:val="000D577C"/>
    <w:rsid w:val="000D6CAE"/>
    <w:rsid w:val="000E44A3"/>
    <w:rsid w:val="000E5660"/>
    <w:rsid w:val="000E7CD8"/>
    <w:rsid w:val="000F150F"/>
    <w:rsid w:val="000F5045"/>
    <w:rsid w:val="000F523E"/>
    <w:rsid w:val="000F67F0"/>
    <w:rsid w:val="000F778D"/>
    <w:rsid w:val="001062CE"/>
    <w:rsid w:val="00107237"/>
    <w:rsid w:val="00111729"/>
    <w:rsid w:val="00114801"/>
    <w:rsid w:val="00121A35"/>
    <w:rsid w:val="00122A4F"/>
    <w:rsid w:val="00126D11"/>
    <w:rsid w:val="00132402"/>
    <w:rsid w:val="001334A0"/>
    <w:rsid w:val="00136CD6"/>
    <w:rsid w:val="00144BD7"/>
    <w:rsid w:val="00147229"/>
    <w:rsid w:val="00153036"/>
    <w:rsid w:val="001653AF"/>
    <w:rsid w:val="001669A2"/>
    <w:rsid w:val="00167389"/>
    <w:rsid w:val="00172155"/>
    <w:rsid w:val="001733B7"/>
    <w:rsid w:val="0017423F"/>
    <w:rsid w:val="00175B4C"/>
    <w:rsid w:val="00177AAD"/>
    <w:rsid w:val="001804D2"/>
    <w:rsid w:val="001814E0"/>
    <w:rsid w:val="00181748"/>
    <w:rsid w:val="00186077"/>
    <w:rsid w:val="0018787F"/>
    <w:rsid w:val="001916C9"/>
    <w:rsid w:val="00192D8C"/>
    <w:rsid w:val="001A357A"/>
    <w:rsid w:val="001A3767"/>
    <w:rsid w:val="001B08CB"/>
    <w:rsid w:val="001B2427"/>
    <w:rsid w:val="001C1F90"/>
    <w:rsid w:val="001C2945"/>
    <w:rsid w:val="001C29A4"/>
    <w:rsid w:val="001D01C1"/>
    <w:rsid w:val="001D4099"/>
    <w:rsid w:val="001E32E5"/>
    <w:rsid w:val="001E5E26"/>
    <w:rsid w:val="0021359D"/>
    <w:rsid w:val="00213B65"/>
    <w:rsid w:val="00214953"/>
    <w:rsid w:val="002160AD"/>
    <w:rsid w:val="00220D28"/>
    <w:rsid w:val="00225526"/>
    <w:rsid w:val="002257BC"/>
    <w:rsid w:val="00230B01"/>
    <w:rsid w:val="00237BF1"/>
    <w:rsid w:val="002448A1"/>
    <w:rsid w:val="002470AF"/>
    <w:rsid w:val="002525BD"/>
    <w:rsid w:val="00254475"/>
    <w:rsid w:val="0026004D"/>
    <w:rsid w:val="002629BF"/>
    <w:rsid w:val="002671FD"/>
    <w:rsid w:val="00275962"/>
    <w:rsid w:val="00282ABE"/>
    <w:rsid w:val="00284F8F"/>
    <w:rsid w:val="0028590C"/>
    <w:rsid w:val="00290F65"/>
    <w:rsid w:val="002912E3"/>
    <w:rsid w:val="002949AB"/>
    <w:rsid w:val="00294B21"/>
    <w:rsid w:val="00297858"/>
    <w:rsid w:val="002A28D2"/>
    <w:rsid w:val="002A5319"/>
    <w:rsid w:val="002A5D9B"/>
    <w:rsid w:val="002B415D"/>
    <w:rsid w:val="002B431B"/>
    <w:rsid w:val="002B587A"/>
    <w:rsid w:val="002B64EB"/>
    <w:rsid w:val="002C119F"/>
    <w:rsid w:val="002C7C35"/>
    <w:rsid w:val="002D38FE"/>
    <w:rsid w:val="002D76FE"/>
    <w:rsid w:val="002E7563"/>
    <w:rsid w:val="002F353A"/>
    <w:rsid w:val="002F4545"/>
    <w:rsid w:val="002F4903"/>
    <w:rsid w:val="002F4B37"/>
    <w:rsid w:val="002F7BBA"/>
    <w:rsid w:val="003003F0"/>
    <w:rsid w:val="0030475C"/>
    <w:rsid w:val="00305EA1"/>
    <w:rsid w:val="003072DE"/>
    <w:rsid w:val="00310190"/>
    <w:rsid w:val="00317EEC"/>
    <w:rsid w:val="0032231D"/>
    <w:rsid w:val="00325671"/>
    <w:rsid w:val="00330F99"/>
    <w:rsid w:val="003367DA"/>
    <w:rsid w:val="003369E6"/>
    <w:rsid w:val="00336FF9"/>
    <w:rsid w:val="00342494"/>
    <w:rsid w:val="00342C3C"/>
    <w:rsid w:val="00342C53"/>
    <w:rsid w:val="0034585A"/>
    <w:rsid w:val="00350066"/>
    <w:rsid w:val="003522CC"/>
    <w:rsid w:val="00363035"/>
    <w:rsid w:val="003712E4"/>
    <w:rsid w:val="00374AAB"/>
    <w:rsid w:val="00377876"/>
    <w:rsid w:val="00380556"/>
    <w:rsid w:val="00386EE2"/>
    <w:rsid w:val="00390A4A"/>
    <w:rsid w:val="00391B67"/>
    <w:rsid w:val="00396829"/>
    <w:rsid w:val="003A1A92"/>
    <w:rsid w:val="003A279E"/>
    <w:rsid w:val="003A4CBB"/>
    <w:rsid w:val="003A4D93"/>
    <w:rsid w:val="003A67EF"/>
    <w:rsid w:val="003B09ED"/>
    <w:rsid w:val="003B5C2B"/>
    <w:rsid w:val="003B5F9E"/>
    <w:rsid w:val="003B605D"/>
    <w:rsid w:val="003B7EFA"/>
    <w:rsid w:val="003C6A1D"/>
    <w:rsid w:val="003D46A2"/>
    <w:rsid w:val="003D64D5"/>
    <w:rsid w:val="003D67DF"/>
    <w:rsid w:val="003D6C49"/>
    <w:rsid w:val="003D7F0E"/>
    <w:rsid w:val="003E10D0"/>
    <w:rsid w:val="003E6BE7"/>
    <w:rsid w:val="003E7B40"/>
    <w:rsid w:val="003F1F09"/>
    <w:rsid w:val="003F5124"/>
    <w:rsid w:val="00404740"/>
    <w:rsid w:val="00404CA9"/>
    <w:rsid w:val="004063C7"/>
    <w:rsid w:val="004119F8"/>
    <w:rsid w:val="00412908"/>
    <w:rsid w:val="00412C9A"/>
    <w:rsid w:val="00413EF5"/>
    <w:rsid w:val="00416630"/>
    <w:rsid w:val="00417BA3"/>
    <w:rsid w:val="0042226D"/>
    <w:rsid w:val="00425D46"/>
    <w:rsid w:val="00426BBA"/>
    <w:rsid w:val="00426F23"/>
    <w:rsid w:val="004307E9"/>
    <w:rsid w:val="0043663B"/>
    <w:rsid w:val="004439B4"/>
    <w:rsid w:val="004447D8"/>
    <w:rsid w:val="00446852"/>
    <w:rsid w:val="00446A18"/>
    <w:rsid w:val="00451DD7"/>
    <w:rsid w:val="004528EE"/>
    <w:rsid w:val="0045306A"/>
    <w:rsid w:val="004543BB"/>
    <w:rsid w:val="004558B8"/>
    <w:rsid w:val="0045631B"/>
    <w:rsid w:val="00463971"/>
    <w:rsid w:val="00466EDD"/>
    <w:rsid w:val="004742A4"/>
    <w:rsid w:val="00475A7C"/>
    <w:rsid w:val="004810B2"/>
    <w:rsid w:val="00481776"/>
    <w:rsid w:val="004825E3"/>
    <w:rsid w:val="00482B4E"/>
    <w:rsid w:val="0048515C"/>
    <w:rsid w:val="0048753F"/>
    <w:rsid w:val="00487927"/>
    <w:rsid w:val="004907F4"/>
    <w:rsid w:val="00490FE9"/>
    <w:rsid w:val="00492361"/>
    <w:rsid w:val="00493044"/>
    <w:rsid w:val="00496D5F"/>
    <w:rsid w:val="004A31D6"/>
    <w:rsid w:val="004A5B7D"/>
    <w:rsid w:val="004A62F6"/>
    <w:rsid w:val="004A7432"/>
    <w:rsid w:val="004A7B77"/>
    <w:rsid w:val="004B0B0E"/>
    <w:rsid w:val="004B13B8"/>
    <w:rsid w:val="004B657B"/>
    <w:rsid w:val="004B7163"/>
    <w:rsid w:val="004C0182"/>
    <w:rsid w:val="004C0B7D"/>
    <w:rsid w:val="004C3FF1"/>
    <w:rsid w:val="004C4594"/>
    <w:rsid w:val="004C6A96"/>
    <w:rsid w:val="004C6C37"/>
    <w:rsid w:val="004D761D"/>
    <w:rsid w:val="004E2DCD"/>
    <w:rsid w:val="004E54B0"/>
    <w:rsid w:val="004E6DFE"/>
    <w:rsid w:val="004F23BB"/>
    <w:rsid w:val="004F267A"/>
    <w:rsid w:val="004F2AB4"/>
    <w:rsid w:val="004F639B"/>
    <w:rsid w:val="004F73BC"/>
    <w:rsid w:val="00501390"/>
    <w:rsid w:val="005047E4"/>
    <w:rsid w:val="0050721D"/>
    <w:rsid w:val="0050726B"/>
    <w:rsid w:val="0050786F"/>
    <w:rsid w:val="00513095"/>
    <w:rsid w:val="00516543"/>
    <w:rsid w:val="00520A08"/>
    <w:rsid w:val="00526051"/>
    <w:rsid w:val="00535C0E"/>
    <w:rsid w:val="005362D9"/>
    <w:rsid w:val="005408E0"/>
    <w:rsid w:val="00542E6A"/>
    <w:rsid w:val="00543D6B"/>
    <w:rsid w:val="0055138F"/>
    <w:rsid w:val="00551EC2"/>
    <w:rsid w:val="00553F15"/>
    <w:rsid w:val="005553AF"/>
    <w:rsid w:val="00557B82"/>
    <w:rsid w:val="00566060"/>
    <w:rsid w:val="00572A3E"/>
    <w:rsid w:val="00573B85"/>
    <w:rsid w:val="005740D4"/>
    <w:rsid w:val="00587808"/>
    <w:rsid w:val="0059387E"/>
    <w:rsid w:val="00594E28"/>
    <w:rsid w:val="005976DD"/>
    <w:rsid w:val="005A0423"/>
    <w:rsid w:val="005A5F30"/>
    <w:rsid w:val="005B63B0"/>
    <w:rsid w:val="005B7104"/>
    <w:rsid w:val="005C39B5"/>
    <w:rsid w:val="005C5885"/>
    <w:rsid w:val="005C6533"/>
    <w:rsid w:val="005D23AB"/>
    <w:rsid w:val="005E0E5B"/>
    <w:rsid w:val="005E14E6"/>
    <w:rsid w:val="005E4BF5"/>
    <w:rsid w:val="005E5474"/>
    <w:rsid w:val="005E6ABC"/>
    <w:rsid w:val="005F2286"/>
    <w:rsid w:val="005F35BD"/>
    <w:rsid w:val="00600DA0"/>
    <w:rsid w:val="0060154A"/>
    <w:rsid w:val="00602904"/>
    <w:rsid w:val="00606D5E"/>
    <w:rsid w:val="0060728F"/>
    <w:rsid w:val="006104DB"/>
    <w:rsid w:val="0061308A"/>
    <w:rsid w:val="0061541C"/>
    <w:rsid w:val="00620BAF"/>
    <w:rsid w:val="0062227C"/>
    <w:rsid w:val="006234A6"/>
    <w:rsid w:val="00625629"/>
    <w:rsid w:val="00625A29"/>
    <w:rsid w:val="00631E3A"/>
    <w:rsid w:val="00637885"/>
    <w:rsid w:val="00637C1B"/>
    <w:rsid w:val="00640382"/>
    <w:rsid w:val="00642247"/>
    <w:rsid w:val="00650650"/>
    <w:rsid w:val="00654AA1"/>
    <w:rsid w:val="006622F3"/>
    <w:rsid w:val="006659FA"/>
    <w:rsid w:val="00665F13"/>
    <w:rsid w:val="00667F18"/>
    <w:rsid w:val="00674E54"/>
    <w:rsid w:val="006828C4"/>
    <w:rsid w:val="00690F33"/>
    <w:rsid w:val="006934B7"/>
    <w:rsid w:val="00693791"/>
    <w:rsid w:val="006942A8"/>
    <w:rsid w:val="00695DDE"/>
    <w:rsid w:val="006A1136"/>
    <w:rsid w:val="006A1489"/>
    <w:rsid w:val="006A66DC"/>
    <w:rsid w:val="006B7D95"/>
    <w:rsid w:val="006C181E"/>
    <w:rsid w:val="006C2BA0"/>
    <w:rsid w:val="006C4E02"/>
    <w:rsid w:val="006C5281"/>
    <w:rsid w:val="006C6040"/>
    <w:rsid w:val="006C7743"/>
    <w:rsid w:val="006D2212"/>
    <w:rsid w:val="006D2693"/>
    <w:rsid w:val="006D277D"/>
    <w:rsid w:val="006D4ECE"/>
    <w:rsid w:val="006D4F0E"/>
    <w:rsid w:val="006D5914"/>
    <w:rsid w:val="006D603F"/>
    <w:rsid w:val="006D753A"/>
    <w:rsid w:val="006D7CD3"/>
    <w:rsid w:val="006E43FE"/>
    <w:rsid w:val="006E6639"/>
    <w:rsid w:val="006F1C6F"/>
    <w:rsid w:val="006F7567"/>
    <w:rsid w:val="006F7840"/>
    <w:rsid w:val="007035EC"/>
    <w:rsid w:val="0070403A"/>
    <w:rsid w:val="007107DA"/>
    <w:rsid w:val="00711615"/>
    <w:rsid w:val="00712CA0"/>
    <w:rsid w:val="00712F4B"/>
    <w:rsid w:val="00714121"/>
    <w:rsid w:val="0071719E"/>
    <w:rsid w:val="00722184"/>
    <w:rsid w:val="0072251D"/>
    <w:rsid w:val="00724B85"/>
    <w:rsid w:val="0073023C"/>
    <w:rsid w:val="00735E70"/>
    <w:rsid w:val="00737624"/>
    <w:rsid w:val="00737FF7"/>
    <w:rsid w:val="007405B0"/>
    <w:rsid w:val="00745E54"/>
    <w:rsid w:val="00746D7E"/>
    <w:rsid w:val="00750138"/>
    <w:rsid w:val="00751F12"/>
    <w:rsid w:val="00757D6A"/>
    <w:rsid w:val="007603A1"/>
    <w:rsid w:val="00760C43"/>
    <w:rsid w:val="0076221A"/>
    <w:rsid w:val="00762394"/>
    <w:rsid w:val="0076483D"/>
    <w:rsid w:val="00764C81"/>
    <w:rsid w:val="00765382"/>
    <w:rsid w:val="00767392"/>
    <w:rsid w:val="0076759E"/>
    <w:rsid w:val="00772B71"/>
    <w:rsid w:val="00773CEB"/>
    <w:rsid w:val="00777351"/>
    <w:rsid w:val="0077753C"/>
    <w:rsid w:val="0078186C"/>
    <w:rsid w:val="00781ECE"/>
    <w:rsid w:val="00785DD8"/>
    <w:rsid w:val="0078727C"/>
    <w:rsid w:val="007907AC"/>
    <w:rsid w:val="00791B2E"/>
    <w:rsid w:val="007922C0"/>
    <w:rsid w:val="00794306"/>
    <w:rsid w:val="0079489A"/>
    <w:rsid w:val="007956F9"/>
    <w:rsid w:val="0079657D"/>
    <w:rsid w:val="00797FA9"/>
    <w:rsid w:val="007A64E8"/>
    <w:rsid w:val="007B176D"/>
    <w:rsid w:val="007B2C92"/>
    <w:rsid w:val="007B2D61"/>
    <w:rsid w:val="007B3420"/>
    <w:rsid w:val="007B4E1C"/>
    <w:rsid w:val="007B61AB"/>
    <w:rsid w:val="007C2082"/>
    <w:rsid w:val="007C6F4B"/>
    <w:rsid w:val="007C73AF"/>
    <w:rsid w:val="007D2D33"/>
    <w:rsid w:val="007D2F98"/>
    <w:rsid w:val="007D319E"/>
    <w:rsid w:val="007D4D43"/>
    <w:rsid w:val="007D6BA6"/>
    <w:rsid w:val="007D7BFA"/>
    <w:rsid w:val="007E19D9"/>
    <w:rsid w:val="007E595A"/>
    <w:rsid w:val="007E5ECF"/>
    <w:rsid w:val="007E745A"/>
    <w:rsid w:val="007E7721"/>
    <w:rsid w:val="007F5450"/>
    <w:rsid w:val="007F5470"/>
    <w:rsid w:val="0080342E"/>
    <w:rsid w:val="00803F1A"/>
    <w:rsid w:val="00806BA4"/>
    <w:rsid w:val="00807886"/>
    <w:rsid w:val="00810D14"/>
    <w:rsid w:val="00810EDF"/>
    <w:rsid w:val="00811331"/>
    <w:rsid w:val="00811B2E"/>
    <w:rsid w:val="00813C6C"/>
    <w:rsid w:val="0081719B"/>
    <w:rsid w:val="00821511"/>
    <w:rsid w:val="008234B4"/>
    <w:rsid w:val="0082435A"/>
    <w:rsid w:val="008335C4"/>
    <w:rsid w:val="00833A9A"/>
    <w:rsid w:val="00834DC5"/>
    <w:rsid w:val="00835BD0"/>
    <w:rsid w:val="008411A4"/>
    <w:rsid w:val="00841D93"/>
    <w:rsid w:val="008440AF"/>
    <w:rsid w:val="008558F8"/>
    <w:rsid w:val="008567D3"/>
    <w:rsid w:val="0085762E"/>
    <w:rsid w:val="00863EC9"/>
    <w:rsid w:val="00870303"/>
    <w:rsid w:val="00874841"/>
    <w:rsid w:val="00876CA0"/>
    <w:rsid w:val="0088500B"/>
    <w:rsid w:val="00885B36"/>
    <w:rsid w:val="0088600D"/>
    <w:rsid w:val="00891D0E"/>
    <w:rsid w:val="008928A3"/>
    <w:rsid w:val="00893446"/>
    <w:rsid w:val="0089548A"/>
    <w:rsid w:val="0089790C"/>
    <w:rsid w:val="00897E4B"/>
    <w:rsid w:val="008A1C05"/>
    <w:rsid w:val="008A2606"/>
    <w:rsid w:val="008A38C5"/>
    <w:rsid w:val="008A3D11"/>
    <w:rsid w:val="008A69BC"/>
    <w:rsid w:val="008A6F7F"/>
    <w:rsid w:val="008A7A29"/>
    <w:rsid w:val="008B0ABB"/>
    <w:rsid w:val="008B2313"/>
    <w:rsid w:val="008B24BC"/>
    <w:rsid w:val="008B460B"/>
    <w:rsid w:val="008C0177"/>
    <w:rsid w:val="008C1302"/>
    <w:rsid w:val="008C191E"/>
    <w:rsid w:val="008C25C0"/>
    <w:rsid w:val="008C4365"/>
    <w:rsid w:val="008C5C30"/>
    <w:rsid w:val="008C798B"/>
    <w:rsid w:val="008D26A4"/>
    <w:rsid w:val="008D3C7D"/>
    <w:rsid w:val="008D576C"/>
    <w:rsid w:val="008E1099"/>
    <w:rsid w:val="008E1C67"/>
    <w:rsid w:val="008F00EE"/>
    <w:rsid w:val="008F120F"/>
    <w:rsid w:val="008F135F"/>
    <w:rsid w:val="008F2918"/>
    <w:rsid w:val="008F5577"/>
    <w:rsid w:val="009019C2"/>
    <w:rsid w:val="009102F5"/>
    <w:rsid w:val="009126CE"/>
    <w:rsid w:val="0091409A"/>
    <w:rsid w:val="009153B5"/>
    <w:rsid w:val="00916507"/>
    <w:rsid w:val="00917E5D"/>
    <w:rsid w:val="00922070"/>
    <w:rsid w:val="00923FA2"/>
    <w:rsid w:val="009242EB"/>
    <w:rsid w:val="0092615C"/>
    <w:rsid w:val="009325EA"/>
    <w:rsid w:val="00933F70"/>
    <w:rsid w:val="009413A1"/>
    <w:rsid w:val="00942D8C"/>
    <w:rsid w:val="00950818"/>
    <w:rsid w:val="009519DB"/>
    <w:rsid w:val="00951B55"/>
    <w:rsid w:val="009530F4"/>
    <w:rsid w:val="009546D1"/>
    <w:rsid w:val="00954842"/>
    <w:rsid w:val="0095669D"/>
    <w:rsid w:val="00960518"/>
    <w:rsid w:val="00960627"/>
    <w:rsid w:val="0096485A"/>
    <w:rsid w:val="00964C69"/>
    <w:rsid w:val="0096593E"/>
    <w:rsid w:val="00966037"/>
    <w:rsid w:val="00966230"/>
    <w:rsid w:val="0096781D"/>
    <w:rsid w:val="00976A6B"/>
    <w:rsid w:val="0098042F"/>
    <w:rsid w:val="00985FE6"/>
    <w:rsid w:val="00992324"/>
    <w:rsid w:val="00992AA9"/>
    <w:rsid w:val="0099493E"/>
    <w:rsid w:val="00995669"/>
    <w:rsid w:val="009A243A"/>
    <w:rsid w:val="009A31FF"/>
    <w:rsid w:val="009A6CD6"/>
    <w:rsid w:val="009B04FC"/>
    <w:rsid w:val="009B147B"/>
    <w:rsid w:val="009B6A45"/>
    <w:rsid w:val="009B7060"/>
    <w:rsid w:val="009C0DCB"/>
    <w:rsid w:val="009C257C"/>
    <w:rsid w:val="009C2EBD"/>
    <w:rsid w:val="009C4F23"/>
    <w:rsid w:val="009D2DB0"/>
    <w:rsid w:val="009E2A88"/>
    <w:rsid w:val="009E45B8"/>
    <w:rsid w:val="009E6911"/>
    <w:rsid w:val="009E6FA6"/>
    <w:rsid w:val="009F3D75"/>
    <w:rsid w:val="009F6764"/>
    <w:rsid w:val="00A0332B"/>
    <w:rsid w:val="00A15787"/>
    <w:rsid w:val="00A2493F"/>
    <w:rsid w:val="00A25493"/>
    <w:rsid w:val="00A266CA"/>
    <w:rsid w:val="00A31AA1"/>
    <w:rsid w:val="00A35ABD"/>
    <w:rsid w:val="00A371F6"/>
    <w:rsid w:val="00A4007A"/>
    <w:rsid w:val="00A41DFE"/>
    <w:rsid w:val="00A4217C"/>
    <w:rsid w:val="00A42CE4"/>
    <w:rsid w:val="00A47610"/>
    <w:rsid w:val="00A52492"/>
    <w:rsid w:val="00A54465"/>
    <w:rsid w:val="00A55B46"/>
    <w:rsid w:val="00A56398"/>
    <w:rsid w:val="00A61635"/>
    <w:rsid w:val="00A61BE8"/>
    <w:rsid w:val="00A61CA1"/>
    <w:rsid w:val="00A64E46"/>
    <w:rsid w:val="00A73618"/>
    <w:rsid w:val="00A77B7A"/>
    <w:rsid w:val="00A8064A"/>
    <w:rsid w:val="00A83776"/>
    <w:rsid w:val="00A84981"/>
    <w:rsid w:val="00AA1C98"/>
    <w:rsid w:val="00AB4647"/>
    <w:rsid w:val="00AC7A5E"/>
    <w:rsid w:val="00AD0500"/>
    <w:rsid w:val="00AD0CB8"/>
    <w:rsid w:val="00AD0CCB"/>
    <w:rsid w:val="00AD1706"/>
    <w:rsid w:val="00AE1628"/>
    <w:rsid w:val="00AE481B"/>
    <w:rsid w:val="00AF1D31"/>
    <w:rsid w:val="00AF2AB0"/>
    <w:rsid w:val="00AF31C2"/>
    <w:rsid w:val="00AF410F"/>
    <w:rsid w:val="00AF5F8B"/>
    <w:rsid w:val="00B017FD"/>
    <w:rsid w:val="00B122FE"/>
    <w:rsid w:val="00B17590"/>
    <w:rsid w:val="00B17F4A"/>
    <w:rsid w:val="00B27DAA"/>
    <w:rsid w:val="00B317ED"/>
    <w:rsid w:val="00B31C6D"/>
    <w:rsid w:val="00B36834"/>
    <w:rsid w:val="00B429FC"/>
    <w:rsid w:val="00B470E1"/>
    <w:rsid w:val="00B53725"/>
    <w:rsid w:val="00B609A8"/>
    <w:rsid w:val="00B61D6B"/>
    <w:rsid w:val="00B67FF2"/>
    <w:rsid w:val="00B72E3E"/>
    <w:rsid w:val="00B738FC"/>
    <w:rsid w:val="00B8192A"/>
    <w:rsid w:val="00B83899"/>
    <w:rsid w:val="00B85164"/>
    <w:rsid w:val="00B92C08"/>
    <w:rsid w:val="00B93443"/>
    <w:rsid w:val="00B95636"/>
    <w:rsid w:val="00B9687D"/>
    <w:rsid w:val="00B97C07"/>
    <w:rsid w:val="00BB00F5"/>
    <w:rsid w:val="00BB5445"/>
    <w:rsid w:val="00BB547D"/>
    <w:rsid w:val="00BB569A"/>
    <w:rsid w:val="00BB6BB2"/>
    <w:rsid w:val="00BC4374"/>
    <w:rsid w:val="00BC5DCB"/>
    <w:rsid w:val="00BD1241"/>
    <w:rsid w:val="00BD6EE9"/>
    <w:rsid w:val="00BD6F88"/>
    <w:rsid w:val="00BE14DB"/>
    <w:rsid w:val="00BE3A9B"/>
    <w:rsid w:val="00BE438C"/>
    <w:rsid w:val="00BE4E5C"/>
    <w:rsid w:val="00BE7956"/>
    <w:rsid w:val="00BF0B37"/>
    <w:rsid w:val="00BF290C"/>
    <w:rsid w:val="00BF3FBF"/>
    <w:rsid w:val="00BF75B8"/>
    <w:rsid w:val="00C00E7B"/>
    <w:rsid w:val="00C0114A"/>
    <w:rsid w:val="00C05C34"/>
    <w:rsid w:val="00C06DEF"/>
    <w:rsid w:val="00C106EE"/>
    <w:rsid w:val="00C11978"/>
    <w:rsid w:val="00C125D2"/>
    <w:rsid w:val="00C14CD2"/>
    <w:rsid w:val="00C23A30"/>
    <w:rsid w:val="00C275C2"/>
    <w:rsid w:val="00C27AD2"/>
    <w:rsid w:val="00C338DD"/>
    <w:rsid w:val="00C34609"/>
    <w:rsid w:val="00C34E1B"/>
    <w:rsid w:val="00C35653"/>
    <w:rsid w:val="00C35EA4"/>
    <w:rsid w:val="00C45D4C"/>
    <w:rsid w:val="00C52C8C"/>
    <w:rsid w:val="00C558F5"/>
    <w:rsid w:val="00C651D2"/>
    <w:rsid w:val="00C734F0"/>
    <w:rsid w:val="00C836EF"/>
    <w:rsid w:val="00C83754"/>
    <w:rsid w:val="00C846A3"/>
    <w:rsid w:val="00C85517"/>
    <w:rsid w:val="00C8657F"/>
    <w:rsid w:val="00C872EA"/>
    <w:rsid w:val="00C90D18"/>
    <w:rsid w:val="00C90EEA"/>
    <w:rsid w:val="00C91D88"/>
    <w:rsid w:val="00C94F6D"/>
    <w:rsid w:val="00CA091F"/>
    <w:rsid w:val="00CA6FFB"/>
    <w:rsid w:val="00CB1E9E"/>
    <w:rsid w:val="00CB35B5"/>
    <w:rsid w:val="00CB365B"/>
    <w:rsid w:val="00CC2555"/>
    <w:rsid w:val="00CD0AF0"/>
    <w:rsid w:val="00CD4CB1"/>
    <w:rsid w:val="00CD4E8F"/>
    <w:rsid w:val="00CE54C9"/>
    <w:rsid w:val="00CF44BC"/>
    <w:rsid w:val="00CF476B"/>
    <w:rsid w:val="00D02334"/>
    <w:rsid w:val="00D2191B"/>
    <w:rsid w:val="00D23AD3"/>
    <w:rsid w:val="00D266C3"/>
    <w:rsid w:val="00D27C14"/>
    <w:rsid w:val="00D311BD"/>
    <w:rsid w:val="00D32310"/>
    <w:rsid w:val="00D34F47"/>
    <w:rsid w:val="00D400C8"/>
    <w:rsid w:val="00D4093B"/>
    <w:rsid w:val="00D43A42"/>
    <w:rsid w:val="00D43C9A"/>
    <w:rsid w:val="00D51EB6"/>
    <w:rsid w:val="00D54E4D"/>
    <w:rsid w:val="00D55AAF"/>
    <w:rsid w:val="00D572DE"/>
    <w:rsid w:val="00D64AF0"/>
    <w:rsid w:val="00D71279"/>
    <w:rsid w:val="00D72F80"/>
    <w:rsid w:val="00D767D2"/>
    <w:rsid w:val="00D776E6"/>
    <w:rsid w:val="00D77E99"/>
    <w:rsid w:val="00D83A89"/>
    <w:rsid w:val="00D8515D"/>
    <w:rsid w:val="00D906C0"/>
    <w:rsid w:val="00DA2193"/>
    <w:rsid w:val="00DA7236"/>
    <w:rsid w:val="00DB312F"/>
    <w:rsid w:val="00DB3544"/>
    <w:rsid w:val="00DC427B"/>
    <w:rsid w:val="00DD6E8A"/>
    <w:rsid w:val="00DE0D5D"/>
    <w:rsid w:val="00DE30EA"/>
    <w:rsid w:val="00DE6160"/>
    <w:rsid w:val="00DE6871"/>
    <w:rsid w:val="00DF029E"/>
    <w:rsid w:val="00DF035C"/>
    <w:rsid w:val="00DF0FCE"/>
    <w:rsid w:val="00DF1635"/>
    <w:rsid w:val="00DF3DFE"/>
    <w:rsid w:val="00DF79EC"/>
    <w:rsid w:val="00E11951"/>
    <w:rsid w:val="00E162A2"/>
    <w:rsid w:val="00E16607"/>
    <w:rsid w:val="00E175E0"/>
    <w:rsid w:val="00E20E74"/>
    <w:rsid w:val="00E22712"/>
    <w:rsid w:val="00E2285A"/>
    <w:rsid w:val="00E23999"/>
    <w:rsid w:val="00E30E5C"/>
    <w:rsid w:val="00E440E5"/>
    <w:rsid w:val="00E54401"/>
    <w:rsid w:val="00E545ED"/>
    <w:rsid w:val="00E54AC3"/>
    <w:rsid w:val="00E7297E"/>
    <w:rsid w:val="00E75C66"/>
    <w:rsid w:val="00E85F47"/>
    <w:rsid w:val="00E921D0"/>
    <w:rsid w:val="00E92C09"/>
    <w:rsid w:val="00E9372E"/>
    <w:rsid w:val="00E9579C"/>
    <w:rsid w:val="00E970E9"/>
    <w:rsid w:val="00E9730D"/>
    <w:rsid w:val="00EA56E5"/>
    <w:rsid w:val="00EB088A"/>
    <w:rsid w:val="00EB2B79"/>
    <w:rsid w:val="00EB6695"/>
    <w:rsid w:val="00EB6D6A"/>
    <w:rsid w:val="00EC3603"/>
    <w:rsid w:val="00EC3F03"/>
    <w:rsid w:val="00ED2317"/>
    <w:rsid w:val="00ED4C4D"/>
    <w:rsid w:val="00ED76C7"/>
    <w:rsid w:val="00EE03F8"/>
    <w:rsid w:val="00EE4A2E"/>
    <w:rsid w:val="00EE4E6D"/>
    <w:rsid w:val="00EE5F51"/>
    <w:rsid w:val="00EE7749"/>
    <w:rsid w:val="00EF110D"/>
    <w:rsid w:val="00EF1D59"/>
    <w:rsid w:val="00EF4CBB"/>
    <w:rsid w:val="00EF7EEF"/>
    <w:rsid w:val="00F043D6"/>
    <w:rsid w:val="00F05AB5"/>
    <w:rsid w:val="00F112EF"/>
    <w:rsid w:val="00F120E6"/>
    <w:rsid w:val="00F12DEA"/>
    <w:rsid w:val="00F1368F"/>
    <w:rsid w:val="00F1745D"/>
    <w:rsid w:val="00F21A97"/>
    <w:rsid w:val="00F241E0"/>
    <w:rsid w:val="00F2531B"/>
    <w:rsid w:val="00F31251"/>
    <w:rsid w:val="00F31FCA"/>
    <w:rsid w:val="00F35A06"/>
    <w:rsid w:val="00F451F8"/>
    <w:rsid w:val="00F45542"/>
    <w:rsid w:val="00F50876"/>
    <w:rsid w:val="00F50A83"/>
    <w:rsid w:val="00F51F10"/>
    <w:rsid w:val="00F53685"/>
    <w:rsid w:val="00F62455"/>
    <w:rsid w:val="00F631B9"/>
    <w:rsid w:val="00F653AA"/>
    <w:rsid w:val="00F70DBE"/>
    <w:rsid w:val="00F71370"/>
    <w:rsid w:val="00F71BEB"/>
    <w:rsid w:val="00F733AF"/>
    <w:rsid w:val="00F733F0"/>
    <w:rsid w:val="00F75577"/>
    <w:rsid w:val="00F822DF"/>
    <w:rsid w:val="00F829A5"/>
    <w:rsid w:val="00F87481"/>
    <w:rsid w:val="00F9128E"/>
    <w:rsid w:val="00F97D65"/>
    <w:rsid w:val="00FA0EBE"/>
    <w:rsid w:val="00FA6C0B"/>
    <w:rsid w:val="00FB0DE8"/>
    <w:rsid w:val="00FB7679"/>
    <w:rsid w:val="00FC51F5"/>
    <w:rsid w:val="00FC659C"/>
    <w:rsid w:val="00FD4023"/>
    <w:rsid w:val="00FD6B35"/>
    <w:rsid w:val="00FD71A7"/>
    <w:rsid w:val="00FE4AAA"/>
    <w:rsid w:val="00FE529A"/>
    <w:rsid w:val="00FE7E92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4A7D8"/>
  <w15:docId w15:val="{7C637178-CDDB-4304-8867-4FCD0D94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1368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1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7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3B85"/>
  </w:style>
  <w:style w:type="paragraph" w:styleId="a8">
    <w:name w:val="footer"/>
    <w:basedOn w:val="a"/>
    <w:link w:val="a9"/>
    <w:uiPriority w:val="99"/>
    <w:unhideWhenUsed/>
    <w:rsid w:val="0057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3B85"/>
  </w:style>
  <w:style w:type="paragraph" w:styleId="aa">
    <w:name w:val="List Paragraph"/>
    <w:basedOn w:val="a"/>
    <w:uiPriority w:val="34"/>
    <w:qFormat/>
    <w:rsid w:val="00412908"/>
    <w:pPr>
      <w:ind w:left="720"/>
      <w:contextualSpacing/>
    </w:pPr>
  </w:style>
  <w:style w:type="paragraph" w:customStyle="1" w:styleId="Default">
    <w:name w:val="Default"/>
    <w:rsid w:val="00704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B27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D2830-DD50-46CC-B6AD-8B3360EA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13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admin123</cp:lastModifiedBy>
  <cp:revision>77</cp:revision>
  <cp:lastPrinted>2020-08-25T10:33:00Z</cp:lastPrinted>
  <dcterms:created xsi:type="dcterms:W3CDTF">2023-08-22T09:56:00Z</dcterms:created>
  <dcterms:modified xsi:type="dcterms:W3CDTF">2024-08-14T06:00:00Z</dcterms:modified>
</cp:coreProperties>
</file>